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1677" w14:textId="77777777" w:rsidR="00C56BF0" w:rsidRPr="00C56BF0" w:rsidRDefault="00EC4962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2540359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48554544"/>
      <w:r w:rsidR="00C56BF0"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7A5296BD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«Центр образования №15 им. Р.Р. </w:t>
      </w:r>
      <w:proofErr w:type="spellStart"/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Сахабутдинова</w:t>
      </w:r>
      <w:proofErr w:type="spellEnd"/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D6DC3C0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06FB7698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015086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7B246E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3184A0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6BF0" w:rsidRPr="00C56BF0" w14:paraId="624EEE37" w14:textId="77777777" w:rsidTr="00453B8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0D9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Рассмотрена и рекомендована к утверждению на заседании ШМО учителей русского яз.</w:t>
            </w:r>
          </w:p>
          <w:p w14:paraId="5F280CB0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1E7B9D32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«28» августа  2023 г.</w:t>
            </w:r>
          </w:p>
          <w:p w14:paraId="074A582A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44C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0922A490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110FF0B2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1A1F9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0CFFA7F9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BBF1E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14:paraId="773FBC8F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1E8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04830A25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3228E065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3549F2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C56BF0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4862BF27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Приказ № 298</w:t>
            </w:r>
          </w:p>
          <w:p w14:paraId="0F4C06C6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  <w:r w:rsidRPr="00C56BF0">
              <w:rPr>
                <w:rFonts w:ascii="Times New Roman" w:hAnsi="Times New Roman"/>
                <w:sz w:val="24"/>
                <w:szCs w:val="24"/>
              </w:rPr>
              <w:t>« 1 » сентября   2023 г.</w:t>
            </w:r>
          </w:p>
          <w:p w14:paraId="72AC97F8" w14:textId="77777777" w:rsidR="00C56BF0" w:rsidRPr="00C56BF0" w:rsidRDefault="00C56BF0" w:rsidP="00C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15AE31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84B18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F5A185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42684C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A8048D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14:paraId="7DC35FFF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>на 2023-2024 учебный год</w:t>
      </w:r>
    </w:p>
    <w:p w14:paraId="4B46C47A" w14:textId="4C43ABAF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литературе </w:t>
      </w: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4EC6C7C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0ACE07" w14:textId="58E9515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В </w:t>
      </w: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</w:p>
    <w:p w14:paraId="128EBB7C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BB4ED4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CBD922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55B714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5D7047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930ED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Учитель: Бушуева Елена Викторовна</w:t>
      </w:r>
    </w:p>
    <w:p w14:paraId="26C6EBD6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8522E42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C578B0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B3C232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2DABDD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723DE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97A251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3AA66A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0F08B3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CD8CD9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A14829" w14:textId="77777777" w:rsidR="00C56BF0" w:rsidRPr="00C56BF0" w:rsidRDefault="00C56BF0" w:rsidP="00C56B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5A12E0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Уфа</w:t>
      </w:r>
    </w:p>
    <w:p w14:paraId="27930E3E" w14:textId="77777777" w:rsidR="00C56BF0" w:rsidRPr="00C56BF0" w:rsidRDefault="00C56BF0" w:rsidP="00C56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p w14:paraId="4F962588" w14:textId="77777777" w:rsidR="00C56BF0" w:rsidRPr="00C56BF0" w:rsidRDefault="00C56BF0" w:rsidP="00C56BF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BF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1"/>
    <w:p w14:paraId="4BFCEEEC" w14:textId="4E2AB769" w:rsidR="00112066" w:rsidRPr="00112066" w:rsidRDefault="00112066" w:rsidP="00C56BF0">
      <w:pPr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4D4820D" w14:textId="371E2368" w:rsidR="00EC4962" w:rsidRPr="00EC4962" w:rsidRDefault="00EC4962" w:rsidP="00EC4962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учебного материала по литературе</w:t>
      </w:r>
    </w:p>
    <w:p w14:paraId="678DF2C7" w14:textId="77777777" w:rsidR="00EC4962" w:rsidRPr="00EC4962" w:rsidRDefault="00EC4962" w:rsidP="00EC4962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класс, 2 часа в неделю, всего 68 ч.</w:t>
      </w:r>
    </w:p>
    <w:p w14:paraId="2D5C37DD" w14:textId="4BA7B620" w:rsidR="00B303BB" w:rsidRPr="003231A1" w:rsidRDefault="00B303BB" w:rsidP="00B303B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7E27D" w14:textId="77777777" w:rsidR="00B303BB" w:rsidRPr="003231A1" w:rsidRDefault="00B303BB" w:rsidP="00B30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6787"/>
        <w:gridCol w:w="851"/>
        <w:gridCol w:w="1044"/>
        <w:gridCol w:w="1195"/>
      </w:tblGrid>
      <w:tr w:rsidR="00B303BB" w:rsidRPr="003231A1" w14:paraId="33EB4438" w14:textId="77777777" w:rsidTr="00AB3024">
        <w:tc>
          <w:tcPr>
            <w:tcW w:w="897" w:type="dxa"/>
            <w:vMerge w:val="restart"/>
          </w:tcPr>
          <w:p w14:paraId="0618C103" w14:textId="77777777" w:rsidR="00B303BB" w:rsidRPr="003231A1" w:rsidRDefault="00B303BB" w:rsidP="0053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787" w:type="dxa"/>
            <w:vMerge w:val="restart"/>
          </w:tcPr>
          <w:p w14:paraId="7EB13D45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  <w:r w:rsidRPr="00AB30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1" w:type="dxa"/>
            <w:vMerge w:val="restart"/>
          </w:tcPr>
          <w:p w14:paraId="70886E35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  <w:r w:rsidRPr="00AB302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39" w:type="dxa"/>
            <w:gridSpan w:val="2"/>
          </w:tcPr>
          <w:p w14:paraId="3CF8E80E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  <w:r w:rsidRPr="00AB302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303BB" w:rsidRPr="003231A1" w14:paraId="74DA6C8A" w14:textId="77777777" w:rsidTr="00AB3024">
        <w:tc>
          <w:tcPr>
            <w:tcW w:w="897" w:type="dxa"/>
            <w:vMerge/>
          </w:tcPr>
          <w:p w14:paraId="63A4D7BB" w14:textId="77777777" w:rsidR="00B303BB" w:rsidRPr="003231A1" w:rsidRDefault="00B303BB" w:rsidP="0053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  <w:vMerge/>
          </w:tcPr>
          <w:p w14:paraId="45F51466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61C635F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6A1D16F0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  <w:r w:rsidRPr="00AB302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95" w:type="dxa"/>
          </w:tcPr>
          <w:p w14:paraId="7905F6CF" w14:textId="77777777" w:rsidR="00B303BB" w:rsidRPr="00AB3024" w:rsidRDefault="00B303BB" w:rsidP="00534AB6">
            <w:pPr>
              <w:jc w:val="center"/>
              <w:rPr>
                <w:rFonts w:ascii="Times New Roman" w:hAnsi="Times New Roman" w:cs="Times New Roman"/>
              </w:rPr>
            </w:pPr>
            <w:r w:rsidRPr="00AB3024">
              <w:rPr>
                <w:rFonts w:ascii="Times New Roman" w:hAnsi="Times New Roman" w:cs="Times New Roman"/>
              </w:rPr>
              <w:t>коррекция</w:t>
            </w:r>
          </w:p>
        </w:tc>
      </w:tr>
      <w:bookmarkEnd w:id="0"/>
      <w:tr w:rsidR="00AB3024" w:rsidRPr="003231A1" w14:paraId="71B71354" w14:textId="77777777" w:rsidTr="00AB3024">
        <w:tc>
          <w:tcPr>
            <w:tcW w:w="897" w:type="dxa"/>
          </w:tcPr>
          <w:p w14:paraId="42CB548C" w14:textId="77777777" w:rsidR="00AB3024" w:rsidRPr="003231A1" w:rsidRDefault="00AB3024" w:rsidP="00AB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14:paraId="0D775BD9" w14:textId="7E556397" w:rsidR="00AB3024" w:rsidRPr="00AB3024" w:rsidRDefault="00AB3024" w:rsidP="00AB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2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  <w:r w:rsidRPr="00AB302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B30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370B5745" w14:textId="77777777" w:rsidR="00AB3024" w:rsidRPr="003231A1" w:rsidRDefault="00AB3024" w:rsidP="00AB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14:paraId="491FB7D3" w14:textId="77777777" w:rsidR="00AB3024" w:rsidRPr="003231A1" w:rsidRDefault="00AB3024" w:rsidP="00AB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0DBF79C" w14:textId="77777777" w:rsidR="00AB3024" w:rsidRPr="003231A1" w:rsidRDefault="00AB3024" w:rsidP="00AB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24" w:rsidRPr="003231A1" w14:paraId="38A46AA0" w14:textId="77777777" w:rsidTr="00AB3024">
        <w:tc>
          <w:tcPr>
            <w:tcW w:w="897" w:type="dxa"/>
          </w:tcPr>
          <w:p w14:paraId="7A82E862" w14:textId="4787AD47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787" w:type="dxa"/>
          </w:tcPr>
          <w:p w14:paraId="0B19FA5B" w14:textId="2CDAA57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 Житийная литература.</w:t>
            </w:r>
            <w:r w:rsidRPr="00AB3024">
              <w:rPr>
                <w:rFonts w:ascii="Times New Roman" w:hAnsi="Times New Roman" w:cs="Times New Roman"/>
              </w:rPr>
              <w:t xml:space="preserve"> </w:t>
            </w:r>
            <w:r w:rsidRPr="00AB3024">
              <w:rPr>
                <w:rFonts w:ascii="Times New Roman" w:eastAsia="Calibri" w:hAnsi="Times New Roman" w:cs="Times New Roman"/>
              </w:rPr>
              <w:t>«Житие Сергия Радонежского», «Житие протопопа Аввакума, им самим написанное».</w:t>
            </w:r>
          </w:p>
        </w:tc>
        <w:tc>
          <w:tcPr>
            <w:tcW w:w="851" w:type="dxa"/>
          </w:tcPr>
          <w:p w14:paraId="7EA6272F" w14:textId="65E5EA02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473A23C5" w14:textId="363EAB39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7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1C7B1369" w14:textId="77777777" w:rsidR="00AB3024" w:rsidRPr="003231A1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024" w:rsidRPr="0091532F" w14:paraId="4D801716" w14:textId="77777777" w:rsidTr="00AB3024">
        <w:tc>
          <w:tcPr>
            <w:tcW w:w="897" w:type="dxa"/>
          </w:tcPr>
          <w:p w14:paraId="169B60E8" w14:textId="3B0F5090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6787" w:type="dxa"/>
          </w:tcPr>
          <w:p w14:paraId="61E16385" w14:textId="5B0AD21F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 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851" w:type="dxa"/>
          </w:tcPr>
          <w:p w14:paraId="1EB3CAD9" w14:textId="404F300F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2799F07" w14:textId="0C5E0420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8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3ED6B23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3AC994F" w14:textId="77777777" w:rsidTr="00AB3024">
        <w:tc>
          <w:tcPr>
            <w:tcW w:w="897" w:type="dxa"/>
          </w:tcPr>
          <w:p w14:paraId="460293CA" w14:textId="559280FF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6787" w:type="dxa"/>
          </w:tcPr>
          <w:p w14:paraId="6BEC7C54" w14:textId="492BCDD2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Предания как исторический жанр древнерусской литературы «О покорении Сибири Ермаком»</w:t>
            </w:r>
          </w:p>
        </w:tc>
        <w:tc>
          <w:tcPr>
            <w:tcW w:w="851" w:type="dxa"/>
          </w:tcPr>
          <w:p w14:paraId="6A6A9B73" w14:textId="38F3876A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6DA6B37" w14:textId="41040702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14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544FC7B0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F265A01" w14:textId="77777777" w:rsidTr="00AB3024">
        <w:tc>
          <w:tcPr>
            <w:tcW w:w="897" w:type="dxa"/>
          </w:tcPr>
          <w:p w14:paraId="5F823487" w14:textId="7F719E04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21260E2A" w14:textId="3083D3F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  </w:t>
            </w:r>
            <w:r w:rsidRPr="00AB3024">
              <w:rPr>
                <w:rFonts w:ascii="Times New Roman" w:eastAsia="Calibri" w:hAnsi="Times New Roman" w:cs="Times New Roman"/>
                <w:b/>
                <w:bCs/>
              </w:rPr>
              <w:t>Литература XVIII века</w:t>
            </w:r>
          </w:p>
        </w:tc>
        <w:tc>
          <w:tcPr>
            <w:tcW w:w="851" w:type="dxa"/>
          </w:tcPr>
          <w:p w14:paraId="4BFA230B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561F4944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094AA19B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19BA346" w14:textId="77777777" w:rsidTr="00AB3024">
        <w:tc>
          <w:tcPr>
            <w:tcW w:w="897" w:type="dxa"/>
          </w:tcPr>
          <w:p w14:paraId="4D578FA9" w14:textId="5E92FACB" w:rsidR="00AB3024" w:rsidRPr="00112066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332F222F" w14:textId="4C67B366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«Повесть о Шемякином суде» как сатирическое произведение 18 века. Особенности поэтики бытовой сатирической повести.</w:t>
            </w:r>
          </w:p>
        </w:tc>
        <w:tc>
          <w:tcPr>
            <w:tcW w:w="851" w:type="dxa"/>
          </w:tcPr>
          <w:p w14:paraId="323F2C1B" w14:textId="719ED0C9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C8BE924" w14:textId="6BFBF344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15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5E7BE20B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96A617B" w14:textId="77777777" w:rsidTr="00AB3024">
        <w:trPr>
          <w:trHeight w:val="317"/>
        </w:trPr>
        <w:tc>
          <w:tcPr>
            <w:tcW w:w="897" w:type="dxa"/>
          </w:tcPr>
          <w:p w14:paraId="5AD3A81E" w14:textId="31A4150F" w:rsidR="00AB3024" w:rsidRPr="00112066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787" w:type="dxa"/>
          </w:tcPr>
          <w:p w14:paraId="04E57220" w14:textId="5B00196A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30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Д.И.Фонвизин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Краткая история жизни и творчества. Комедия </w:t>
            </w:r>
            <w:r w:rsidRPr="00AB3024">
              <w:rPr>
                <w:rFonts w:ascii="Times New Roman" w:eastAsia="Calibri" w:hAnsi="Times New Roman" w:cs="Times New Roman"/>
                <w:i/>
                <w:iCs/>
              </w:rPr>
              <w:t>«Недоросль»</w:t>
            </w:r>
            <w:r w:rsidRPr="00AB3024">
              <w:rPr>
                <w:rFonts w:ascii="Times New Roman" w:eastAsia="Calibri" w:hAnsi="Times New Roman" w:cs="Times New Roman"/>
              </w:rPr>
              <w:t>. История создания. Сатирическая направленность комедии «Недоросль». Понятие о классицизме.</w:t>
            </w:r>
          </w:p>
        </w:tc>
        <w:tc>
          <w:tcPr>
            <w:tcW w:w="851" w:type="dxa"/>
          </w:tcPr>
          <w:p w14:paraId="7157E653" w14:textId="74BCA2B5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42C00E7" w14:textId="66DF2CB4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21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372B766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64A21F98" w14:textId="77777777" w:rsidTr="00AB3024">
        <w:trPr>
          <w:trHeight w:val="421"/>
        </w:trPr>
        <w:tc>
          <w:tcPr>
            <w:tcW w:w="897" w:type="dxa"/>
          </w:tcPr>
          <w:p w14:paraId="5B0CB3AD" w14:textId="77777777" w:rsidR="00AB3024" w:rsidRPr="00112066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</w:t>
            </w:r>
          </w:p>
          <w:p w14:paraId="212A5C2A" w14:textId="6F765CF7" w:rsidR="00AD60B9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787" w:type="dxa"/>
          </w:tcPr>
          <w:p w14:paraId="711E7EBD" w14:textId="3CD1F32C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Д.И.Фонвизин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. Проблема воспитания истинного гражданина. Признаки классицизма в комедии</w:t>
            </w:r>
          </w:p>
        </w:tc>
        <w:tc>
          <w:tcPr>
            <w:tcW w:w="851" w:type="dxa"/>
          </w:tcPr>
          <w:p w14:paraId="39F0FD70" w14:textId="77F6BDB8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4" w:type="dxa"/>
          </w:tcPr>
          <w:p w14:paraId="5F91236D" w14:textId="1AC2D6A6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22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  <w:p w14:paraId="6D37975D" w14:textId="660563D3" w:rsidR="00EC4962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28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08B6B74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67B" w:rsidRPr="0091532F" w14:paraId="509BC8C6" w14:textId="77777777" w:rsidTr="00AB3024">
        <w:trPr>
          <w:trHeight w:val="421"/>
        </w:trPr>
        <w:tc>
          <w:tcPr>
            <w:tcW w:w="897" w:type="dxa"/>
          </w:tcPr>
          <w:p w14:paraId="17ED92D9" w14:textId="72FB51BE" w:rsidR="0096467B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10274921" w14:textId="23FA28E8" w:rsidR="0096467B" w:rsidRPr="00AD60B9" w:rsidRDefault="0096467B" w:rsidP="00AB30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D60B9">
              <w:rPr>
                <w:rFonts w:ascii="Times New Roman" w:eastAsia="Calibri" w:hAnsi="Times New Roman" w:cs="Times New Roman"/>
                <w:b/>
                <w:bCs/>
              </w:rPr>
              <w:t xml:space="preserve">Входной контроль. </w:t>
            </w:r>
          </w:p>
        </w:tc>
        <w:tc>
          <w:tcPr>
            <w:tcW w:w="851" w:type="dxa"/>
          </w:tcPr>
          <w:p w14:paraId="4E2D369A" w14:textId="55BB79D4" w:rsidR="0096467B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79493F4" w14:textId="77D38465" w:rsidR="0096467B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29</w:t>
            </w:r>
            <w:r w:rsidR="00FA25AD">
              <w:rPr>
                <w:rFonts w:ascii="Times New Roman" w:hAnsi="Times New Roman" w:cs="Times New Roman"/>
                <w:iCs/>
              </w:rPr>
              <w:t>.09.23</w:t>
            </w:r>
          </w:p>
        </w:tc>
        <w:tc>
          <w:tcPr>
            <w:tcW w:w="1195" w:type="dxa"/>
          </w:tcPr>
          <w:p w14:paraId="59FCC198" w14:textId="77777777" w:rsidR="0096467B" w:rsidRPr="0091532F" w:rsidRDefault="0096467B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F33898C" w14:textId="77777777" w:rsidTr="00AB3024">
        <w:trPr>
          <w:trHeight w:val="421"/>
        </w:trPr>
        <w:tc>
          <w:tcPr>
            <w:tcW w:w="897" w:type="dxa"/>
          </w:tcPr>
          <w:p w14:paraId="7072F94C" w14:textId="77777777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05D2D7C4" w14:textId="7D5D71B2" w:rsidR="00AB3024" w:rsidRPr="00534AB6" w:rsidRDefault="00AB3024" w:rsidP="00AB3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534AB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первой</w:t>
            </w:r>
            <w:r w:rsidRPr="00534AB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половины</w:t>
            </w:r>
            <w:r w:rsidRPr="00534AB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</w:t>
            </w:r>
            <w:r w:rsidRPr="00534AB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51" w:type="dxa"/>
          </w:tcPr>
          <w:p w14:paraId="04AC3720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5DCB6D96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6037FEB7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1C01DB2" w14:textId="77777777" w:rsidTr="00AB3024">
        <w:trPr>
          <w:trHeight w:val="411"/>
        </w:trPr>
        <w:tc>
          <w:tcPr>
            <w:tcW w:w="897" w:type="dxa"/>
          </w:tcPr>
          <w:p w14:paraId="59036CD9" w14:textId="6181394C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787" w:type="dxa"/>
          </w:tcPr>
          <w:p w14:paraId="7373B798" w14:textId="0D7240B3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Слово о поэте. Стихотворения «Туча», «К…»(«Я помню чудное мгновение…»), «19 октября». Их основные темы и мотивы. Особенности поэтической формы</w:t>
            </w:r>
          </w:p>
        </w:tc>
        <w:tc>
          <w:tcPr>
            <w:tcW w:w="851" w:type="dxa"/>
          </w:tcPr>
          <w:p w14:paraId="39572F3D" w14:textId="357FFF43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0BC1C16" w14:textId="2C1F2868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5</w:t>
            </w:r>
            <w:r w:rsidR="00FA25A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2B8E6B88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AED7452" w14:textId="77777777" w:rsidTr="00AB3024">
        <w:trPr>
          <w:trHeight w:val="411"/>
        </w:trPr>
        <w:tc>
          <w:tcPr>
            <w:tcW w:w="897" w:type="dxa"/>
          </w:tcPr>
          <w:p w14:paraId="2F26C1A8" w14:textId="43D96285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6787" w:type="dxa"/>
          </w:tcPr>
          <w:p w14:paraId="7CE00765" w14:textId="236FE438" w:rsidR="00AB3024" w:rsidRPr="00AB3024" w:rsidRDefault="00AB3024" w:rsidP="00534AB6">
            <w:pPr>
              <w:widowControl w:val="0"/>
              <w:autoSpaceDE w:val="0"/>
              <w:autoSpaceDN w:val="0"/>
              <w:ind w:left="116"/>
              <w:jc w:val="both"/>
              <w:rPr>
                <w:rFonts w:ascii="Times New Roman" w:eastAsia="Calibri" w:hAnsi="Times New Roman" w:cs="Times New Roman"/>
              </w:rPr>
            </w:pPr>
            <w:r w:rsidRPr="00AB3024">
              <w:rPr>
                <w:rFonts w:ascii="Times New Roman" w:eastAsia="Times New Roman" w:hAnsi="Times New Roman" w:cs="Times New Roman"/>
              </w:rPr>
              <w:t>А.</w:t>
            </w:r>
            <w:r w:rsidRPr="00AB302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B3024">
              <w:rPr>
                <w:rFonts w:ascii="Times New Roman" w:eastAsia="Times New Roman" w:hAnsi="Times New Roman" w:cs="Times New Roman"/>
              </w:rPr>
              <w:t>С.</w:t>
            </w:r>
            <w:r w:rsidRPr="00AB302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B3024">
              <w:rPr>
                <w:rFonts w:ascii="Times New Roman" w:eastAsia="Times New Roman" w:hAnsi="Times New Roman" w:cs="Times New Roman"/>
              </w:rPr>
              <w:t>Пушкин.</w:t>
            </w:r>
            <w:r w:rsidRPr="00534AB6">
              <w:rPr>
                <w:rFonts w:ascii="Times New Roman" w:eastAsia="Times New Roman" w:hAnsi="Times New Roman" w:cs="Times New Roman"/>
              </w:rPr>
              <w:t>«Маленькие</w:t>
            </w:r>
            <w:proofErr w:type="spellEnd"/>
            <w:r w:rsidRPr="00534AB6">
              <w:rPr>
                <w:rFonts w:ascii="Times New Roman" w:eastAsia="Times New Roman" w:hAnsi="Times New Roman" w:cs="Times New Roman"/>
              </w:rPr>
              <w:t xml:space="preserve"> трагедии» «Моцарт и</w:t>
            </w:r>
            <w:r w:rsidRPr="00534A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</w:rPr>
              <w:t>Сальери»</w:t>
            </w:r>
            <w:r w:rsidR="00F26D0F" w:rsidRPr="00534AB6">
              <w:rPr>
                <w:rFonts w:ascii="Times New Roman" w:eastAsia="Times New Roman" w:hAnsi="Times New Roman" w:cs="Times New Roman"/>
              </w:rPr>
              <w:t xml:space="preserve"> Особенности</w:t>
            </w:r>
            <w:r w:rsidR="00F26D0F" w:rsidRPr="00534A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6D0F" w:rsidRPr="00534AB6">
              <w:rPr>
                <w:rFonts w:ascii="Times New Roman" w:eastAsia="Times New Roman" w:hAnsi="Times New Roman" w:cs="Times New Roman"/>
              </w:rPr>
              <w:t>драматургии</w:t>
            </w:r>
            <w:r w:rsidR="00534AB6">
              <w:rPr>
                <w:rFonts w:ascii="Times New Roman" w:eastAsia="Times New Roman" w:hAnsi="Times New Roman" w:cs="Times New Roman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А.С.</w:t>
            </w:r>
            <w:r w:rsidR="00F26D0F" w:rsidRPr="00F26D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Пушкина.</w:t>
            </w:r>
            <w:r w:rsidR="00F26D0F" w:rsidRPr="00F26D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Тематика</w:t>
            </w:r>
            <w:r w:rsidR="00F26D0F" w:rsidRPr="00F26D0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F26D0F" w:rsidRPr="00534AB6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и</w:t>
            </w:r>
            <w:r w:rsidR="00F26D0F" w:rsidRPr="00F26D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проблематика,</w:t>
            </w:r>
            <w:r w:rsidR="00F26D0F" w:rsidRPr="00F26D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своеобразие конфликта.</w:t>
            </w:r>
            <w:r w:rsidR="00F26D0F" w:rsidRPr="00F26D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Характеристика главных</w:t>
            </w:r>
            <w:r w:rsidR="00F26D0F" w:rsidRPr="00F26D0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героев. Нравственные</w:t>
            </w:r>
            <w:r w:rsidR="00F26D0F" w:rsidRPr="00F26D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проблемы</w:t>
            </w:r>
            <w:r w:rsidR="00F26D0F" w:rsidRPr="00F26D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в</w:t>
            </w:r>
            <w:r w:rsidR="00F26D0F" w:rsidRPr="00F26D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F26D0F" w:rsidRPr="00F26D0F">
              <w:rPr>
                <w:rFonts w:ascii="Times New Roman" w:eastAsia="Times New Roman" w:hAnsi="Times New Roman" w:cs="Times New Roman"/>
              </w:rPr>
              <w:t>пьесе.</w:t>
            </w:r>
          </w:p>
        </w:tc>
        <w:tc>
          <w:tcPr>
            <w:tcW w:w="851" w:type="dxa"/>
          </w:tcPr>
          <w:p w14:paraId="3988A4D4" w14:textId="05A55FB0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4A282BA9" w14:textId="53DF3E04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6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021FD9A6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71612F5F" w14:textId="77777777" w:rsidTr="00AB3024">
        <w:tc>
          <w:tcPr>
            <w:tcW w:w="897" w:type="dxa"/>
          </w:tcPr>
          <w:p w14:paraId="123FEE9D" w14:textId="01390FB2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6787" w:type="dxa"/>
          </w:tcPr>
          <w:p w14:paraId="39B1B24F" w14:textId="7328BB0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«Капитанская дочка». Историческая основа повести. Композиция. Жанр. </w:t>
            </w:r>
          </w:p>
        </w:tc>
        <w:tc>
          <w:tcPr>
            <w:tcW w:w="851" w:type="dxa"/>
          </w:tcPr>
          <w:p w14:paraId="71126028" w14:textId="051BC62E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8FFC81A" w14:textId="6BB38CF0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11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37AC8B1A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259E602" w14:textId="77777777" w:rsidTr="00AB3024">
        <w:tc>
          <w:tcPr>
            <w:tcW w:w="897" w:type="dxa"/>
          </w:tcPr>
          <w:p w14:paraId="386341EE" w14:textId="2A7F5663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6787" w:type="dxa"/>
          </w:tcPr>
          <w:p w14:paraId="52E50906" w14:textId="7C9C4852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«Капитанская дочка». Гл.1-3. Формирование личности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П.Гринева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«Я рос недорослем».</w:t>
            </w:r>
          </w:p>
        </w:tc>
        <w:tc>
          <w:tcPr>
            <w:tcW w:w="851" w:type="dxa"/>
          </w:tcPr>
          <w:p w14:paraId="3798028C" w14:textId="7221E5D7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DA686C1" w14:textId="6232D017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12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588C8868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241B4B6" w14:textId="77777777" w:rsidTr="00AB3024">
        <w:tc>
          <w:tcPr>
            <w:tcW w:w="897" w:type="dxa"/>
          </w:tcPr>
          <w:p w14:paraId="6DD9A79A" w14:textId="5892016C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6787" w:type="dxa"/>
          </w:tcPr>
          <w:p w14:paraId="51FFA6B8" w14:textId="393FF15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Гринев в Белогорской крепости. «Русское семейство Мироновых».   Анализ 3-5 глав.</w:t>
            </w:r>
            <w:r w:rsidR="00F26D0F" w:rsidRPr="00F26D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26D0F">
              <w:rPr>
                <w:rFonts w:ascii="Times New Roman" w:eastAsia="Times New Roman" w:hAnsi="Times New Roman" w:cs="Times New Roman"/>
                <w:sz w:val="28"/>
              </w:rPr>
              <w:t xml:space="preserve"> Тема семьи .Женские образы .</w:t>
            </w:r>
          </w:p>
        </w:tc>
        <w:tc>
          <w:tcPr>
            <w:tcW w:w="851" w:type="dxa"/>
          </w:tcPr>
          <w:p w14:paraId="57ABD0B6" w14:textId="744D70DC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572B739" w14:textId="3EE61D86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19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4CEBEF21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0634841" w14:textId="77777777" w:rsidTr="00AB3024">
        <w:tc>
          <w:tcPr>
            <w:tcW w:w="897" w:type="dxa"/>
          </w:tcPr>
          <w:p w14:paraId="7DBE56EC" w14:textId="59BE4932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0A198D67" w14:textId="20C7D50B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851" w:type="dxa"/>
          </w:tcPr>
          <w:p w14:paraId="11527107" w14:textId="378939F3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22C6CD65" w14:textId="1D076B4F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20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3FC269D8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659B69A2" w14:textId="77777777" w:rsidTr="00AD60B9">
        <w:trPr>
          <w:trHeight w:val="448"/>
        </w:trPr>
        <w:tc>
          <w:tcPr>
            <w:tcW w:w="897" w:type="dxa"/>
          </w:tcPr>
          <w:p w14:paraId="1BD7B5B7" w14:textId="627C4220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787" w:type="dxa"/>
          </w:tcPr>
          <w:p w14:paraId="3D62E7A0" w14:textId="2D44D752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Гринев и Маша Миронова. Нравственная красота героини. Гл.4-7</w:t>
            </w:r>
          </w:p>
        </w:tc>
        <w:tc>
          <w:tcPr>
            <w:tcW w:w="851" w:type="dxa"/>
          </w:tcPr>
          <w:p w14:paraId="165CBD2B" w14:textId="3D838428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ED1DE81" w14:textId="61BA6825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26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5451EA6E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3620D007" w14:textId="77777777" w:rsidTr="00AB3024">
        <w:tc>
          <w:tcPr>
            <w:tcW w:w="897" w:type="dxa"/>
          </w:tcPr>
          <w:p w14:paraId="1630465E" w14:textId="5F2114F3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6787" w:type="dxa"/>
          </w:tcPr>
          <w:p w14:paraId="550847CF" w14:textId="450533D7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851" w:type="dxa"/>
          </w:tcPr>
          <w:p w14:paraId="39B7AADD" w14:textId="7971DA74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622B1E2" w14:textId="473A4422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27</w:t>
            </w:r>
            <w:r w:rsidR="008F4B6D">
              <w:rPr>
                <w:rFonts w:ascii="Times New Roman" w:hAnsi="Times New Roman" w:cs="Times New Roman"/>
                <w:iCs/>
              </w:rPr>
              <w:t>.10.23</w:t>
            </w:r>
          </w:p>
        </w:tc>
        <w:tc>
          <w:tcPr>
            <w:tcW w:w="1195" w:type="dxa"/>
          </w:tcPr>
          <w:p w14:paraId="0C0EFD87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42214CB" w14:textId="77777777" w:rsidTr="00AB3024">
        <w:tc>
          <w:tcPr>
            <w:tcW w:w="897" w:type="dxa"/>
          </w:tcPr>
          <w:p w14:paraId="23D967EC" w14:textId="582A11C5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787" w:type="dxa"/>
          </w:tcPr>
          <w:p w14:paraId="6674983B" w14:textId="73A28AC8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Утверждение автором нравственных 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851" w:type="dxa"/>
          </w:tcPr>
          <w:p w14:paraId="220104EC" w14:textId="1FD691DF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C26A462" w14:textId="3F5C21DC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9</w:t>
            </w:r>
            <w:r w:rsidR="008F4B6D">
              <w:rPr>
                <w:rFonts w:ascii="Times New Roman" w:hAnsi="Times New Roman" w:cs="Times New Roman"/>
                <w:iCs/>
              </w:rPr>
              <w:t>.11.23</w:t>
            </w:r>
          </w:p>
        </w:tc>
        <w:tc>
          <w:tcPr>
            <w:tcW w:w="1195" w:type="dxa"/>
          </w:tcPr>
          <w:p w14:paraId="117D047E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3658749" w14:textId="77777777" w:rsidTr="00AB3024">
        <w:trPr>
          <w:trHeight w:val="403"/>
        </w:trPr>
        <w:tc>
          <w:tcPr>
            <w:tcW w:w="897" w:type="dxa"/>
          </w:tcPr>
          <w:p w14:paraId="2A845A02" w14:textId="3E905104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327DC349" w14:textId="3DB30607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Подготовка к домашнему сочинению по повести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«Капитанская дочка».</w:t>
            </w:r>
          </w:p>
        </w:tc>
        <w:tc>
          <w:tcPr>
            <w:tcW w:w="851" w:type="dxa"/>
          </w:tcPr>
          <w:p w14:paraId="1DB9A914" w14:textId="05A6EA10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6982AC5" w14:textId="49AEAA22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10</w:t>
            </w:r>
            <w:r w:rsidR="008F4B6D">
              <w:rPr>
                <w:rFonts w:ascii="Times New Roman" w:hAnsi="Times New Roman" w:cs="Times New Roman"/>
                <w:iCs/>
              </w:rPr>
              <w:t>.11.23</w:t>
            </w:r>
          </w:p>
        </w:tc>
        <w:tc>
          <w:tcPr>
            <w:tcW w:w="1195" w:type="dxa"/>
          </w:tcPr>
          <w:p w14:paraId="46ADC4D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46F40391" w14:textId="77777777" w:rsidTr="00AB3024">
        <w:trPr>
          <w:trHeight w:val="409"/>
        </w:trPr>
        <w:tc>
          <w:tcPr>
            <w:tcW w:w="897" w:type="dxa"/>
          </w:tcPr>
          <w:p w14:paraId="3903B5D1" w14:textId="08B368B7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1</w:t>
            </w:r>
            <w:r w:rsidR="00AD60B9" w:rsidRPr="0011206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787" w:type="dxa"/>
          </w:tcPr>
          <w:p w14:paraId="5E62D28A" w14:textId="17FB1FA0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«Пиковая дама». Проблема человека и судьбы. Система образов персонажей в повести. Образ Петербурга. Композиция </w:t>
            </w:r>
            <w:r w:rsidRPr="00AB3024">
              <w:rPr>
                <w:rFonts w:ascii="Times New Roman" w:eastAsia="Calibri" w:hAnsi="Times New Roman" w:cs="Times New Roman"/>
              </w:rPr>
              <w:lastRenderedPageBreak/>
              <w:t>повести: смысл названия, эпиграфов, символических и фантастических образов, эпилога.</w:t>
            </w:r>
          </w:p>
        </w:tc>
        <w:tc>
          <w:tcPr>
            <w:tcW w:w="851" w:type="dxa"/>
          </w:tcPr>
          <w:p w14:paraId="1033DA24" w14:textId="6F6E1751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1044" w:type="dxa"/>
          </w:tcPr>
          <w:p w14:paraId="30446109" w14:textId="7A776A3E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16</w:t>
            </w:r>
            <w:r w:rsidR="008F4B6D">
              <w:rPr>
                <w:rFonts w:ascii="Times New Roman" w:hAnsi="Times New Roman" w:cs="Times New Roman"/>
                <w:iCs/>
              </w:rPr>
              <w:t>.11.23</w:t>
            </w:r>
          </w:p>
        </w:tc>
        <w:tc>
          <w:tcPr>
            <w:tcW w:w="1195" w:type="dxa"/>
          </w:tcPr>
          <w:p w14:paraId="4A4B5476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220C315" w14:textId="77777777" w:rsidTr="00AB3024">
        <w:tc>
          <w:tcPr>
            <w:tcW w:w="897" w:type="dxa"/>
          </w:tcPr>
          <w:p w14:paraId="4FD9D93E" w14:textId="77777777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20</w:t>
            </w:r>
          </w:p>
          <w:p w14:paraId="1A399D35" w14:textId="2D087091" w:rsidR="00AD60B9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6787" w:type="dxa"/>
          </w:tcPr>
          <w:p w14:paraId="2F50B154" w14:textId="0EBAC357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М.Ю.Лермонтов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. Жизнь и творчество. Воплощение исторической темы в творчестве.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«Я</w:t>
            </w:r>
            <w:r w:rsidR="00D73BAA" w:rsidRPr="00D73BA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не</w:t>
            </w:r>
            <w:r w:rsidR="00D73BAA" w:rsidRPr="00D73BA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хочу,</w:t>
            </w:r>
            <w:r w:rsidR="00D73BAA" w:rsidRPr="00D73BA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чтоб</w:t>
            </w:r>
            <w:r w:rsidR="00D73BAA">
              <w:rPr>
                <w:rFonts w:ascii="Times New Roman" w:eastAsia="Times New Roman" w:hAnsi="Times New Roman" w:cs="Times New Roman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  <w:spacing w:val="-1"/>
              </w:rPr>
              <w:t>свет</w:t>
            </w:r>
            <w:r w:rsidR="00D73BAA" w:rsidRPr="00D73BA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  <w:spacing w:val="-1"/>
              </w:rPr>
              <w:t>узнал…»,</w:t>
            </w:r>
            <w:r w:rsidR="00D73BAA" w:rsidRPr="00D73BA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«Из-под</w:t>
            </w:r>
            <w:r w:rsidR="00D73BAA" w:rsidRPr="00D73BA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таинственной,</w:t>
            </w:r>
            <w:r w:rsidR="00D73BAA" w:rsidRPr="00D73BA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холодной</w:t>
            </w:r>
            <w:r w:rsidR="00D73BAA" w:rsidRPr="00D73BA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полумаски…»,</w:t>
            </w:r>
            <w:r w:rsidR="00D73BAA" w:rsidRPr="00D73BA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D73BAA" w:rsidRPr="00D73BAA">
              <w:rPr>
                <w:rFonts w:ascii="Times New Roman" w:eastAsia="Times New Roman" w:hAnsi="Times New Roman" w:cs="Times New Roman"/>
              </w:rPr>
              <w:t>«Нищий»</w:t>
            </w:r>
            <w:r w:rsidR="00D73BAA" w:rsidRPr="00D73BA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D73BAA" w:rsidRPr="00AB3024">
              <w:rPr>
                <w:rFonts w:ascii="Times New Roman" w:eastAsia="Calibri" w:hAnsi="Times New Roman" w:cs="Times New Roman"/>
              </w:rPr>
              <w:t xml:space="preserve">Воплощение исторической темы в творчестве. </w:t>
            </w:r>
            <w:r w:rsidRPr="00AB3024">
              <w:rPr>
                <w:rFonts w:ascii="Times New Roman" w:eastAsia="Calibri" w:hAnsi="Times New Roman" w:cs="Times New Roman"/>
              </w:rPr>
              <w:t>Стихотворения «Узник», «Пленный рыцарь». Символический образ тюрьмы в лирике поэта.</w:t>
            </w:r>
          </w:p>
        </w:tc>
        <w:tc>
          <w:tcPr>
            <w:tcW w:w="851" w:type="dxa"/>
          </w:tcPr>
          <w:p w14:paraId="45AFAA66" w14:textId="3C2F6DB3" w:rsidR="00AB3024" w:rsidRPr="00EC4962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4" w:type="dxa"/>
          </w:tcPr>
          <w:p w14:paraId="06D83834" w14:textId="0503337E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17</w:t>
            </w:r>
            <w:r w:rsidR="008F4B6D">
              <w:rPr>
                <w:rFonts w:ascii="Times New Roman" w:hAnsi="Times New Roman" w:cs="Times New Roman"/>
                <w:iCs/>
              </w:rPr>
              <w:t>.11.23</w:t>
            </w:r>
          </w:p>
          <w:p w14:paraId="7F28DE72" w14:textId="66DB149B" w:rsidR="00EC4962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23</w:t>
            </w:r>
            <w:r w:rsidR="008F4B6D">
              <w:rPr>
                <w:rFonts w:ascii="Times New Roman" w:hAnsi="Times New Roman" w:cs="Times New Roman"/>
                <w:iCs/>
              </w:rPr>
              <w:t>.11.23</w:t>
            </w:r>
          </w:p>
        </w:tc>
        <w:tc>
          <w:tcPr>
            <w:tcW w:w="1195" w:type="dxa"/>
          </w:tcPr>
          <w:p w14:paraId="5DEAC1FC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74BBDD6" w14:textId="77777777" w:rsidTr="00AB3024">
        <w:tc>
          <w:tcPr>
            <w:tcW w:w="897" w:type="dxa"/>
          </w:tcPr>
          <w:p w14:paraId="0DE8AAA3" w14:textId="7B0FB6F4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6787" w:type="dxa"/>
          </w:tcPr>
          <w:p w14:paraId="31E6F6EC" w14:textId="4463F36B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Кавказ в жизни и творчестве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М.Ю.Лермонтова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Поэма «Мцыри». История создания, особенности композиции.</w:t>
            </w:r>
          </w:p>
        </w:tc>
        <w:tc>
          <w:tcPr>
            <w:tcW w:w="851" w:type="dxa"/>
          </w:tcPr>
          <w:p w14:paraId="049B8F0F" w14:textId="5D95F60D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ECBE553" w14:textId="211D5C7E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24.11.23 </w:t>
            </w:r>
          </w:p>
        </w:tc>
        <w:tc>
          <w:tcPr>
            <w:tcW w:w="1195" w:type="dxa"/>
          </w:tcPr>
          <w:p w14:paraId="4F2987CE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7910784B" w14:textId="77777777" w:rsidTr="00AB3024">
        <w:tc>
          <w:tcPr>
            <w:tcW w:w="897" w:type="dxa"/>
          </w:tcPr>
          <w:p w14:paraId="7FBE5F9A" w14:textId="0DADDF9D" w:rsidR="00AB3024" w:rsidRPr="00112066" w:rsidRDefault="00AD60B9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6787" w:type="dxa"/>
          </w:tcPr>
          <w:p w14:paraId="4566A53C" w14:textId="497E2FEE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Идейное содержание поэмы. Образ Мцыри в поэме. Художественное своеобразие поэмы.</w:t>
            </w:r>
          </w:p>
        </w:tc>
        <w:tc>
          <w:tcPr>
            <w:tcW w:w="851" w:type="dxa"/>
          </w:tcPr>
          <w:p w14:paraId="0DDDC63E" w14:textId="5D0D326D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00AEB07" w14:textId="413B7469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30.11.23</w:t>
            </w:r>
          </w:p>
        </w:tc>
        <w:tc>
          <w:tcPr>
            <w:tcW w:w="1195" w:type="dxa"/>
          </w:tcPr>
          <w:p w14:paraId="0DE72F5B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1F53C4C" w14:textId="77777777" w:rsidTr="00AB3024">
        <w:tc>
          <w:tcPr>
            <w:tcW w:w="897" w:type="dxa"/>
          </w:tcPr>
          <w:p w14:paraId="07E3C4F8" w14:textId="52E1A9B6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AD60B9"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48080AFA" w14:textId="4AA2EBB7" w:rsidR="00AB3024" w:rsidRPr="00AB3024" w:rsidRDefault="00D73BAA" w:rsidP="00534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34AB6">
              <w:rPr>
                <w:rFonts w:ascii="Times New Roman" w:hAnsi="Times New Roman"/>
                <w:b/>
                <w:lang w:bidi="ru-RU"/>
              </w:rPr>
              <w:t>Контрольная работа № 2 по произ</w:t>
            </w:r>
            <w:r w:rsidRPr="00534AB6">
              <w:rPr>
                <w:rFonts w:ascii="Times New Roman" w:hAnsi="Times New Roman"/>
                <w:b/>
                <w:lang w:bidi="ru-RU"/>
              </w:rPr>
              <w:softHyphen/>
              <w:t>ведениям М.Ю. Лер</w:t>
            </w:r>
            <w:r w:rsidRPr="00534AB6">
              <w:rPr>
                <w:rFonts w:ascii="Times New Roman" w:hAnsi="Times New Roman"/>
                <w:b/>
                <w:lang w:bidi="ru-RU"/>
              </w:rPr>
              <w:softHyphen/>
              <w:t>монтова</w:t>
            </w:r>
          </w:p>
        </w:tc>
        <w:tc>
          <w:tcPr>
            <w:tcW w:w="851" w:type="dxa"/>
          </w:tcPr>
          <w:p w14:paraId="7799EB17" w14:textId="5E547A67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6DCBC20" w14:textId="2CC62A3F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1.12.23</w:t>
            </w:r>
          </w:p>
        </w:tc>
        <w:tc>
          <w:tcPr>
            <w:tcW w:w="1195" w:type="dxa"/>
          </w:tcPr>
          <w:p w14:paraId="3D2A11AF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CFF93FF" w14:textId="77777777" w:rsidTr="00AB3024">
        <w:tc>
          <w:tcPr>
            <w:tcW w:w="897" w:type="dxa"/>
          </w:tcPr>
          <w:p w14:paraId="0816DB4C" w14:textId="77777777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6FE7A21C" w14:textId="1C4CFFB3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Н.В.Гоголь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– писатель- сатирик. Комедия «Ревизор». История создания. Идейный замысел и особенности построения комедии. Страх перед «ревизором» как основа развития комедийного действия.</w:t>
            </w:r>
          </w:p>
        </w:tc>
        <w:tc>
          <w:tcPr>
            <w:tcW w:w="851" w:type="dxa"/>
          </w:tcPr>
          <w:p w14:paraId="24431285" w14:textId="69E8B674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C2A4605" w14:textId="314E5991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7.12.23</w:t>
            </w:r>
          </w:p>
        </w:tc>
        <w:tc>
          <w:tcPr>
            <w:tcW w:w="1195" w:type="dxa"/>
          </w:tcPr>
          <w:p w14:paraId="3CCCEF28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7718C454" w14:textId="77777777" w:rsidTr="00AB3024">
        <w:tc>
          <w:tcPr>
            <w:tcW w:w="897" w:type="dxa"/>
          </w:tcPr>
          <w:p w14:paraId="13DD5589" w14:textId="323D3212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AD60B9" w:rsidRPr="0011206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787" w:type="dxa"/>
          </w:tcPr>
          <w:p w14:paraId="2D272F94" w14:textId="461010CE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Разоблачение нравственных и социальных пороков человечества в комедии «Ревизор». Мастерство речевых хар</w:t>
            </w:r>
            <w:r w:rsidR="00534AB6">
              <w:rPr>
                <w:rFonts w:ascii="Times New Roman" w:eastAsia="Calibri" w:hAnsi="Times New Roman" w:cs="Times New Roman"/>
              </w:rPr>
              <w:t>актеристик</w:t>
            </w:r>
            <w:r w:rsidRPr="00AB3024">
              <w:rPr>
                <w:rFonts w:ascii="Times New Roman" w:eastAsia="Calibri" w:hAnsi="Times New Roman" w:cs="Times New Roman"/>
              </w:rPr>
              <w:t xml:space="preserve"> (д.2-3)</w:t>
            </w:r>
          </w:p>
        </w:tc>
        <w:tc>
          <w:tcPr>
            <w:tcW w:w="851" w:type="dxa"/>
          </w:tcPr>
          <w:p w14:paraId="53590D31" w14:textId="07EB58E9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A5BF522" w14:textId="01E936AB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8.12.23</w:t>
            </w:r>
          </w:p>
        </w:tc>
        <w:tc>
          <w:tcPr>
            <w:tcW w:w="1195" w:type="dxa"/>
          </w:tcPr>
          <w:p w14:paraId="54D7D525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1A84121" w14:textId="77777777" w:rsidTr="00AD60B9">
        <w:trPr>
          <w:trHeight w:val="479"/>
        </w:trPr>
        <w:tc>
          <w:tcPr>
            <w:tcW w:w="897" w:type="dxa"/>
          </w:tcPr>
          <w:p w14:paraId="0C30CD32" w14:textId="362C5401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D06A5B" w:rsidRPr="0011206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6787" w:type="dxa"/>
          </w:tcPr>
          <w:p w14:paraId="473CA23F" w14:textId="2B0269E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851" w:type="dxa"/>
          </w:tcPr>
          <w:p w14:paraId="7C2935BB" w14:textId="6ABE8F00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3FF47E2" w14:textId="013F0EBC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14.12.23</w:t>
            </w:r>
          </w:p>
        </w:tc>
        <w:tc>
          <w:tcPr>
            <w:tcW w:w="1195" w:type="dxa"/>
          </w:tcPr>
          <w:p w14:paraId="03759A2C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4ABE1A3A" w14:textId="77777777" w:rsidTr="00AB3024">
        <w:tc>
          <w:tcPr>
            <w:tcW w:w="897" w:type="dxa"/>
          </w:tcPr>
          <w:p w14:paraId="3ED78334" w14:textId="4D040087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D06A5B" w:rsidRPr="0011206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787" w:type="dxa"/>
          </w:tcPr>
          <w:p w14:paraId="6CD1312A" w14:textId="16A5EBBC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Мастерство Гоголя-сатирика. Белинский о комедии «Ревизор». Хлестаковщина.</w:t>
            </w:r>
          </w:p>
        </w:tc>
        <w:tc>
          <w:tcPr>
            <w:tcW w:w="851" w:type="dxa"/>
          </w:tcPr>
          <w:p w14:paraId="3057F8D7" w14:textId="2B80E139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9F22F31" w14:textId="0624C4CE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15.12.23</w:t>
            </w:r>
          </w:p>
        </w:tc>
        <w:tc>
          <w:tcPr>
            <w:tcW w:w="1195" w:type="dxa"/>
          </w:tcPr>
          <w:p w14:paraId="1B09318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42907BAC" w14:textId="77777777" w:rsidTr="00AD60B9">
        <w:trPr>
          <w:trHeight w:val="466"/>
        </w:trPr>
        <w:tc>
          <w:tcPr>
            <w:tcW w:w="897" w:type="dxa"/>
          </w:tcPr>
          <w:p w14:paraId="7A010B84" w14:textId="496649C2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D06A5B"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1523CF1A" w14:textId="203BCE4E" w:rsidR="00AB3024" w:rsidRPr="00534AB6" w:rsidRDefault="008F4B6D" w:rsidP="00AB302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К.Р.№ 3 Промежуточный контроль за 1 полугодие. Тестирование.</w:t>
            </w:r>
            <w:r w:rsidR="00AB3024" w:rsidRPr="00534A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D73BAA" w:rsidRPr="00534AB6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51" w:type="dxa"/>
          </w:tcPr>
          <w:p w14:paraId="19CCCD92" w14:textId="0A4D029B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0F72B8F" w14:textId="065FAB98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21.12.23</w:t>
            </w:r>
          </w:p>
        </w:tc>
        <w:tc>
          <w:tcPr>
            <w:tcW w:w="1195" w:type="dxa"/>
          </w:tcPr>
          <w:p w14:paraId="054EFEC5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3539995F" w14:textId="77777777" w:rsidTr="00AB3024">
        <w:tc>
          <w:tcPr>
            <w:tcW w:w="897" w:type="dxa"/>
          </w:tcPr>
          <w:p w14:paraId="3BE5407D" w14:textId="4FFFF18B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2</w:t>
            </w:r>
            <w:r w:rsidR="00D06A5B" w:rsidRPr="0011206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787" w:type="dxa"/>
          </w:tcPr>
          <w:p w14:paraId="64E7CE6E" w14:textId="273DD3F4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Н.В.Гоголь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«Шинель». Образ Петербурга. Роль фантастики в повествовании. Образ «маленького человека» в литературе. Духовная сила Башмачкина и его противостояние бездушию общества.</w:t>
            </w:r>
          </w:p>
        </w:tc>
        <w:tc>
          <w:tcPr>
            <w:tcW w:w="851" w:type="dxa"/>
          </w:tcPr>
          <w:p w14:paraId="2BE735B1" w14:textId="47699EF1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0039812" w14:textId="4542227D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22.12.23</w:t>
            </w:r>
          </w:p>
        </w:tc>
        <w:tc>
          <w:tcPr>
            <w:tcW w:w="1195" w:type="dxa"/>
          </w:tcPr>
          <w:p w14:paraId="04EDE367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32C3E8D3" w14:textId="77777777" w:rsidTr="00AB3024">
        <w:tc>
          <w:tcPr>
            <w:tcW w:w="897" w:type="dxa"/>
          </w:tcPr>
          <w:p w14:paraId="7DBD98C4" w14:textId="5288EBD7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6787" w:type="dxa"/>
          </w:tcPr>
          <w:p w14:paraId="6D9A8D70" w14:textId="44384181" w:rsidR="00AB3024" w:rsidRPr="00AB3024" w:rsidRDefault="00D73BAA" w:rsidP="00534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271E0">
              <w:rPr>
                <w:rStyle w:val="a4"/>
                <w:rFonts w:eastAsiaTheme="minorHAnsi"/>
                <w:b/>
                <w:sz w:val="24"/>
                <w:szCs w:val="24"/>
                <w:lang w:bidi="en-US"/>
              </w:rPr>
              <w:t xml:space="preserve"> </w:t>
            </w:r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val="en-US" w:bidi="en-US"/>
              </w:rPr>
              <w:t>P</w:t>
            </w:r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bidi="en-US"/>
              </w:rPr>
              <w:t>.</w:t>
            </w:r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val="en-US" w:bidi="en-US"/>
              </w:rPr>
              <w:t>P</w:t>
            </w:r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bidi="en-US"/>
              </w:rPr>
              <w:t xml:space="preserve">.Сочинение по повести </w:t>
            </w:r>
            <w:proofErr w:type="spellStart"/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bidi="en-US"/>
              </w:rPr>
              <w:t>Н.В.Гоголя</w:t>
            </w:r>
            <w:proofErr w:type="spellEnd"/>
            <w:r w:rsidRPr="00534AB6">
              <w:rPr>
                <w:rStyle w:val="a4"/>
                <w:rFonts w:eastAsiaTheme="minorHAnsi"/>
                <w:b/>
                <w:i w:val="0"/>
                <w:iCs w:val="0"/>
                <w:sz w:val="22"/>
                <w:szCs w:val="22"/>
                <w:lang w:bidi="en-US"/>
              </w:rPr>
              <w:t xml:space="preserve"> «Шинель»  </w:t>
            </w:r>
            <w:r w:rsidRPr="00534AB6">
              <w:rPr>
                <w:rStyle w:val="1"/>
                <w:rFonts w:eastAsia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D30F3CD" w14:textId="3A036AF4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A05F1E4" w14:textId="6B37CB5F" w:rsidR="00AB3024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28.12.23</w:t>
            </w:r>
          </w:p>
        </w:tc>
        <w:tc>
          <w:tcPr>
            <w:tcW w:w="1195" w:type="dxa"/>
          </w:tcPr>
          <w:p w14:paraId="111D7952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1AC1" w:rsidRPr="0091532F" w14:paraId="09C50814" w14:textId="77777777" w:rsidTr="00AB3024">
        <w:tc>
          <w:tcPr>
            <w:tcW w:w="897" w:type="dxa"/>
          </w:tcPr>
          <w:p w14:paraId="340488AC" w14:textId="77777777" w:rsidR="00151AC1" w:rsidRPr="00112066" w:rsidRDefault="00151AC1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2CFBEACE" w14:textId="3F8E5583" w:rsidR="00151AC1" w:rsidRPr="00534AB6" w:rsidRDefault="00151AC1" w:rsidP="00D73BAA">
            <w:pPr>
              <w:rPr>
                <w:rFonts w:ascii="Times New Roman" w:hAnsi="Times New Roman"/>
                <w:lang w:bidi="ru-RU"/>
              </w:rPr>
            </w:pPr>
            <w:r w:rsidRPr="00534AB6"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r w:rsidRPr="00534AB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</w:rPr>
              <w:t>второй</w:t>
            </w:r>
            <w:r w:rsidRPr="00534AB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</w:rPr>
              <w:t>половины</w:t>
            </w:r>
            <w:r w:rsidRPr="00534AB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</w:rPr>
              <w:t>XIX</w:t>
            </w:r>
            <w:r w:rsidRPr="00534AB6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b/>
              </w:rPr>
              <w:t>века</w:t>
            </w:r>
          </w:p>
        </w:tc>
        <w:tc>
          <w:tcPr>
            <w:tcW w:w="851" w:type="dxa"/>
          </w:tcPr>
          <w:p w14:paraId="576B9CC7" w14:textId="77777777" w:rsidR="00151AC1" w:rsidRPr="00EC4962" w:rsidRDefault="00151AC1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566A641F" w14:textId="77777777" w:rsidR="00151AC1" w:rsidRPr="00EC4962" w:rsidRDefault="00151AC1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4A8FCD55" w14:textId="77777777" w:rsidR="00151AC1" w:rsidRPr="0091532F" w:rsidRDefault="00151AC1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1AC1" w:rsidRPr="0091532F" w14:paraId="071EAD2B" w14:textId="77777777" w:rsidTr="00AB3024">
        <w:tc>
          <w:tcPr>
            <w:tcW w:w="897" w:type="dxa"/>
          </w:tcPr>
          <w:p w14:paraId="59C64C32" w14:textId="165C7406" w:rsidR="00151AC1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6787" w:type="dxa"/>
          </w:tcPr>
          <w:p w14:paraId="2765FA3A" w14:textId="470E42DD" w:rsidR="00151AC1" w:rsidRPr="00534AB6" w:rsidRDefault="00151AC1" w:rsidP="00534AB6">
            <w:pPr>
              <w:widowControl w:val="0"/>
              <w:autoSpaceDE w:val="0"/>
              <w:autoSpaceDN w:val="0"/>
              <w:ind w:left="116" w:right="386"/>
              <w:rPr>
                <w:rFonts w:ascii="Times New Roman" w:eastAsia="Times New Roman" w:hAnsi="Times New Roman" w:cs="Times New Roman"/>
                <w:b/>
              </w:rPr>
            </w:pPr>
            <w:r w:rsidRPr="00151AC1">
              <w:rPr>
                <w:rFonts w:ascii="Times New Roman" w:eastAsia="Times New Roman" w:hAnsi="Times New Roman" w:cs="Times New Roman"/>
              </w:rPr>
              <w:t>И.</w:t>
            </w:r>
            <w:r w:rsidRPr="00151AC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С.</w:t>
            </w:r>
            <w:r w:rsidRPr="00151AC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Тургенев.</w:t>
            </w:r>
            <w:r w:rsidRPr="00151A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Повести</w:t>
            </w:r>
            <w:r w:rsidRPr="00151AC1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«Первая</w:t>
            </w:r>
            <w:r w:rsidRPr="00151AC1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любовь».</w:t>
            </w:r>
            <w:r w:rsidRPr="00151AC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>Тема,</w:t>
            </w:r>
            <w:r w:rsidRPr="00151AC1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151AC1">
              <w:rPr>
                <w:rFonts w:ascii="Times New Roman" w:eastAsia="Times New Roman" w:hAnsi="Times New Roman" w:cs="Times New Roman"/>
              </w:rPr>
              <w:t xml:space="preserve">идея, </w:t>
            </w:r>
            <w:proofErr w:type="spellStart"/>
            <w:r w:rsidRPr="00151AC1">
              <w:rPr>
                <w:rFonts w:ascii="Times New Roman" w:eastAsia="Times New Roman" w:hAnsi="Times New Roman" w:cs="Times New Roman"/>
              </w:rPr>
              <w:t>проблематика.</w:t>
            </w:r>
            <w:r w:rsidRPr="00534AB6">
              <w:rPr>
                <w:rFonts w:ascii="Times New Roman" w:eastAsia="Times New Roman" w:hAnsi="Times New Roman" w:cs="Times New Roman"/>
              </w:rPr>
              <w:t>Система</w:t>
            </w:r>
            <w:proofErr w:type="spellEnd"/>
            <w:r w:rsidRPr="00534AB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34AB6">
              <w:rPr>
                <w:rFonts w:ascii="Times New Roman" w:eastAsia="Times New Roman" w:hAnsi="Times New Roman" w:cs="Times New Roman"/>
              </w:rPr>
              <w:t>образов</w:t>
            </w:r>
          </w:p>
        </w:tc>
        <w:tc>
          <w:tcPr>
            <w:tcW w:w="851" w:type="dxa"/>
          </w:tcPr>
          <w:p w14:paraId="0E3D3CC5" w14:textId="302ADF98" w:rsidR="00151AC1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E50FFCC" w14:textId="729CE7BE" w:rsidR="00151AC1" w:rsidRPr="00EC4962" w:rsidRDefault="008F4B6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29.12.23</w:t>
            </w:r>
          </w:p>
        </w:tc>
        <w:tc>
          <w:tcPr>
            <w:tcW w:w="1195" w:type="dxa"/>
          </w:tcPr>
          <w:p w14:paraId="647211B8" w14:textId="77777777" w:rsidR="00151AC1" w:rsidRPr="0091532F" w:rsidRDefault="00151AC1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4EEA5D6D" w14:textId="77777777" w:rsidTr="00AB3024">
        <w:tc>
          <w:tcPr>
            <w:tcW w:w="897" w:type="dxa"/>
          </w:tcPr>
          <w:p w14:paraId="20C7BCAC" w14:textId="5E47F471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6787" w:type="dxa"/>
          </w:tcPr>
          <w:p w14:paraId="299DDA0B" w14:textId="3314EDE0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Н.С.Лесков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«Старый гений». Нравственная оценка героев произведения. Отношение автора к России.</w:t>
            </w:r>
          </w:p>
        </w:tc>
        <w:tc>
          <w:tcPr>
            <w:tcW w:w="851" w:type="dxa"/>
          </w:tcPr>
          <w:p w14:paraId="27C29D62" w14:textId="77D09299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01C73B8" w14:textId="06ED97FF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11.01.24</w:t>
            </w:r>
          </w:p>
        </w:tc>
        <w:tc>
          <w:tcPr>
            <w:tcW w:w="1195" w:type="dxa"/>
          </w:tcPr>
          <w:p w14:paraId="0E903FC0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F132C62" w14:textId="77777777" w:rsidTr="00AB3024">
        <w:tc>
          <w:tcPr>
            <w:tcW w:w="897" w:type="dxa"/>
          </w:tcPr>
          <w:p w14:paraId="100EECAD" w14:textId="0FFDCC20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6787" w:type="dxa"/>
          </w:tcPr>
          <w:p w14:paraId="279A66AA" w14:textId="44F66DE3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Л.Н.Толстой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«После бала». Жизненные источники произведения. Контрастное построение рассказа как способ выражения его идеи. </w:t>
            </w:r>
          </w:p>
        </w:tc>
        <w:tc>
          <w:tcPr>
            <w:tcW w:w="851" w:type="dxa"/>
          </w:tcPr>
          <w:p w14:paraId="69615BFA" w14:textId="1794E342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71265F4" w14:textId="6D87EF3A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12.01.24</w:t>
            </w:r>
          </w:p>
        </w:tc>
        <w:tc>
          <w:tcPr>
            <w:tcW w:w="1195" w:type="dxa"/>
          </w:tcPr>
          <w:p w14:paraId="77DE1D33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4808CBA2" w14:textId="77777777" w:rsidTr="00AB3024">
        <w:tc>
          <w:tcPr>
            <w:tcW w:w="897" w:type="dxa"/>
          </w:tcPr>
          <w:p w14:paraId="561A3A49" w14:textId="2BF5FCCF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473AD398" w14:textId="5510B3A4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851" w:type="dxa"/>
          </w:tcPr>
          <w:p w14:paraId="36D4363A" w14:textId="45DF0F34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063117E8" w14:textId="6992547C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18.01.24</w:t>
            </w:r>
          </w:p>
        </w:tc>
        <w:tc>
          <w:tcPr>
            <w:tcW w:w="1195" w:type="dxa"/>
          </w:tcPr>
          <w:p w14:paraId="246EC1AD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4186E89" w14:textId="77777777" w:rsidTr="00AB3024">
        <w:tc>
          <w:tcPr>
            <w:tcW w:w="897" w:type="dxa"/>
          </w:tcPr>
          <w:p w14:paraId="5BD91C15" w14:textId="1BFD21B6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6787" w:type="dxa"/>
          </w:tcPr>
          <w:p w14:paraId="331744CB" w14:textId="37BF352F" w:rsidR="00AB3024" w:rsidRPr="00AB3024" w:rsidRDefault="00151AC1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B3024" w:rsidRPr="00AB3024">
              <w:rPr>
                <w:rFonts w:ascii="Times New Roman" w:eastAsia="Calibri" w:hAnsi="Times New Roman" w:cs="Times New Roman"/>
              </w:rPr>
              <w:t xml:space="preserve"> Нравственные проблемы повести </w:t>
            </w:r>
            <w:proofErr w:type="spellStart"/>
            <w:r w:rsidR="00AB3024" w:rsidRPr="00AB3024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="00AB3024" w:rsidRPr="00AB3024">
              <w:rPr>
                <w:rFonts w:ascii="Times New Roman" w:eastAsia="Calibri" w:hAnsi="Times New Roman" w:cs="Times New Roman"/>
              </w:rPr>
              <w:t xml:space="preserve"> «Отрочество».</w:t>
            </w:r>
          </w:p>
        </w:tc>
        <w:tc>
          <w:tcPr>
            <w:tcW w:w="851" w:type="dxa"/>
          </w:tcPr>
          <w:p w14:paraId="1EB7008E" w14:textId="19570886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D9D1522" w14:textId="2DC007B8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19.01.24</w:t>
            </w:r>
          </w:p>
        </w:tc>
        <w:tc>
          <w:tcPr>
            <w:tcW w:w="1195" w:type="dxa"/>
          </w:tcPr>
          <w:p w14:paraId="3E40B97B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E9C0B98" w14:textId="77777777" w:rsidTr="00275A5D">
        <w:trPr>
          <w:trHeight w:val="465"/>
        </w:trPr>
        <w:tc>
          <w:tcPr>
            <w:tcW w:w="897" w:type="dxa"/>
          </w:tcPr>
          <w:p w14:paraId="48556937" w14:textId="77777777" w:rsidR="00AB3024" w:rsidRPr="00112066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0FB24EF5" w14:textId="719BC32C" w:rsidR="00AB3024" w:rsidRPr="00275A5D" w:rsidRDefault="00903BEC" w:rsidP="00AB30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r w:rsidRPr="00275A5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  <w:b/>
              </w:rPr>
              <w:t>первой</w:t>
            </w:r>
            <w:r w:rsidRPr="00275A5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  <w:b/>
              </w:rPr>
              <w:t>половины</w:t>
            </w:r>
            <w:r w:rsidRPr="00275A5D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  <w:b/>
              </w:rPr>
              <w:t>XX</w:t>
            </w:r>
            <w:r w:rsidRPr="00275A5D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  <w:b/>
              </w:rPr>
              <w:t>века</w:t>
            </w:r>
          </w:p>
        </w:tc>
        <w:tc>
          <w:tcPr>
            <w:tcW w:w="851" w:type="dxa"/>
          </w:tcPr>
          <w:p w14:paraId="468BB6AA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78EB714B" w14:textId="77777777" w:rsidR="00AB3024" w:rsidRPr="00EC4962" w:rsidRDefault="00AB3024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7B664CC5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CE6" w:rsidRPr="0091532F" w14:paraId="7FE5A40F" w14:textId="77777777" w:rsidTr="00AB3024">
        <w:tc>
          <w:tcPr>
            <w:tcW w:w="897" w:type="dxa"/>
          </w:tcPr>
          <w:p w14:paraId="7D49C959" w14:textId="61DD7556" w:rsidR="00124CE6" w:rsidRPr="00112066" w:rsidRDefault="00534AB6" w:rsidP="00124C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6787" w:type="dxa"/>
          </w:tcPr>
          <w:p w14:paraId="5B0A460D" w14:textId="50A1CD9E" w:rsidR="00124CE6" w:rsidRPr="00903BEC" w:rsidRDefault="00124CE6" w:rsidP="00124CE6">
            <w:pPr>
              <w:widowControl w:val="0"/>
              <w:autoSpaceDE w:val="0"/>
              <w:autoSpaceDN w:val="0"/>
              <w:spacing w:line="256" w:lineRule="auto"/>
              <w:ind w:left="11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Произведения </w:t>
            </w:r>
            <w:r w:rsidRPr="00903B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124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B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03B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903B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03BE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зарубежья</w:t>
            </w:r>
          </w:p>
          <w:p w14:paraId="12BE5578" w14:textId="342E4248" w:rsidR="00124CE6" w:rsidRDefault="00124CE6" w:rsidP="00124C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М.А.Осоргин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Жизнь. Творчество. Сочетание реальности и фантастики в рассказе «Пенсне».</w:t>
            </w:r>
          </w:p>
        </w:tc>
        <w:tc>
          <w:tcPr>
            <w:tcW w:w="851" w:type="dxa"/>
          </w:tcPr>
          <w:p w14:paraId="2AE19311" w14:textId="3AEEACDC" w:rsidR="00124CE6" w:rsidRPr="00EC4962" w:rsidRDefault="00D06A5B" w:rsidP="00124C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2AD3CF0A" w14:textId="3AF4DC2F" w:rsidR="00124CE6" w:rsidRPr="00EC4962" w:rsidRDefault="00275A5D" w:rsidP="00124CE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25.01.24</w:t>
            </w:r>
          </w:p>
        </w:tc>
        <w:tc>
          <w:tcPr>
            <w:tcW w:w="1195" w:type="dxa"/>
          </w:tcPr>
          <w:p w14:paraId="1ABA80A3" w14:textId="77777777" w:rsidR="00124CE6" w:rsidRPr="0091532F" w:rsidRDefault="00124CE6" w:rsidP="00124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CE6" w:rsidRPr="0091532F" w14:paraId="6B061817" w14:textId="77777777" w:rsidTr="00AB3024">
        <w:tc>
          <w:tcPr>
            <w:tcW w:w="897" w:type="dxa"/>
          </w:tcPr>
          <w:p w14:paraId="6D0B27D9" w14:textId="1CC605A3" w:rsidR="00124CE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787" w:type="dxa"/>
          </w:tcPr>
          <w:p w14:paraId="6004A35F" w14:textId="1858B545" w:rsidR="00124CE6" w:rsidRDefault="00124CE6" w:rsidP="00AB30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И.С.Шмелев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Слово о писателе. «Как я стал писателем» - воспоминание о пути к творчеству.</w:t>
            </w:r>
          </w:p>
        </w:tc>
        <w:tc>
          <w:tcPr>
            <w:tcW w:w="851" w:type="dxa"/>
          </w:tcPr>
          <w:p w14:paraId="2CFC50F3" w14:textId="716A45E4" w:rsidR="00124CE6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6BA4128" w14:textId="7D4CCF99" w:rsidR="00124CE6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26.01.24</w:t>
            </w:r>
          </w:p>
        </w:tc>
        <w:tc>
          <w:tcPr>
            <w:tcW w:w="1195" w:type="dxa"/>
          </w:tcPr>
          <w:p w14:paraId="1262954B" w14:textId="77777777" w:rsidR="00124CE6" w:rsidRPr="0091532F" w:rsidRDefault="00124CE6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CE6" w:rsidRPr="0091532F" w14:paraId="25398B4E" w14:textId="77777777" w:rsidTr="00AB3024">
        <w:tc>
          <w:tcPr>
            <w:tcW w:w="897" w:type="dxa"/>
          </w:tcPr>
          <w:p w14:paraId="205E8F46" w14:textId="7F667B45" w:rsidR="00124CE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66AB459F" w14:textId="5A0D7080" w:rsidR="00124CE6" w:rsidRPr="00AB3024" w:rsidRDefault="00124CE6" w:rsidP="00AB3024">
            <w:pPr>
              <w:rPr>
                <w:rFonts w:ascii="Times New Roman" w:eastAsia="Calibri" w:hAnsi="Times New Roman" w:cs="Times New Roman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Сатирическое изображение исторических событий в произведениях Тэффи.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М.Зощенко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539AD2C1" w14:textId="15083118" w:rsidR="00124CE6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59428D3" w14:textId="2D94D47A" w:rsidR="00124CE6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1.02.24</w:t>
            </w:r>
          </w:p>
        </w:tc>
        <w:tc>
          <w:tcPr>
            <w:tcW w:w="1195" w:type="dxa"/>
          </w:tcPr>
          <w:p w14:paraId="4FEF2A60" w14:textId="77777777" w:rsidR="00124CE6" w:rsidRPr="0091532F" w:rsidRDefault="00124CE6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44379AD" w14:textId="77777777" w:rsidTr="00AB3024">
        <w:trPr>
          <w:trHeight w:val="437"/>
        </w:trPr>
        <w:tc>
          <w:tcPr>
            <w:tcW w:w="897" w:type="dxa"/>
          </w:tcPr>
          <w:p w14:paraId="63757A97" w14:textId="5E5F9B35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3</w:t>
            </w:r>
            <w:r w:rsidR="00D06A5B" w:rsidRPr="0011206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787" w:type="dxa"/>
          </w:tcPr>
          <w:p w14:paraId="2CECF1C9" w14:textId="71C0D375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А.П.Чехов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851" w:type="dxa"/>
          </w:tcPr>
          <w:p w14:paraId="19047A53" w14:textId="76502388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BD56E82" w14:textId="4B1D7F83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2.02.24</w:t>
            </w:r>
          </w:p>
        </w:tc>
        <w:tc>
          <w:tcPr>
            <w:tcW w:w="1195" w:type="dxa"/>
          </w:tcPr>
          <w:p w14:paraId="25FD5F73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4094FE3" w14:textId="77777777" w:rsidTr="00AB3024">
        <w:tc>
          <w:tcPr>
            <w:tcW w:w="897" w:type="dxa"/>
          </w:tcPr>
          <w:p w14:paraId="2B9F8C7C" w14:textId="15C2E5B1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6787" w:type="dxa"/>
          </w:tcPr>
          <w:p w14:paraId="22DD3216" w14:textId="0D7D1DBA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А.П.Чехов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Краткий обзор трилогии «Человек в футляре»</w:t>
            </w:r>
          </w:p>
        </w:tc>
        <w:tc>
          <w:tcPr>
            <w:tcW w:w="851" w:type="dxa"/>
          </w:tcPr>
          <w:p w14:paraId="1AD742F2" w14:textId="7B7012FC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4F30064B" w14:textId="6A6F88EF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8.02.24</w:t>
            </w:r>
          </w:p>
        </w:tc>
        <w:tc>
          <w:tcPr>
            <w:tcW w:w="1195" w:type="dxa"/>
          </w:tcPr>
          <w:p w14:paraId="006E56EC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3D50191D" w14:textId="77777777" w:rsidTr="00AB3024">
        <w:tc>
          <w:tcPr>
            <w:tcW w:w="897" w:type="dxa"/>
          </w:tcPr>
          <w:p w14:paraId="144A7B21" w14:textId="5383C4D6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6787" w:type="dxa"/>
          </w:tcPr>
          <w:p w14:paraId="086260CB" w14:textId="13EA238B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И.А.Бунин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Слово о писателе. Проблемы любви и счастья в рассказе «Кавказ».</w:t>
            </w:r>
          </w:p>
        </w:tc>
        <w:tc>
          <w:tcPr>
            <w:tcW w:w="851" w:type="dxa"/>
          </w:tcPr>
          <w:p w14:paraId="412805A1" w14:textId="2BF769C3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76CC453" w14:textId="53E52D1D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9.02.24</w:t>
            </w:r>
          </w:p>
        </w:tc>
        <w:tc>
          <w:tcPr>
            <w:tcW w:w="1195" w:type="dxa"/>
          </w:tcPr>
          <w:p w14:paraId="62B4633D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25093A1" w14:textId="77777777" w:rsidTr="00AB3024">
        <w:tc>
          <w:tcPr>
            <w:tcW w:w="897" w:type="dxa"/>
          </w:tcPr>
          <w:p w14:paraId="44E05456" w14:textId="574F5667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6787" w:type="dxa"/>
          </w:tcPr>
          <w:p w14:paraId="6D10492C" w14:textId="18623D1A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А.И.Куприн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Жизнь и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851" w:type="dxa"/>
          </w:tcPr>
          <w:p w14:paraId="24D40656" w14:textId="4DA1180F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503D3B3" w14:textId="1A0087C8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15.02.24</w:t>
            </w:r>
          </w:p>
        </w:tc>
        <w:tc>
          <w:tcPr>
            <w:tcW w:w="1195" w:type="dxa"/>
          </w:tcPr>
          <w:p w14:paraId="2EDD7EA7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2A3B202" w14:textId="77777777" w:rsidTr="00AB3024">
        <w:tc>
          <w:tcPr>
            <w:tcW w:w="897" w:type="dxa"/>
          </w:tcPr>
          <w:p w14:paraId="7C427486" w14:textId="74FDF27A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lastRenderedPageBreak/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3</w:t>
            </w:r>
          </w:p>
          <w:p w14:paraId="683C3B7D" w14:textId="7990985B" w:rsidR="00534AB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6787" w:type="dxa"/>
          </w:tcPr>
          <w:p w14:paraId="69C3067F" w14:textId="6E0B30C0" w:rsidR="00AB3024" w:rsidRPr="00AB3024" w:rsidRDefault="00903BEC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Р.Р.</w:t>
            </w:r>
            <w:r w:rsidR="00AB3024" w:rsidRPr="00AB3024">
              <w:rPr>
                <w:rFonts w:ascii="Times New Roman" w:eastAsia="Calibri" w:hAnsi="Times New Roman" w:cs="Times New Roman"/>
              </w:rPr>
              <w:t>Урок</w:t>
            </w:r>
            <w:proofErr w:type="spellEnd"/>
            <w:r w:rsidR="00AB3024" w:rsidRPr="00AB3024">
              <w:rPr>
                <w:rFonts w:ascii="Times New Roman" w:eastAsia="Calibri" w:hAnsi="Times New Roman" w:cs="Times New Roman"/>
              </w:rPr>
              <w:t>-диспут «Что значит быть счастливым?»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534A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9DD300B" w14:textId="3824D676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5890424" w14:textId="2165B9C2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16.02.24</w:t>
            </w:r>
          </w:p>
        </w:tc>
        <w:tc>
          <w:tcPr>
            <w:tcW w:w="1195" w:type="dxa"/>
          </w:tcPr>
          <w:p w14:paraId="6470B384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4AB6" w:rsidRPr="0091532F" w14:paraId="36563B23" w14:textId="77777777" w:rsidTr="00AB3024">
        <w:tc>
          <w:tcPr>
            <w:tcW w:w="897" w:type="dxa"/>
          </w:tcPr>
          <w:p w14:paraId="27021268" w14:textId="7D27486C" w:rsidR="00534AB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1588F98C" w14:textId="0350A41B" w:rsidR="00534AB6" w:rsidRDefault="00534AB6" w:rsidP="00AB30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.Сочинение по рассказу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А.И.Куприна«Куст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сирени».</w:t>
            </w:r>
          </w:p>
        </w:tc>
        <w:tc>
          <w:tcPr>
            <w:tcW w:w="851" w:type="dxa"/>
          </w:tcPr>
          <w:p w14:paraId="42DA3A90" w14:textId="78442CA1" w:rsidR="00534AB6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490583D3" w14:textId="70B1565C" w:rsidR="00534AB6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22.02.24</w:t>
            </w:r>
          </w:p>
        </w:tc>
        <w:tc>
          <w:tcPr>
            <w:tcW w:w="1195" w:type="dxa"/>
          </w:tcPr>
          <w:p w14:paraId="739F0380" w14:textId="77777777" w:rsidR="00534AB6" w:rsidRPr="0091532F" w:rsidRDefault="00534AB6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A0F" w:rsidRPr="0091532F" w14:paraId="75F02866" w14:textId="77777777" w:rsidTr="00AB3024">
        <w:tc>
          <w:tcPr>
            <w:tcW w:w="897" w:type="dxa"/>
          </w:tcPr>
          <w:p w14:paraId="74A8FF8E" w14:textId="440034FB" w:rsidR="00271A0F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5</w:t>
            </w:r>
          </w:p>
          <w:p w14:paraId="56FD4BE3" w14:textId="32DEE4AC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46</w:t>
            </w:r>
          </w:p>
          <w:p w14:paraId="4E37BE50" w14:textId="77777777" w:rsidR="00534AB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8947BBA" w14:textId="0DF6C031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401F3E19" w14:textId="0B3B4BBD" w:rsidR="00271A0F" w:rsidRPr="00271A0F" w:rsidRDefault="00271A0F" w:rsidP="00CD4131">
            <w:pPr>
              <w:widowControl w:val="0"/>
              <w:autoSpaceDE w:val="0"/>
              <w:autoSpaceDN w:val="0"/>
              <w:ind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</w:t>
            </w:r>
            <w:r w:rsidRPr="00271A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Pr="00271A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r w:rsidRPr="00271A0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ХХвека</w:t>
            </w:r>
            <w:proofErr w:type="spellEnd"/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</w:t>
            </w:r>
            <w:r w:rsidR="00CD4131"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D4131"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эпоха»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1A0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CD4131"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271A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271A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Маяковского,</w:t>
            </w:r>
            <w:r w:rsidRPr="00271A0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271A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271A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Цветаевой,</w:t>
            </w:r>
          </w:p>
          <w:p w14:paraId="635B5F44" w14:textId="647A0BD0" w:rsidR="00271A0F" w:rsidRPr="00CD4131" w:rsidRDefault="00271A0F" w:rsidP="00CD4131">
            <w:pPr>
              <w:widowControl w:val="0"/>
              <w:autoSpaceDE w:val="0"/>
              <w:autoSpaceDN w:val="0"/>
              <w:ind w:right="6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Э.Мандельштама</w:t>
            </w:r>
            <w:proofErr w:type="spellEnd"/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1A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Pr="00271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Л.Пастернака</w:t>
            </w:r>
            <w:proofErr w:type="spellEnd"/>
            <w:r w:rsidRPr="00271A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CD41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Pr="00CD41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</w:t>
            </w:r>
            <w:r w:rsidRPr="00CD413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образы. Художественное</w:t>
            </w:r>
            <w:r w:rsidRPr="00CD413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</w:t>
            </w:r>
            <w:r w:rsidRPr="00CD41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поэтов</w:t>
            </w:r>
          </w:p>
        </w:tc>
        <w:tc>
          <w:tcPr>
            <w:tcW w:w="851" w:type="dxa"/>
          </w:tcPr>
          <w:p w14:paraId="4362A598" w14:textId="40E18957" w:rsidR="00271A0F" w:rsidRPr="00EC4962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4" w:type="dxa"/>
          </w:tcPr>
          <w:p w14:paraId="297A8D30" w14:textId="5E4AF15E" w:rsidR="00271A0F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29.02.24</w:t>
            </w:r>
          </w:p>
          <w:p w14:paraId="3A7795A8" w14:textId="7C56676F" w:rsidR="00275A5D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1.03.24</w:t>
            </w:r>
          </w:p>
        </w:tc>
        <w:tc>
          <w:tcPr>
            <w:tcW w:w="1195" w:type="dxa"/>
          </w:tcPr>
          <w:p w14:paraId="18B514EB" w14:textId="77777777" w:rsidR="00271A0F" w:rsidRPr="0091532F" w:rsidRDefault="00271A0F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1A0F" w:rsidRPr="0091532F" w14:paraId="1512C245" w14:textId="77777777" w:rsidTr="00AB3024">
        <w:tc>
          <w:tcPr>
            <w:tcW w:w="897" w:type="dxa"/>
          </w:tcPr>
          <w:p w14:paraId="28635654" w14:textId="285949E7" w:rsidR="00271A0F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7</w:t>
            </w:r>
          </w:p>
          <w:p w14:paraId="16A01B74" w14:textId="1593215A" w:rsidR="00534AB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2D62A338" w14:textId="263C3220" w:rsidR="00275A5D" w:rsidRPr="00275A5D" w:rsidRDefault="00271A0F" w:rsidP="00275A5D">
            <w:pPr>
              <w:spacing w:line="259" w:lineRule="auto"/>
              <w:ind w:left="116" w:right="204"/>
              <w:rPr>
                <w:rFonts w:ascii="Times New Roman" w:eastAsia="Times New Roman" w:hAnsi="Times New Roman" w:cs="Times New Roman"/>
              </w:rPr>
            </w:pPr>
            <w:r w:rsidRPr="00271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М.А. Булгаков</w:t>
            </w:r>
            <w:r w:rsidRPr="00271A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275A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«Собачье</w:t>
            </w:r>
            <w:r w:rsidRPr="00271A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сердце»</w:t>
            </w:r>
            <w:r w:rsidRPr="00CD41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75A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275A5D" w:rsidRPr="00275A5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Основные</w:t>
            </w:r>
            <w:r w:rsidR="00275A5D" w:rsidRPr="00275A5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темы, идеи, проблемы.</w:t>
            </w:r>
            <w:r w:rsidR="00275A5D" w:rsidRPr="00275A5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Главные</w:t>
            </w:r>
            <w:r w:rsidR="00275A5D" w:rsidRPr="00275A5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герои</w:t>
            </w:r>
            <w:r w:rsidR="00275A5D" w:rsidRPr="00275A5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и</w:t>
            </w:r>
            <w:r w:rsidR="00275A5D" w:rsidRPr="00275A5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средства</w:t>
            </w:r>
            <w:r w:rsidR="00275A5D" w:rsidRPr="00275A5D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их</w:t>
            </w:r>
            <w:r w:rsidR="00275A5D" w:rsidRPr="00275A5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75A5D" w:rsidRPr="00275A5D">
              <w:rPr>
                <w:rFonts w:ascii="Times New Roman" w:eastAsia="Times New Roman" w:hAnsi="Times New Roman" w:cs="Times New Roman"/>
              </w:rPr>
              <w:t>изображения.</w:t>
            </w:r>
          </w:p>
          <w:p w14:paraId="1749DD6D" w14:textId="3C1C56D6" w:rsidR="00271A0F" w:rsidRPr="00CD4131" w:rsidRDefault="00275A5D" w:rsidP="00275A5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5D">
              <w:rPr>
                <w:rFonts w:ascii="Times New Roman" w:eastAsia="Times New Roman" w:hAnsi="Times New Roman" w:cs="Times New Roman"/>
              </w:rPr>
              <w:t>Фантастическое и</w:t>
            </w:r>
            <w:r w:rsidRPr="00275A5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</w:rPr>
              <w:t>реальное</w:t>
            </w:r>
            <w:r w:rsidRPr="00275A5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</w:rPr>
              <w:t>в</w:t>
            </w:r>
            <w:r w:rsidRPr="00275A5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</w:rPr>
              <w:t>повести.</w:t>
            </w:r>
            <w:r w:rsidRPr="00275A5D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</w:rPr>
              <w:t>Смысл</w:t>
            </w:r>
            <w:r w:rsidRPr="00275A5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5A5D">
              <w:rPr>
                <w:rFonts w:ascii="Times New Roman" w:eastAsia="Times New Roman" w:hAnsi="Times New Roman" w:cs="Times New Roman"/>
              </w:rPr>
              <w:t>названия</w:t>
            </w:r>
          </w:p>
        </w:tc>
        <w:tc>
          <w:tcPr>
            <w:tcW w:w="851" w:type="dxa"/>
          </w:tcPr>
          <w:p w14:paraId="07C05F7D" w14:textId="37E1224C" w:rsidR="00271A0F" w:rsidRPr="00EC4962" w:rsidRDefault="00271A0F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4" w:type="dxa"/>
          </w:tcPr>
          <w:p w14:paraId="72E36D18" w14:textId="6CCF2AC0" w:rsidR="00271A0F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7.03.24</w:t>
            </w:r>
          </w:p>
          <w:p w14:paraId="7A1BFD6C" w14:textId="77C5029E" w:rsidR="00275A5D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14.03.24</w:t>
            </w:r>
          </w:p>
        </w:tc>
        <w:tc>
          <w:tcPr>
            <w:tcW w:w="1195" w:type="dxa"/>
          </w:tcPr>
          <w:p w14:paraId="1ED60F39" w14:textId="77777777" w:rsidR="00271A0F" w:rsidRPr="0091532F" w:rsidRDefault="00271A0F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BEC" w:rsidRPr="0091532F" w14:paraId="7D47AAF1" w14:textId="77777777" w:rsidTr="00AB3024">
        <w:tc>
          <w:tcPr>
            <w:tcW w:w="897" w:type="dxa"/>
          </w:tcPr>
          <w:p w14:paraId="5EA5C649" w14:textId="77777777" w:rsidR="00903BEC" w:rsidRPr="00112066" w:rsidRDefault="00903BEC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18B4D43C" w14:textId="237728E4" w:rsidR="00903BEC" w:rsidRPr="00AB3024" w:rsidRDefault="00124CE6" w:rsidP="00CD4131">
            <w:pPr>
              <w:widowControl w:val="0"/>
              <w:autoSpaceDE w:val="0"/>
              <w:autoSpaceDN w:val="0"/>
              <w:spacing w:before="139"/>
              <w:ind w:left="11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12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половины XX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1" w:type="dxa"/>
          </w:tcPr>
          <w:p w14:paraId="6C3EC2FB" w14:textId="77777777" w:rsidR="00903BEC" w:rsidRPr="00EC4962" w:rsidRDefault="00903BEC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3ECB186F" w14:textId="3DB173C2" w:rsidR="00903BEC" w:rsidRPr="00EC4962" w:rsidRDefault="00903BEC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107540E7" w14:textId="77777777" w:rsidR="00903BEC" w:rsidRPr="0091532F" w:rsidRDefault="00903BEC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C61A92E" w14:textId="77777777" w:rsidTr="00AB3024">
        <w:tc>
          <w:tcPr>
            <w:tcW w:w="897" w:type="dxa"/>
          </w:tcPr>
          <w:p w14:paraId="19F41598" w14:textId="072E106D" w:rsidR="00AB3024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4</w:t>
            </w:r>
            <w:r w:rsidR="00D06A5B" w:rsidRPr="0011206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787" w:type="dxa"/>
          </w:tcPr>
          <w:p w14:paraId="43ED1507" w14:textId="1BD032B5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А.Т.Твардовский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Слово о поэте. Композиция  поэмы «Василий Теркин». Теркин – олицетворение национального характера.</w:t>
            </w:r>
          </w:p>
        </w:tc>
        <w:tc>
          <w:tcPr>
            <w:tcW w:w="851" w:type="dxa"/>
          </w:tcPr>
          <w:p w14:paraId="794C78D8" w14:textId="4F212231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05C4E55E" w14:textId="7D0EBA2E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21.03.24</w:t>
            </w:r>
          </w:p>
        </w:tc>
        <w:tc>
          <w:tcPr>
            <w:tcW w:w="1195" w:type="dxa"/>
          </w:tcPr>
          <w:p w14:paraId="6D9FF407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69D0312F" w14:textId="77777777" w:rsidTr="00AB3024">
        <w:tc>
          <w:tcPr>
            <w:tcW w:w="897" w:type="dxa"/>
          </w:tcPr>
          <w:p w14:paraId="26100753" w14:textId="77777777" w:rsidR="00534AB6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50</w:t>
            </w:r>
          </w:p>
          <w:p w14:paraId="39A40E45" w14:textId="200DDE98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6787" w:type="dxa"/>
          </w:tcPr>
          <w:p w14:paraId="65C44E9F" w14:textId="7130A65E" w:rsidR="00AB3024" w:rsidRPr="00AB3024" w:rsidRDefault="00AB3024" w:rsidP="00124CE6">
            <w:pPr>
              <w:pStyle w:val="a5"/>
              <w:spacing w:before="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Идейно-художественное своеобразие поэмы. Тема большой и малой Родины. Анализ гла</w:t>
            </w:r>
            <w:r w:rsidR="00124CE6">
              <w:rPr>
                <w:rFonts w:ascii="Times New Roman" w:eastAsia="Calibri" w:hAnsi="Times New Roman" w:cs="Times New Roman"/>
              </w:rPr>
              <w:t xml:space="preserve">в </w:t>
            </w:r>
            <w:r w:rsidRPr="00AB302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Переправа»</w:t>
            </w:r>
            <w:r w:rsidR="00124CE6">
              <w:rPr>
                <w:rFonts w:ascii="Times New Roman" w:eastAsia="Calibri" w:hAnsi="Times New Roman" w:cs="Times New Roman"/>
              </w:rPr>
              <w:t>,</w:t>
            </w:r>
            <w:r w:rsidR="00124CE6" w:rsidRPr="00124CE6">
              <w:rPr>
                <w:rFonts w:ascii="Times New Roman" w:eastAsia="Times New Roman" w:hAnsi="Times New Roman" w:cs="Times New Roman"/>
                <w:sz w:val="20"/>
                <w:szCs w:val="20"/>
              </w:rPr>
              <w:t>«Гармонь»,«</w:t>
            </w:r>
            <w:r w:rsidR="00124CE6" w:rsidRPr="00124CE6">
              <w:rPr>
                <w:rFonts w:ascii="Times New Roman" w:eastAsia="Times New Roman" w:hAnsi="Times New Roman" w:cs="Times New Roman"/>
              </w:rPr>
              <w:t>Два</w:t>
            </w:r>
            <w:proofErr w:type="spellEnd"/>
            <w:r w:rsidR="00124CE6" w:rsidRPr="00124CE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124CE6" w:rsidRPr="00124CE6">
              <w:rPr>
                <w:rFonts w:ascii="Times New Roman" w:eastAsia="Times New Roman" w:hAnsi="Times New Roman" w:cs="Times New Roman"/>
              </w:rPr>
              <w:t>солдата»,</w:t>
            </w:r>
            <w:r w:rsidR="00124CE6" w:rsidRPr="00124C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124CE6" w:rsidRPr="00124CE6">
              <w:rPr>
                <w:rFonts w:ascii="Times New Roman" w:eastAsia="Times New Roman" w:hAnsi="Times New Roman" w:cs="Times New Roman"/>
              </w:rPr>
              <w:t>«Поединок»</w:t>
            </w:r>
            <w:r w:rsidR="00271A0F" w:rsidRPr="00AB3024">
              <w:rPr>
                <w:rFonts w:ascii="Times New Roman" w:eastAsia="Calibri" w:hAnsi="Times New Roman" w:cs="Times New Roman"/>
              </w:rPr>
              <w:t xml:space="preserve"> </w:t>
            </w:r>
            <w:r w:rsidR="00271A0F">
              <w:rPr>
                <w:rFonts w:ascii="Times New Roman" w:eastAsia="Calibri" w:hAnsi="Times New Roman" w:cs="Times New Roman"/>
              </w:rPr>
              <w:t>,</w:t>
            </w:r>
            <w:r w:rsidR="00271A0F" w:rsidRPr="00AB3024">
              <w:rPr>
                <w:rFonts w:ascii="Times New Roman" w:eastAsia="Calibri" w:hAnsi="Times New Roman" w:cs="Times New Roman"/>
              </w:rPr>
              <w:t>«На войне», «О награде». Нравственная оценка героев.</w:t>
            </w:r>
          </w:p>
        </w:tc>
        <w:tc>
          <w:tcPr>
            <w:tcW w:w="851" w:type="dxa"/>
          </w:tcPr>
          <w:p w14:paraId="370916A2" w14:textId="3C2A2416" w:rsidR="00AB3024" w:rsidRPr="00EC4962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4" w:type="dxa"/>
          </w:tcPr>
          <w:p w14:paraId="03C06288" w14:textId="18685D27" w:rsidR="00AB3024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22.03.24</w:t>
            </w:r>
          </w:p>
          <w:p w14:paraId="76CA5850" w14:textId="7527067B" w:rsidR="00275A5D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4.04.24</w:t>
            </w:r>
          </w:p>
          <w:p w14:paraId="72B61BC4" w14:textId="596145D2" w:rsidR="00275A5D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4F542304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F3C77FC" w14:textId="77777777" w:rsidTr="00AB3024">
        <w:tc>
          <w:tcPr>
            <w:tcW w:w="897" w:type="dxa"/>
          </w:tcPr>
          <w:p w14:paraId="72FBC504" w14:textId="32587166" w:rsidR="00AB3024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6787" w:type="dxa"/>
          </w:tcPr>
          <w:p w14:paraId="3FC22EB4" w14:textId="64B2FF58" w:rsidR="00AB3024" w:rsidRPr="00AB3024" w:rsidRDefault="00271A0F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1A0F">
              <w:rPr>
                <w:rFonts w:ascii="Times New Roman" w:eastAsia="Times New Roman" w:hAnsi="Times New Roman" w:cs="Times New Roman"/>
              </w:rPr>
              <w:t>А.Н. Толстой. Рассказ «Русский характер».</w:t>
            </w:r>
            <w:r w:rsidR="00D06A5B" w:rsidRPr="00D06A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Образ главного героя и</w:t>
            </w:r>
            <w:r w:rsidR="00D06A5B"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проблема национального</w:t>
            </w:r>
            <w:r w:rsidR="00D06A5B"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характера.</w:t>
            </w:r>
            <w:r w:rsidR="00D06A5B" w:rsidRPr="00D06A5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Смысл</w:t>
            </w:r>
            <w:r w:rsidR="00D06A5B" w:rsidRPr="00D06A5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финала</w:t>
            </w:r>
          </w:p>
        </w:tc>
        <w:tc>
          <w:tcPr>
            <w:tcW w:w="851" w:type="dxa"/>
          </w:tcPr>
          <w:p w14:paraId="178679CC" w14:textId="06032BED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CFB48C0" w14:textId="4AD716A7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5.04.24</w:t>
            </w:r>
          </w:p>
        </w:tc>
        <w:tc>
          <w:tcPr>
            <w:tcW w:w="1195" w:type="dxa"/>
          </w:tcPr>
          <w:p w14:paraId="6F22A5B8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BE064CF" w14:textId="77777777" w:rsidTr="00AB3024">
        <w:tc>
          <w:tcPr>
            <w:tcW w:w="897" w:type="dxa"/>
          </w:tcPr>
          <w:p w14:paraId="5906F519" w14:textId="77777777" w:rsidR="00534AB6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53</w:t>
            </w:r>
          </w:p>
          <w:p w14:paraId="6DD3C700" w14:textId="0E5D1EE3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6787" w:type="dxa"/>
          </w:tcPr>
          <w:p w14:paraId="70863DA3" w14:textId="7E20E422" w:rsidR="00AB3024" w:rsidRPr="00D06A5B" w:rsidRDefault="00124CE6" w:rsidP="00AB3024">
            <w:pPr>
              <w:rPr>
                <w:rFonts w:ascii="Times New Roman" w:hAnsi="Times New Roman" w:cs="Times New Roman"/>
                <w:i/>
              </w:rPr>
            </w:pPr>
            <w:r w:rsidRPr="00D06A5B">
              <w:rPr>
                <w:rFonts w:ascii="Times New Roman" w:eastAsia="Calibri" w:hAnsi="Times New Roman" w:cs="Times New Roman"/>
              </w:rPr>
              <w:t xml:space="preserve"> </w:t>
            </w:r>
            <w:r w:rsidR="00271A0F" w:rsidRPr="00D06A5B">
              <w:rPr>
                <w:rFonts w:ascii="Times New Roman" w:eastAsia="Times New Roman" w:hAnsi="Times New Roman" w:cs="Times New Roman"/>
              </w:rPr>
              <w:t>М.А.</w:t>
            </w:r>
            <w:r w:rsidR="00271A0F"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271A0F" w:rsidRPr="00D06A5B">
              <w:rPr>
                <w:rFonts w:ascii="Times New Roman" w:eastAsia="Times New Roman" w:hAnsi="Times New Roman" w:cs="Times New Roman"/>
              </w:rPr>
              <w:t>Шолохов.</w:t>
            </w:r>
            <w:r w:rsidR="00271A0F"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71A0F" w:rsidRPr="00D06A5B">
              <w:rPr>
                <w:rFonts w:ascii="Times New Roman" w:eastAsia="Times New Roman" w:hAnsi="Times New Roman" w:cs="Times New Roman"/>
              </w:rPr>
              <w:t>Рассказ</w:t>
            </w:r>
            <w:r w:rsidR="00271A0F" w:rsidRPr="00D06A5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271A0F" w:rsidRPr="00D06A5B">
              <w:rPr>
                <w:rFonts w:ascii="Times New Roman" w:eastAsia="Times New Roman" w:hAnsi="Times New Roman" w:cs="Times New Roman"/>
              </w:rPr>
              <w:t>«Судьба</w:t>
            </w:r>
            <w:r w:rsidR="00271A0F" w:rsidRPr="00D06A5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271A0F" w:rsidRPr="00D06A5B">
              <w:rPr>
                <w:rFonts w:ascii="Times New Roman" w:eastAsia="Times New Roman" w:hAnsi="Times New Roman" w:cs="Times New Roman"/>
              </w:rPr>
              <w:t>человека».</w:t>
            </w:r>
            <w:r w:rsidR="00D06A5B" w:rsidRPr="00D06A5B">
              <w:rPr>
                <w:rFonts w:ascii="Times New Roman" w:eastAsia="Times New Roman" w:hAnsi="Times New Roman" w:cs="Times New Roman"/>
              </w:rPr>
              <w:t xml:space="preserve"> История создания.</w:t>
            </w:r>
            <w:r w:rsidR="00D06A5B"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Особенности жанра,</w:t>
            </w:r>
            <w:r w:rsidR="00D06A5B"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сюжет и композиция</w:t>
            </w:r>
            <w:r w:rsidR="00D06A5B"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рассказа.</w:t>
            </w:r>
          </w:p>
        </w:tc>
        <w:tc>
          <w:tcPr>
            <w:tcW w:w="851" w:type="dxa"/>
          </w:tcPr>
          <w:p w14:paraId="68F7931E" w14:textId="0DCF4E7F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CD3DE4E" w14:textId="0F60917B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11.04.24</w:t>
            </w:r>
          </w:p>
        </w:tc>
        <w:tc>
          <w:tcPr>
            <w:tcW w:w="1195" w:type="dxa"/>
          </w:tcPr>
          <w:p w14:paraId="67045291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A5B" w:rsidRPr="0091532F" w14:paraId="0662D3C3" w14:textId="77777777" w:rsidTr="00D06A5B">
        <w:trPr>
          <w:trHeight w:val="333"/>
        </w:trPr>
        <w:tc>
          <w:tcPr>
            <w:tcW w:w="897" w:type="dxa"/>
          </w:tcPr>
          <w:p w14:paraId="188DE8BE" w14:textId="54E8FD74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6787" w:type="dxa"/>
          </w:tcPr>
          <w:p w14:paraId="1726867C" w14:textId="4CA5E1C3" w:rsidR="00D06A5B" w:rsidRPr="00D06A5B" w:rsidRDefault="00D06A5B" w:rsidP="00AB3024">
            <w:pPr>
              <w:rPr>
                <w:rFonts w:ascii="Times New Roman" w:eastAsia="Calibri" w:hAnsi="Times New Roman" w:cs="Times New Roman"/>
              </w:rPr>
            </w:pPr>
            <w:r w:rsidRPr="00D06A5B">
              <w:rPr>
                <w:rFonts w:ascii="Times New Roman" w:eastAsia="Times New Roman" w:hAnsi="Times New Roman" w:cs="Times New Roman"/>
              </w:rPr>
              <w:t>М.А.</w:t>
            </w:r>
            <w:r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Шолохов.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Рассказ</w:t>
            </w:r>
            <w:r w:rsidRPr="00D06A5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«Судьба</w:t>
            </w:r>
            <w:r w:rsidRPr="00D06A5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человека». Тематика и</w:t>
            </w:r>
            <w:r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проблематика.</w:t>
            </w:r>
          </w:p>
        </w:tc>
        <w:tc>
          <w:tcPr>
            <w:tcW w:w="851" w:type="dxa"/>
          </w:tcPr>
          <w:p w14:paraId="3C020522" w14:textId="65030A6B" w:rsidR="00D06A5B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48BCB22" w14:textId="2030965F" w:rsidR="00D06A5B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12.04.24</w:t>
            </w:r>
          </w:p>
        </w:tc>
        <w:tc>
          <w:tcPr>
            <w:tcW w:w="1195" w:type="dxa"/>
          </w:tcPr>
          <w:p w14:paraId="71FCB2C3" w14:textId="77777777" w:rsidR="00D06A5B" w:rsidRPr="0091532F" w:rsidRDefault="00D06A5B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A5B" w:rsidRPr="0091532F" w14:paraId="7AB85138" w14:textId="77777777" w:rsidTr="00D06A5B">
        <w:trPr>
          <w:trHeight w:val="466"/>
        </w:trPr>
        <w:tc>
          <w:tcPr>
            <w:tcW w:w="897" w:type="dxa"/>
          </w:tcPr>
          <w:p w14:paraId="108847B8" w14:textId="3B00C5EE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6787" w:type="dxa"/>
          </w:tcPr>
          <w:p w14:paraId="57342626" w14:textId="49AF6CAF" w:rsidR="00D06A5B" w:rsidRPr="00D06A5B" w:rsidRDefault="00D06A5B" w:rsidP="00AB3024">
            <w:pPr>
              <w:rPr>
                <w:rFonts w:ascii="Times New Roman" w:eastAsia="Calibri" w:hAnsi="Times New Roman" w:cs="Times New Roman"/>
              </w:rPr>
            </w:pPr>
            <w:r w:rsidRPr="00D06A5B">
              <w:rPr>
                <w:rFonts w:ascii="Times New Roman" w:eastAsia="Times New Roman" w:hAnsi="Times New Roman" w:cs="Times New Roman"/>
              </w:rPr>
              <w:t>М.А.</w:t>
            </w:r>
            <w:r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Шолохов.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Рассказ</w:t>
            </w:r>
            <w:r w:rsidRPr="00D06A5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«Судьба</w:t>
            </w:r>
            <w:r w:rsidRPr="00D06A5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человека». Образ</w:t>
            </w:r>
            <w:r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главного</w:t>
            </w:r>
            <w:r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героя</w:t>
            </w:r>
          </w:p>
        </w:tc>
        <w:tc>
          <w:tcPr>
            <w:tcW w:w="851" w:type="dxa"/>
          </w:tcPr>
          <w:p w14:paraId="06A86483" w14:textId="40B3921F" w:rsidR="00D06A5B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0524ADDD" w14:textId="05EE4B55" w:rsidR="00D06A5B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18.04.24</w:t>
            </w:r>
          </w:p>
        </w:tc>
        <w:tc>
          <w:tcPr>
            <w:tcW w:w="1195" w:type="dxa"/>
          </w:tcPr>
          <w:p w14:paraId="6B2EBA92" w14:textId="77777777" w:rsidR="00D06A5B" w:rsidRPr="0091532F" w:rsidRDefault="00D06A5B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131" w:rsidRPr="0091532F" w14:paraId="70F8FD5E" w14:textId="77777777" w:rsidTr="00D06A5B">
        <w:trPr>
          <w:trHeight w:val="360"/>
        </w:trPr>
        <w:tc>
          <w:tcPr>
            <w:tcW w:w="897" w:type="dxa"/>
          </w:tcPr>
          <w:p w14:paraId="4530558B" w14:textId="78CFFB58" w:rsidR="00CD4131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6787" w:type="dxa"/>
          </w:tcPr>
          <w:p w14:paraId="6A4E8033" w14:textId="7297B8F3" w:rsidR="00CD4131" w:rsidRPr="00EC4962" w:rsidRDefault="00CD4131" w:rsidP="00AB3024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C4962">
              <w:rPr>
                <w:rFonts w:ascii="Times New Roman" w:eastAsia="Calibri" w:hAnsi="Times New Roman" w:cs="Times New Roman"/>
                <w:b/>
                <w:bCs/>
              </w:rPr>
              <w:t>Р.Р.Сочинение</w:t>
            </w:r>
            <w:proofErr w:type="spellEnd"/>
            <w:r w:rsidRPr="00EC4962">
              <w:rPr>
                <w:rFonts w:ascii="Times New Roman" w:eastAsia="Calibri" w:hAnsi="Times New Roman" w:cs="Times New Roman"/>
                <w:b/>
                <w:bCs/>
              </w:rPr>
              <w:t xml:space="preserve">  по рассказу М.А. Шолохова  «Судьба человека».</w:t>
            </w:r>
          </w:p>
        </w:tc>
        <w:tc>
          <w:tcPr>
            <w:tcW w:w="851" w:type="dxa"/>
          </w:tcPr>
          <w:p w14:paraId="60990209" w14:textId="43F994A4" w:rsidR="00CD4131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8F0077B" w14:textId="42D51138" w:rsidR="00CD4131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19.04.24</w:t>
            </w:r>
          </w:p>
        </w:tc>
        <w:tc>
          <w:tcPr>
            <w:tcW w:w="1195" w:type="dxa"/>
          </w:tcPr>
          <w:p w14:paraId="5B5BEF52" w14:textId="77777777" w:rsidR="00CD4131" w:rsidRPr="0091532F" w:rsidRDefault="00CD4131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6EEA901C" w14:textId="77777777" w:rsidTr="00D06A5B">
        <w:trPr>
          <w:trHeight w:val="460"/>
        </w:trPr>
        <w:tc>
          <w:tcPr>
            <w:tcW w:w="897" w:type="dxa"/>
          </w:tcPr>
          <w:p w14:paraId="5A8834C3" w14:textId="6C47E8CE" w:rsidR="00D06A5B" w:rsidRPr="00112066" w:rsidRDefault="00534AB6" w:rsidP="00D06A5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</w:t>
            </w:r>
            <w:r w:rsidR="00EC4962" w:rsidRPr="0011206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787" w:type="dxa"/>
          </w:tcPr>
          <w:p w14:paraId="24D22DD7" w14:textId="518B60A3" w:rsidR="00D06A5B" w:rsidRPr="00D06A5B" w:rsidRDefault="00271A0F" w:rsidP="00D06A5B">
            <w:pPr>
              <w:spacing w:before="23" w:line="256" w:lineRule="auto"/>
              <w:ind w:left="116" w:right="136"/>
              <w:rPr>
                <w:rFonts w:ascii="Times New Roman" w:eastAsia="Times New Roman" w:hAnsi="Times New Roman" w:cs="Times New Roman"/>
              </w:rPr>
            </w:pPr>
            <w:r w:rsidRPr="00D06A5B">
              <w:rPr>
                <w:rFonts w:ascii="Times New Roman" w:eastAsia="Times New Roman" w:hAnsi="Times New Roman" w:cs="Times New Roman"/>
              </w:rPr>
              <w:t>А.И.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Солженицын.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Рассказ</w:t>
            </w:r>
            <w:r w:rsidRPr="00D06A5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«Матрёнин</w:t>
            </w:r>
            <w:r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двор».</w:t>
            </w:r>
            <w:r w:rsidR="00D06A5B" w:rsidRPr="00D06A5B">
              <w:rPr>
                <w:rFonts w:ascii="Times New Roman" w:eastAsia="Times New Roman" w:hAnsi="Times New Roman" w:cs="Times New Roman"/>
              </w:rPr>
              <w:t xml:space="preserve"> История</w:t>
            </w:r>
            <w:r w:rsidR="00D06A5B"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06A5B" w:rsidRPr="00D06A5B">
              <w:rPr>
                <w:rFonts w:ascii="Times New Roman" w:eastAsia="Times New Roman" w:hAnsi="Times New Roman" w:cs="Times New Roman"/>
              </w:rPr>
              <w:t>создания.</w:t>
            </w:r>
          </w:p>
          <w:p w14:paraId="365CF555" w14:textId="2E3565B3" w:rsidR="00AB3024" w:rsidRPr="00D06A5B" w:rsidRDefault="00D06A5B" w:rsidP="00D06A5B">
            <w:pPr>
              <w:widowControl w:val="0"/>
              <w:autoSpaceDE w:val="0"/>
              <w:autoSpaceDN w:val="0"/>
              <w:spacing w:before="86"/>
              <w:rPr>
                <w:rFonts w:ascii="Times New Roman" w:hAnsi="Times New Roman" w:cs="Times New Roman"/>
                <w:i/>
              </w:rPr>
            </w:pPr>
            <w:r w:rsidRPr="00D06A5B">
              <w:rPr>
                <w:rFonts w:ascii="Times New Roman" w:eastAsia="Times New Roman" w:hAnsi="Times New Roman" w:cs="Times New Roman"/>
              </w:rPr>
              <w:t>Тематика</w:t>
            </w:r>
            <w:r w:rsidRPr="00D06A5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и</w:t>
            </w:r>
            <w:r w:rsidRPr="00D06A5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проблематика.</w:t>
            </w:r>
            <w:r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Система образов</w:t>
            </w:r>
          </w:p>
        </w:tc>
        <w:tc>
          <w:tcPr>
            <w:tcW w:w="851" w:type="dxa"/>
          </w:tcPr>
          <w:p w14:paraId="273C8536" w14:textId="02E6C48A" w:rsidR="00AB3024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57CF3F75" w14:textId="712F4519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25.04.24</w:t>
            </w:r>
          </w:p>
        </w:tc>
        <w:tc>
          <w:tcPr>
            <w:tcW w:w="1195" w:type="dxa"/>
          </w:tcPr>
          <w:p w14:paraId="44C25959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A5B" w:rsidRPr="0091532F" w14:paraId="4C845CF8" w14:textId="77777777" w:rsidTr="00AB3024">
        <w:tc>
          <w:tcPr>
            <w:tcW w:w="897" w:type="dxa"/>
          </w:tcPr>
          <w:p w14:paraId="0B942393" w14:textId="2B40B125" w:rsidR="00D06A5B" w:rsidRPr="00112066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</w:t>
            </w:r>
            <w:r w:rsidR="00EC4962" w:rsidRPr="0011206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6787" w:type="dxa"/>
          </w:tcPr>
          <w:p w14:paraId="4D2578B2" w14:textId="680C7238" w:rsidR="00D06A5B" w:rsidRPr="00D06A5B" w:rsidRDefault="00D06A5B" w:rsidP="00D06A5B">
            <w:pPr>
              <w:spacing w:before="3" w:line="259" w:lineRule="auto"/>
              <w:ind w:left="116" w:right="127"/>
              <w:rPr>
                <w:rFonts w:ascii="Times New Roman" w:eastAsia="Times New Roman" w:hAnsi="Times New Roman" w:cs="Times New Roman"/>
              </w:rPr>
            </w:pPr>
            <w:r w:rsidRPr="00D06A5B">
              <w:rPr>
                <w:rFonts w:ascii="Times New Roman" w:eastAsia="Times New Roman" w:hAnsi="Times New Roman" w:cs="Times New Roman"/>
              </w:rPr>
              <w:t>А.И.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Солженицын.</w:t>
            </w:r>
            <w:r w:rsidRPr="00D06A5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Рассказ</w:t>
            </w:r>
            <w:r w:rsidRPr="00D06A5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«Матрёнин</w:t>
            </w:r>
            <w:r w:rsidRPr="00D06A5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двор». Образ</w:t>
            </w:r>
            <w:r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Матрёны,</w:t>
            </w:r>
            <w:r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способы</w:t>
            </w:r>
            <w:r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создания</w:t>
            </w:r>
            <w:r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характера</w:t>
            </w:r>
            <w:r w:rsidRPr="00D06A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героини.</w:t>
            </w:r>
            <w:r w:rsidRPr="00D06A5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Образ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рассказчика. Смысл</w:t>
            </w:r>
            <w:r w:rsidRPr="00D06A5B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D06A5B">
              <w:rPr>
                <w:rFonts w:ascii="Times New Roman" w:eastAsia="Times New Roman" w:hAnsi="Times New Roman" w:cs="Times New Roman"/>
              </w:rPr>
              <w:t>финала</w:t>
            </w:r>
          </w:p>
        </w:tc>
        <w:tc>
          <w:tcPr>
            <w:tcW w:w="851" w:type="dxa"/>
          </w:tcPr>
          <w:p w14:paraId="31942AA5" w14:textId="3DB35F59" w:rsidR="00D06A5B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C34B796" w14:textId="3D7ACC3D" w:rsidR="00D06A5B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26.04.24</w:t>
            </w:r>
          </w:p>
        </w:tc>
        <w:tc>
          <w:tcPr>
            <w:tcW w:w="1195" w:type="dxa"/>
          </w:tcPr>
          <w:p w14:paraId="2D73BF73" w14:textId="77777777" w:rsidR="00D06A5B" w:rsidRPr="0091532F" w:rsidRDefault="00D06A5B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131" w:rsidRPr="0091532F" w14:paraId="58C7824B" w14:textId="77777777" w:rsidTr="00AB3024">
        <w:tc>
          <w:tcPr>
            <w:tcW w:w="897" w:type="dxa"/>
          </w:tcPr>
          <w:p w14:paraId="43C2D1F7" w14:textId="733965F4" w:rsidR="00CD4131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5</w:t>
            </w:r>
            <w:r w:rsidR="00EC4962" w:rsidRPr="00112066">
              <w:rPr>
                <w:rFonts w:ascii="Times New Roman" w:hAnsi="Times New Roman" w:cs="Times New Roman"/>
                <w:iCs/>
              </w:rPr>
              <w:t>9</w:t>
            </w:r>
          </w:p>
          <w:p w14:paraId="343733B3" w14:textId="014B6087" w:rsidR="00534AB6" w:rsidRPr="00112066" w:rsidRDefault="00534AB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44C72482" w14:textId="36E39F80" w:rsidR="00CD4131" w:rsidRPr="00EC4962" w:rsidRDefault="00CD4131" w:rsidP="00271A0F">
            <w:pPr>
              <w:widowControl w:val="0"/>
              <w:autoSpaceDE w:val="0"/>
              <w:autoSpaceDN w:val="0"/>
              <w:spacing w:before="86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C4962">
              <w:rPr>
                <w:rFonts w:ascii="Times New Roman" w:eastAsia="Times New Roman" w:hAnsi="Times New Roman" w:cs="Times New Roman"/>
                <w:b/>
                <w:bCs/>
              </w:rPr>
              <w:t>Р.Р.Сочинение</w:t>
            </w:r>
            <w:proofErr w:type="spellEnd"/>
            <w:r w:rsidRPr="00EC4962">
              <w:rPr>
                <w:rFonts w:ascii="Times New Roman" w:eastAsia="Times New Roman" w:hAnsi="Times New Roman" w:cs="Times New Roman"/>
                <w:b/>
                <w:bCs/>
              </w:rPr>
              <w:t xml:space="preserve"> по рассказу «Матренин двор»</w:t>
            </w:r>
          </w:p>
        </w:tc>
        <w:tc>
          <w:tcPr>
            <w:tcW w:w="851" w:type="dxa"/>
          </w:tcPr>
          <w:p w14:paraId="26D057D5" w14:textId="255DA443" w:rsidR="00CD4131" w:rsidRPr="00EC4962" w:rsidRDefault="00D06A5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21C66098" w14:textId="61278C4F" w:rsidR="00CD4131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2.05.24</w:t>
            </w:r>
          </w:p>
        </w:tc>
        <w:tc>
          <w:tcPr>
            <w:tcW w:w="1195" w:type="dxa"/>
          </w:tcPr>
          <w:p w14:paraId="5274755E" w14:textId="77777777" w:rsidR="00CD4131" w:rsidRPr="0091532F" w:rsidRDefault="00CD4131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2D029738" w14:textId="77777777" w:rsidTr="00AB3024">
        <w:tc>
          <w:tcPr>
            <w:tcW w:w="897" w:type="dxa"/>
          </w:tcPr>
          <w:p w14:paraId="014C0EEB" w14:textId="70A145F2" w:rsidR="00AB3024" w:rsidRPr="00112066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6787" w:type="dxa"/>
          </w:tcPr>
          <w:p w14:paraId="5DE4EDF7" w14:textId="686B676C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024">
              <w:rPr>
                <w:rFonts w:ascii="Times New Roman" w:eastAsia="Calibri" w:hAnsi="Times New Roman" w:cs="Times New Roman"/>
              </w:rPr>
              <w:t>В.П.Астафьев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>. Тема детства в творчестве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851" w:type="dxa"/>
          </w:tcPr>
          <w:p w14:paraId="3289F719" w14:textId="3BC8B413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71D93B44" w14:textId="12CD93A2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112066">
              <w:rPr>
                <w:rFonts w:ascii="Times New Roman" w:hAnsi="Times New Roman" w:cs="Times New Roman"/>
                <w:iCs/>
              </w:rPr>
              <w:t>.05.24</w:t>
            </w:r>
          </w:p>
        </w:tc>
        <w:tc>
          <w:tcPr>
            <w:tcW w:w="1195" w:type="dxa"/>
          </w:tcPr>
          <w:p w14:paraId="35C3A0F5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54FCE4BA" w14:textId="77777777" w:rsidTr="00AB3024">
        <w:tc>
          <w:tcPr>
            <w:tcW w:w="897" w:type="dxa"/>
          </w:tcPr>
          <w:p w14:paraId="57700C5E" w14:textId="44FEC2F1" w:rsidR="00AB3024" w:rsidRPr="00112066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6787" w:type="dxa"/>
          </w:tcPr>
          <w:p w14:paraId="009767DD" w14:textId="7B6B7F29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851" w:type="dxa"/>
          </w:tcPr>
          <w:p w14:paraId="4B784A79" w14:textId="1DB11A91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60CDDED8" w14:textId="4972A936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="00112066">
              <w:rPr>
                <w:rFonts w:ascii="Times New Roman" w:hAnsi="Times New Roman" w:cs="Times New Roman"/>
                <w:iCs/>
              </w:rPr>
              <w:t>.05.24</w:t>
            </w:r>
          </w:p>
        </w:tc>
        <w:tc>
          <w:tcPr>
            <w:tcW w:w="1195" w:type="dxa"/>
          </w:tcPr>
          <w:p w14:paraId="54EAF66F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066" w:rsidRPr="0091532F" w14:paraId="5C911C9D" w14:textId="77777777" w:rsidTr="00AB3024">
        <w:tc>
          <w:tcPr>
            <w:tcW w:w="897" w:type="dxa"/>
          </w:tcPr>
          <w:p w14:paraId="470B33FD" w14:textId="25974DEE" w:rsidR="00112066" w:rsidRP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6787" w:type="dxa"/>
          </w:tcPr>
          <w:p w14:paraId="13D65DDC" w14:textId="20B9C490" w:rsidR="00112066" w:rsidRPr="00AB3024" w:rsidRDefault="00112066" w:rsidP="00AB3024">
            <w:pPr>
              <w:rPr>
                <w:rFonts w:ascii="Times New Roman" w:eastAsia="Calibri" w:hAnsi="Times New Roman" w:cs="Times New Roman"/>
              </w:rPr>
            </w:pPr>
            <w:r w:rsidRPr="00EC496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.</w:t>
            </w:r>
          </w:p>
        </w:tc>
        <w:tc>
          <w:tcPr>
            <w:tcW w:w="851" w:type="dxa"/>
          </w:tcPr>
          <w:p w14:paraId="21DB7872" w14:textId="77777777" w:rsidR="00112066" w:rsidRPr="00EC4962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7BA877BD" w14:textId="77777777" w:rsid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0906950F" w14:textId="77777777" w:rsidR="00112066" w:rsidRPr="0091532F" w:rsidRDefault="00112066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04064C21" w14:textId="77777777" w:rsidTr="00AB3024">
        <w:tc>
          <w:tcPr>
            <w:tcW w:w="897" w:type="dxa"/>
          </w:tcPr>
          <w:p w14:paraId="249474DA" w14:textId="0D0AC2C2" w:rsidR="00AB3024" w:rsidRP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63</w:t>
            </w:r>
          </w:p>
          <w:p w14:paraId="04DF9CB3" w14:textId="133517A8" w:rsidR="0096467B" w:rsidRPr="00112066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118B2C70" w14:textId="7D05047A" w:rsidR="00AB3024" w:rsidRPr="00CD4131" w:rsidRDefault="00CD4131" w:rsidP="00CD4131">
            <w:pPr>
              <w:pStyle w:val="a5"/>
              <w:ind w:right="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131">
              <w:rPr>
                <w:rFonts w:ascii="Times New Roman" w:eastAsia="Times New Roman" w:hAnsi="Times New Roman" w:cs="Times New Roman"/>
                <w:spacing w:val="-1"/>
              </w:rPr>
              <w:t>Поэзия</w:t>
            </w:r>
            <w:r w:rsidRPr="00CD4131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второй</w:t>
            </w:r>
            <w:r w:rsidRPr="00CD4131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половины</w:t>
            </w:r>
            <w:r w:rsidRPr="00CD413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XX</w:t>
            </w:r>
            <w:r w:rsidRPr="00CD4131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–</w:t>
            </w:r>
            <w:r w:rsidRPr="00CD413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начала</w:t>
            </w:r>
            <w:r w:rsidRPr="00CD4131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XXI</w:t>
            </w:r>
            <w:r w:rsidRPr="00CD4131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века</w:t>
            </w:r>
            <w:r w:rsidRPr="00CD4131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D4131">
              <w:rPr>
                <w:rFonts w:ascii="Times New Roman" w:eastAsia="Times New Roman" w:hAnsi="Times New Roman" w:cs="Times New Roman"/>
              </w:rPr>
              <w:t xml:space="preserve"> стихотворения Н.А. Заболоцкого, М.А. Светлова, М.В. Исаковского,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К.М.Симонова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 xml:space="preserve">,  Р.Г. Гамзатова, Б.Ш. Окуджавы,   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В.С.Высоцкого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>,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А.А.Вознесенского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>,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Е.А.Евтушенко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>,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</w:rPr>
              <w:t>Р.И.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Рождественского,И.А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>.</w:t>
            </w:r>
            <w:r w:rsidRPr="00CD4131">
              <w:rPr>
                <w:rFonts w:ascii="Times New Roman" w:eastAsia="Times New Roman" w:hAnsi="Times New Roman" w:cs="Times New Roman"/>
                <w:spacing w:val="70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</w:rPr>
              <w:t>Бродского,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А.С.Кушнера</w:t>
            </w:r>
            <w:proofErr w:type="spellEnd"/>
            <w:r w:rsidRPr="00CD413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5CEA477" w14:textId="3C203CC9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C48894F" w14:textId="77777777" w:rsidR="0096467B" w:rsidRPr="00EC4962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3347B03" w14:textId="4B878B73" w:rsidR="0096467B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2F5FF004" w14:textId="6EC534FF" w:rsidR="00AB3024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112066">
              <w:rPr>
                <w:rFonts w:ascii="Times New Roman" w:hAnsi="Times New Roman" w:cs="Times New Roman"/>
                <w:iCs/>
              </w:rPr>
              <w:t>.05.24</w:t>
            </w:r>
          </w:p>
        </w:tc>
        <w:tc>
          <w:tcPr>
            <w:tcW w:w="1195" w:type="dxa"/>
          </w:tcPr>
          <w:p w14:paraId="0E879FB3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962" w:rsidRPr="0091532F" w14:paraId="0AC1226A" w14:textId="77777777" w:rsidTr="00AB3024">
        <w:tc>
          <w:tcPr>
            <w:tcW w:w="897" w:type="dxa"/>
          </w:tcPr>
          <w:p w14:paraId="57AC460F" w14:textId="1C590202" w:rsidR="00EC4962" w:rsidRPr="00112066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</w:t>
            </w:r>
            <w:r w:rsidR="00112066" w:rsidRPr="0011206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6787" w:type="dxa"/>
          </w:tcPr>
          <w:p w14:paraId="0708851E" w14:textId="697EF263" w:rsidR="00EC4962" w:rsidRPr="00CD4131" w:rsidRDefault="00EC4962" w:rsidP="00CD4131">
            <w:pPr>
              <w:pStyle w:val="a5"/>
              <w:ind w:right="114"/>
              <w:rPr>
                <w:rFonts w:ascii="Times New Roman" w:eastAsia="Times New Roman" w:hAnsi="Times New Roman" w:cs="Times New Roman"/>
                <w:spacing w:val="-1"/>
              </w:rPr>
            </w:pPr>
            <w:r w:rsidRPr="00CD4131">
              <w:rPr>
                <w:rFonts w:ascii="Times New Roman" w:eastAsia="Times New Roman" w:hAnsi="Times New Roman" w:cs="Times New Roman"/>
                <w:spacing w:val="-1"/>
              </w:rPr>
              <w:t>Поэзия</w:t>
            </w:r>
            <w:r w:rsidRPr="00CD4131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второй</w:t>
            </w:r>
            <w:r w:rsidRPr="00CD4131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половины</w:t>
            </w:r>
            <w:r w:rsidRPr="00CD413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XX</w:t>
            </w:r>
            <w:r w:rsidRPr="00CD4131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–</w:t>
            </w:r>
            <w:r w:rsidRPr="00CD413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начала</w:t>
            </w:r>
            <w:r w:rsidRPr="00CD4131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XXI</w:t>
            </w:r>
            <w:r w:rsidRPr="00CD4131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>века</w:t>
            </w:r>
            <w:r w:rsidRPr="00CD4131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D4131">
              <w:rPr>
                <w:rFonts w:ascii="Times New Roman" w:eastAsia="Times New Roman" w:hAnsi="Times New Roman" w:cs="Times New Roman"/>
              </w:rPr>
              <w:t xml:space="preserve"> стихотворения </w:t>
            </w:r>
            <w:proofErr w:type="spellStart"/>
            <w:r w:rsidRPr="00CD4131">
              <w:rPr>
                <w:rFonts w:ascii="Times New Roman" w:eastAsia="Times New Roman" w:hAnsi="Times New Roman" w:cs="Times New Roman"/>
              </w:rPr>
              <w:t>К.М.Симонова</w:t>
            </w:r>
            <w:proofErr w:type="spellEnd"/>
            <w:r w:rsidRPr="00CD4131">
              <w:rPr>
                <w:rFonts w:ascii="Times New Roman" w:eastAsia="Times New Roman" w:hAnsi="Times New Roman" w:cs="Times New Roman"/>
              </w:rPr>
              <w:t xml:space="preserve">,  Р.Г. Гамзатова, Б.Ш. Окуджавы, </w:t>
            </w:r>
            <w:proofErr w:type="spellStart"/>
            <w:r w:rsidR="00112066" w:rsidRPr="00CD4131">
              <w:rPr>
                <w:rFonts w:ascii="Times New Roman" w:eastAsia="Times New Roman" w:hAnsi="Times New Roman" w:cs="Times New Roman"/>
              </w:rPr>
              <w:t>В.С.Высоцкого</w:t>
            </w:r>
            <w:proofErr w:type="spellEnd"/>
            <w:r w:rsidR="00112066" w:rsidRPr="00CD4131">
              <w:rPr>
                <w:rFonts w:ascii="Times New Roman" w:eastAsia="Times New Roman" w:hAnsi="Times New Roman" w:cs="Times New Roman"/>
              </w:rPr>
              <w:t>,</w:t>
            </w:r>
            <w:r w:rsidR="00112066"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12066" w:rsidRPr="00CD4131">
              <w:rPr>
                <w:rFonts w:ascii="Times New Roman" w:eastAsia="Times New Roman" w:hAnsi="Times New Roman" w:cs="Times New Roman"/>
              </w:rPr>
              <w:t>А.А.Вознесенского</w:t>
            </w:r>
            <w:proofErr w:type="spellEnd"/>
            <w:r w:rsidR="00112066" w:rsidRPr="00CD4131">
              <w:rPr>
                <w:rFonts w:ascii="Times New Roman" w:eastAsia="Times New Roman" w:hAnsi="Times New Roman" w:cs="Times New Roman"/>
              </w:rPr>
              <w:t>,</w:t>
            </w:r>
            <w:r w:rsidR="00112066"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12066" w:rsidRPr="00CD4131">
              <w:rPr>
                <w:rFonts w:ascii="Times New Roman" w:eastAsia="Times New Roman" w:hAnsi="Times New Roman" w:cs="Times New Roman"/>
              </w:rPr>
              <w:t>Е.А.Евтушенко</w:t>
            </w:r>
            <w:proofErr w:type="spellEnd"/>
            <w:r w:rsidR="00112066" w:rsidRPr="00CD4131">
              <w:rPr>
                <w:rFonts w:ascii="Times New Roman" w:eastAsia="Times New Roman" w:hAnsi="Times New Roman" w:cs="Times New Roman"/>
              </w:rPr>
              <w:t>,</w:t>
            </w:r>
            <w:r w:rsidR="00112066"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12066" w:rsidRPr="00CD4131">
              <w:rPr>
                <w:rFonts w:ascii="Times New Roman" w:eastAsia="Times New Roman" w:hAnsi="Times New Roman" w:cs="Times New Roman"/>
              </w:rPr>
              <w:t>Р.И.</w:t>
            </w:r>
            <w:r w:rsidR="00112066"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12066" w:rsidRPr="00CD4131">
              <w:rPr>
                <w:rFonts w:ascii="Times New Roman" w:eastAsia="Times New Roman" w:hAnsi="Times New Roman" w:cs="Times New Roman"/>
              </w:rPr>
              <w:t>Рождественского,И.А</w:t>
            </w:r>
            <w:proofErr w:type="spellEnd"/>
            <w:r w:rsidR="00112066" w:rsidRPr="00CD4131">
              <w:rPr>
                <w:rFonts w:ascii="Times New Roman" w:eastAsia="Times New Roman" w:hAnsi="Times New Roman" w:cs="Times New Roman"/>
              </w:rPr>
              <w:t>.</w:t>
            </w:r>
            <w:r w:rsidR="00112066" w:rsidRPr="00CD4131">
              <w:rPr>
                <w:rFonts w:ascii="Times New Roman" w:eastAsia="Times New Roman" w:hAnsi="Times New Roman" w:cs="Times New Roman"/>
                <w:spacing w:val="70"/>
              </w:rPr>
              <w:t xml:space="preserve"> </w:t>
            </w:r>
            <w:r w:rsidR="00112066" w:rsidRPr="00CD4131">
              <w:rPr>
                <w:rFonts w:ascii="Times New Roman" w:eastAsia="Times New Roman" w:hAnsi="Times New Roman" w:cs="Times New Roman"/>
              </w:rPr>
              <w:t>Бродского,</w:t>
            </w:r>
            <w:r w:rsidR="00112066"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12066" w:rsidRPr="00CD4131">
              <w:rPr>
                <w:rFonts w:ascii="Times New Roman" w:eastAsia="Times New Roman" w:hAnsi="Times New Roman" w:cs="Times New Roman"/>
              </w:rPr>
              <w:t>А.С.Кушнера</w:t>
            </w:r>
            <w:proofErr w:type="spellEnd"/>
            <w:r w:rsidR="00112066" w:rsidRPr="00CD413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12066" w:rsidRPr="00CD4131">
              <w:rPr>
                <w:rFonts w:ascii="Times New Roman" w:eastAsia="Times New Roman" w:hAnsi="Times New Roman" w:cs="Times New Roman"/>
              </w:rPr>
              <w:t>.</w:t>
            </w:r>
            <w:r w:rsidRPr="00CD4131">
              <w:rPr>
                <w:rFonts w:ascii="Times New Roman" w:eastAsia="Times New Roman" w:hAnsi="Times New Roman" w:cs="Times New Roman"/>
              </w:rPr>
              <w:t xml:space="preserve">  </w:t>
            </w:r>
            <w:r w:rsidRPr="00CD413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851" w:type="dxa"/>
          </w:tcPr>
          <w:p w14:paraId="6CE7974D" w14:textId="29FD8CE7" w:rsidR="00EC4962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0BA46926" w14:textId="0184B39D" w:rsidR="00EC4962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="00112066">
              <w:rPr>
                <w:rFonts w:ascii="Times New Roman" w:hAnsi="Times New Roman" w:cs="Times New Roman"/>
                <w:iCs/>
              </w:rPr>
              <w:t>.05.24</w:t>
            </w:r>
          </w:p>
        </w:tc>
        <w:tc>
          <w:tcPr>
            <w:tcW w:w="1195" w:type="dxa"/>
          </w:tcPr>
          <w:p w14:paraId="3D629A2A" w14:textId="77777777" w:rsidR="00EC4962" w:rsidRPr="0091532F" w:rsidRDefault="00EC4962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066" w:rsidRPr="0091532F" w14:paraId="65C8F160" w14:textId="77777777" w:rsidTr="00AB3024">
        <w:tc>
          <w:tcPr>
            <w:tcW w:w="897" w:type="dxa"/>
          </w:tcPr>
          <w:p w14:paraId="450A956B" w14:textId="77777777" w:rsidR="00112066" w:rsidRP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87" w:type="dxa"/>
          </w:tcPr>
          <w:p w14:paraId="42130F70" w14:textId="1618451C" w:rsidR="00112066" w:rsidRPr="00CD4131" w:rsidRDefault="00112066" w:rsidP="00CD4131">
            <w:pPr>
              <w:pStyle w:val="a5"/>
              <w:ind w:right="114"/>
              <w:rPr>
                <w:rFonts w:ascii="Times New Roman" w:eastAsia="Times New Roman" w:hAnsi="Times New Roman" w:cs="Times New Roman"/>
                <w:spacing w:val="-1"/>
              </w:rPr>
            </w:pPr>
            <w:r w:rsidRPr="00CD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</w:t>
            </w:r>
            <w:r w:rsidRPr="00CD413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D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70440A82" w14:textId="77777777" w:rsidR="00112066" w:rsidRPr="00EC4962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4" w:type="dxa"/>
          </w:tcPr>
          <w:p w14:paraId="7D5420B9" w14:textId="77777777" w:rsid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5" w:type="dxa"/>
          </w:tcPr>
          <w:p w14:paraId="1F785105" w14:textId="77777777" w:rsidR="00112066" w:rsidRPr="0091532F" w:rsidRDefault="00112066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962" w:rsidRPr="0091532F" w14:paraId="1CBB2BE0" w14:textId="77777777" w:rsidTr="00AB3024">
        <w:tc>
          <w:tcPr>
            <w:tcW w:w="897" w:type="dxa"/>
          </w:tcPr>
          <w:p w14:paraId="20ACF103" w14:textId="4EA77954" w:rsidR="00EC4962" w:rsidRPr="00112066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6787" w:type="dxa"/>
          </w:tcPr>
          <w:p w14:paraId="25A6C8D9" w14:textId="779F60BD" w:rsidR="00EC4962" w:rsidRPr="00CD4131" w:rsidRDefault="00112066" w:rsidP="00CD4131">
            <w:pPr>
              <w:pStyle w:val="a5"/>
              <w:ind w:right="11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024">
              <w:rPr>
                <w:rFonts w:ascii="Times New Roman" w:eastAsia="Calibri" w:hAnsi="Times New Roman" w:cs="Times New Roman"/>
              </w:rPr>
              <w:t xml:space="preserve">Зарубежная литература.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В.Шекспир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851" w:type="dxa"/>
          </w:tcPr>
          <w:p w14:paraId="0A73EE9F" w14:textId="7F133063" w:rsidR="00EC4962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1C960FAC" w14:textId="5AEB4435" w:rsidR="00EC4962" w:rsidRPr="00EC4962" w:rsidRDefault="00275A5D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="00112066">
              <w:rPr>
                <w:rFonts w:ascii="Times New Roman" w:hAnsi="Times New Roman" w:cs="Times New Roman"/>
                <w:iCs/>
              </w:rPr>
              <w:t>.05.24</w:t>
            </w:r>
          </w:p>
        </w:tc>
        <w:tc>
          <w:tcPr>
            <w:tcW w:w="1195" w:type="dxa"/>
          </w:tcPr>
          <w:p w14:paraId="43E3FF05" w14:textId="77777777" w:rsidR="00EC4962" w:rsidRPr="0091532F" w:rsidRDefault="00EC4962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3024" w:rsidRPr="0091532F" w14:paraId="11A7B408" w14:textId="77777777" w:rsidTr="00AB3024">
        <w:tc>
          <w:tcPr>
            <w:tcW w:w="897" w:type="dxa"/>
          </w:tcPr>
          <w:p w14:paraId="55078281" w14:textId="16004A94" w:rsidR="00AB3024" w:rsidRPr="00112066" w:rsidRDefault="0096467B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12066">
              <w:rPr>
                <w:rFonts w:ascii="Times New Roman" w:hAnsi="Times New Roman" w:cs="Times New Roman"/>
                <w:iCs/>
              </w:rPr>
              <w:lastRenderedPageBreak/>
              <w:t>6</w:t>
            </w:r>
            <w:r w:rsidR="00EC4962" w:rsidRPr="0011206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6787" w:type="dxa"/>
          </w:tcPr>
          <w:p w14:paraId="1C26707F" w14:textId="6403D740" w:rsidR="00AB3024" w:rsidRPr="00AB3024" w:rsidRDefault="00AB3024" w:rsidP="00AB30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024">
              <w:rPr>
                <w:rFonts w:ascii="Times New Roman" w:eastAsia="Calibri" w:hAnsi="Times New Roman" w:cs="Times New Roman"/>
              </w:rPr>
              <w:t xml:space="preserve">Зарубежная литература. </w:t>
            </w:r>
            <w:proofErr w:type="spellStart"/>
            <w:r w:rsidRPr="00AB3024">
              <w:rPr>
                <w:rFonts w:ascii="Times New Roman" w:eastAsia="Calibri" w:hAnsi="Times New Roman" w:cs="Times New Roman"/>
              </w:rPr>
              <w:t>В.Шекспир</w:t>
            </w:r>
            <w:proofErr w:type="spellEnd"/>
            <w:r w:rsidRPr="00AB3024">
              <w:rPr>
                <w:rFonts w:ascii="Times New Roman" w:eastAsia="Calibri" w:hAnsi="Times New Roman" w:cs="Times New Roman"/>
              </w:rPr>
              <w:t xml:space="preserve"> «Ромео и Джульетта». Вечные проблемы в трагедии. Конфликт живого чувства и предрассудков.</w:t>
            </w:r>
            <w:r w:rsidR="00112066">
              <w:t xml:space="preserve"> </w:t>
            </w:r>
            <w:r w:rsidR="00112066" w:rsidRPr="00112066">
              <w:rPr>
                <w:rFonts w:ascii="Times New Roman" w:eastAsia="Calibri" w:hAnsi="Times New Roman" w:cs="Times New Roman"/>
              </w:rPr>
              <w:t>Ж.-</w:t>
            </w:r>
            <w:proofErr w:type="spellStart"/>
            <w:r w:rsidR="00112066" w:rsidRPr="00112066">
              <w:rPr>
                <w:rFonts w:ascii="Times New Roman" w:eastAsia="Calibri" w:hAnsi="Times New Roman" w:cs="Times New Roman"/>
              </w:rPr>
              <w:t>Б.Мольер</w:t>
            </w:r>
            <w:proofErr w:type="spellEnd"/>
            <w:r w:rsidR="00112066" w:rsidRPr="00112066">
              <w:rPr>
                <w:rFonts w:ascii="Times New Roman" w:eastAsia="Calibri" w:hAnsi="Times New Roman" w:cs="Times New Roman"/>
              </w:rPr>
              <w:t>.  Особенности произведения «Мещанин во дворянстве»</w:t>
            </w:r>
          </w:p>
        </w:tc>
        <w:tc>
          <w:tcPr>
            <w:tcW w:w="851" w:type="dxa"/>
          </w:tcPr>
          <w:p w14:paraId="09B6859E" w14:textId="7E01EC3A" w:rsidR="00AB3024" w:rsidRPr="00EC4962" w:rsidRDefault="00EC4962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96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044" w:type="dxa"/>
          </w:tcPr>
          <w:p w14:paraId="3A30AAD5" w14:textId="6FD4DD34" w:rsidR="00AB3024" w:rsidRPr="00EC4962" w:rsidRDefault="00112066" w:rsidP="00AB302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24.05.24</w:t>
            </w:r>
          </w:p>
        </w:tc>
        <w:tc>
          <w:tcPr>
            <w:tcW w:w="1195" w:type="dxa"/>
          </w:tcPr>
          <w:p w14:paraId="78167C33" w14:textId="77777777" w:rsidR="00AB3024" w:rsidRPr="0091532F" w:rsidRDefault="00AB3024" w:rsidP="00AB3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54ED28C" w14:textId="77777777" w:rsidR="00B303BB" w:rsidRPr="0091532F" w:rsidRDefault="00B303BB" w:rsidP="00B3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03328" w14:textId="77777777" w:rsidR="00E9537C" w:rsidRDefault="00E9537C"/>
    <w:sectPr w:rsidR="00E9537C" w:rsidSect="00534AB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BB"/>
    <w:rsid w:val="00112066"/>
    <w:rsid w:val="00124CE6"/>
    <w:rsid w:val="00151AC1"/>
    <w:rsid w:val="00271A0F"/>
    <w:rsid w:val="00275A5D"/>
    <w:rsid w:val="00534AB6"/>
    <w:rsid w:val="00637FFC"/>
    <w:rsid w:val="006419E2"/>
    <w:rsid w:val="00695E98"/>
    <w:rsid w:val="008F4B6D"/>
    <w:rsid w:val="00903BEC"/>
    <w:rsid w:val="0096467B"/>
    <w:rsid w:val="00AB3024"/>
    <w:rsid w:val="00AD60B9"/>
    <w:rsid w:val="00B303BB"/>
    <w:rsid w:val="00C56BF0"/>
    <w:rsid w:val="00CD4131"/>
    <w:rsid w:val="00D06A5B"/>
    <w:rsid w:val="00D73BAA"/>
    <w:rsid w:val="00D86E9F"/>
    <w:rsid w:val="00E9537C"/>
    <w:rsid w:val="00EC4962"/>
    <w:rsid w:val="00F26D0F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BA92"/>
  <w15:docId w15:val="{11F616C2-C744-4676-87FA-75D78BB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73BAA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D73BAA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uiPriority w:val="99"/>
    <w:unhideWhenUsed/>
    <w:rsid w:val="00124C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4CE6"/>
  </w:style>
  <w:style w:type="table" w:customStyle="1" w:styleId="21">
    <w:name w:val="Сетка таблицы21"/>
    <w:basedOn w:val="a1"/>
    <w:uiPriority w:val="59"/>
    <w:rsid w:val="001120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C56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Бушуева</cp:lastModifiedBy>
  <cp:revision>3</cp:revision>
  <dcterms:created xsi:type="dcterms:W3CDTF">2023-10-15T06:37:00Z</dcterms:created>
  <dcterms:modified xsi:type="dcterms:W3CDTF">2023-10-18T16:01:00Z</dcterms:modified>
</cp:coreProperties>
</file>