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FD06" w14:textId="77777777" w:rsidR="00EC432E" w:rsidRDefault="00EC432E" w:rsidP="0065354A">
      <w:pPr>
        <w:widowControl w:val="0"/>
        <w:shd w:val="clear" w:color="auto" w:fill="FFFFFF"/>
        <w:tabs>
          <w:tab w:val="left" w:pos="-360"/>
          <w:tab w:val="num" w:pos="423"/>
        </w:tabs>
        <w:autoSpaceDE w:val="0"/>
        <w:autoSpaceDN w:val="0"/>
        <w:adjustRightInd w:val="0"/>
        <w:spacing w:after="0" w:line="240" w:lineRule="auto"/>
        <w:ind w:left="63" w:right="2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</w:pPr>
      <w:r w:rsidRPr="00EC432E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Пояснительная записка</w:t>
      </w:r>
    </w:p>
    <w:p w14:paraId="7D95B155" w14:textId="77777777" w:rsidR="0065354A" w:rsidRDefault="0065354A" w:rsidP="0065354A">
      <w:pPr>
        <w:widowControl w:val="0"/>
        <w:shd w:val="clear" w:color="auto" w:fill="FFFFFF"/>
        <w:tabs>
          <w:tab w:val="left" w:pos="-360"/>
          <w:tab w:val="num" w:pos="423"/>
        </w:tabs>
        <w:autoSpaceDE w:val="0"/>
        <w:autoSpaceDN w:val="0"/>
        <w:adjustRightInd w:val="0"/>
        <w:spacing w:after="0" w:line="240" w:lineRule="auto"/>
        <w:ind w:left="63" w:right="2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</w:pPr>
    </w:p>
    <w:p w14:paraId="72C10821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14:paraId="7261DCBC" w14:textId="77777777" w:rsidR="004155BA" w:rsidRPr="0065354A" w:rsidRDefault="004155BA" w:rsidP="0065354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Изучение курса обществознания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14:paraId="2F5E1727" w14:textId="77777777" w:rsidR="00D27BD3" w:rsidRPr="0065354A" w:rsidRDefault="00D27BD3" w:rsidP="0065354A">
      <w:pPr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для </w:t>
      </w:r>
      <w:r w:rsidR="004155BA"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6-9 классов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образования, Примерной</w:t>
      </w:r>
      <w:r w:rsidRPr="00653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 по обществознанию и авторской программы Л. Н. Боголюбова.</w:t>
      </w:r>
    </w:p>
    <w:p w14:paraId="47AAFA93" w14:textId="77777777" w:rsidR="00D27BD3" w:rsidRPr="0065354A" w:rsidRDefault="00D27BD3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14:paraId="055BB737" w14:textId="77777777" w:rsidR="00D27BD3" w:rsidRPr="0065354A" w:rsidRDefault="00D27BD3" w:rsidP="0065354A">
      <w:pPr>
        <w:pStyle w:val="ParagraphStyle"/>
        <w:spacing w:line="285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bCs/>
          <w:spacing w:val="45"/>
          <w:lang w:val="ru-RU"/>
        </w:rPr>
        <w:t>Цель</w:t>
      </w:r>
      <w:r w:rsidR="005D19C0" w:rsidRPr="0065354A">
        <w:rPr>
          <w:rFonts w:ascii="Times New Roman" w:hAnsi="Times New Roman" w:cs="Times New Roman"/>
          <w:bCs/>
          <w:spacing w:val="45"/>
          <w:lang w:val="ru-RU"/>
        </w:rPr>
        <w:t xml:space="preserve"> </w:t>
      </w:r>
      <w:r w:rsidRPr="0065354A">
        <w:rPr>
          <w:rFonts w:ascii="Times New Roman" w:hAnsi="Times New Roman" w:cs="Times New Roman"/>
          <w:lang w:val="ru-RU"/>
        </w:rPr>
        <w:t xml:space="preserve">данного курса – сформировать первоначальные представления о сферах общества:  экономической, политической, социальной, духовной. </w:t>
      </w:r>
    </w:p>
    <w:p w14:paraId="2A907C58" w14:textId="77777777" w:rsidR="00D27BD3" w:rsidRPr="0065354A" w:rsidRDefault="00D27BD3" w:rsidP="0065354A">
      <w:pPr>
        <w:pStyle w:val="ParagraphStyle"/>
        <w:spacing w:line="285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Курс способствует интеллектуальному развитию учащихся, гуманизации личности, формированию жизненной стратегии личности подростка, помогает развивать познавательные способности учащихся. </w:t>
      </w:r>
    </w:p>
    <w:p w14:paraId="03FEFAC3" w14:textId="77777777" w:rsidR="005D19C0" w:rsidRPr="0065354A" w:rsidRDefault="005D19C0" w:rsidP="0065354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65354A">
        <w:rPr>
          <w:rFonts w:ascii="Times New Roman" w:hAnsi="Times New Roman" w:cs="Times New Roman"/>
          <w:b/>
          <w:bCs/>
          <w:spacing w:val="45"/>
          <w:lang w:val="ru-RU"/>
        </w:rPr>
        <w:t>Цели и задачи</w:t>
      </w:r>
      <w:r w:rsidRPr="0065354A">
        <w:rPr>
          <w:rFonts w:ascii="Times New Roman" w:hAnsi="Times New Roman" w:cs="Times New Roman"/>
          <w:b/>
          <w:bCs/>
          <w:lang w:val="ru-RU"/>
        </w:rPr>
        <w:t>:</w:t>
      </w:r>
    </w:p>
    <w:p w14:paraId="67E6C68E" w14:textId="77777777" w:rsidR="005D19C0" w:rsidRPr="0065354A" w:rsidRDefault="005D19C0" w:rsidP="0065354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– 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позиции; </w:t>
      </w:r>
    </w:p>
    <w:p w14:paraId="1B5C2CE0" w14:textId="77777777" w:rsidR="005D19C0" w:rsidRPr="0065354A" w:rsidRDefault="005D19C0" w:rsidP="0065354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– воспитание общероссийской идентичности, гражданской ответственности, уважения к правовым нормам; </w:t>
      </w:r>
    </w:p>
    <w:p w14:paraId="3A324772" w14:textId="77777777" w:rsidR="005D19C0" w:rsidRPr="0065354A" w:rsidRDefault="005D19C0" w:rsidP="0065354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– усвоение знаний, необходимых для социальной адаптации; </w:t>
      </w:r>
    </w:p>
    <w:p w14:paraId="35EBB17D" w14:textId="77777777" w:rsidR="005D19C0" w:rsidRPr="0065354A" w:rsidRDefault="005D19C0" w:rsidP="0065354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–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14:paraId="2E04D06B" w14:textId="77777777" w:rsidR="005D19C0" w:rsidRPr="0065354A" w:rsidRDefault="005D19C0" w:rsidP="0065354A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– формирование опыта применения полученных знаний для решения типичных задач в области экономической и гражданско-правовой деятельности. </w:t>
      </w:r>
    </w:p>
    <w:p w14:paraId="09BC61B4" w14:textId="77777777" w:rsidR="005D19C0" w:rsidRPr="0065354A" w:rsidRDefault="005D19C0" w:rsidP="006535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Межпредметные связи в рамках единой образовательной системы </w:t>
      </w:r>
    </w:p>
    <w:p w14:paraId="1AFCFF26" w14:textId="77777777" w:rsidR="005D19C0" w:rsidRPr="0065354A" w:rsidRDefault="005D19C0" w:rsidP="006535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История: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единой с историей системы обществоведческих понятий, структуры общественных связей; активный перенос общественно-исторических знаний и умений в ситуации, моделирующие актуальные для подростка жизненные задачи. </w:t>
      </w:r>
    </w:p>
    <w:p w14:paraId="76D51697" w14:textId="77777777" w:rsidR="005D19C0" w:rsidRPr="0065354A" w:rsidRDefault="005D19C0" w:rsidP="006535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Литература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систематический курс развития отечественной литературы, позволяющий прослеживать закономерности отражения общественно-исторических явлений Новейшего времени в произведениях литературы и судьбе писателей.  </w:t>
      </w:r>
    </w:p>
    <w:p w14:paraId="67D08B20" w14:textId="77777777" w:rsidR="005D19C0" w:rsidRPr="0065354A" w:rsidRDefault="005D19C0" w:rsidP="006535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География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закономерности взаимодействия общества и природы в глобальном контексте мировой экономической системы</w:t>
      </w:r>
    </w:p>
    <w:p w14:paraId="46763699" w14:textId="77777777" w:rsidR="005D19C0" w:rsidRPr="0065354A" w:rsidRDefault="005D19C0" w:rsidP="0065354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Биология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общие закономерности развития жизни на Земле, позволяющие устанавливать взаимосвязи биологических и социальных процессов. </w:t>
      </w:r>
    </w:p>
    <w:p w14:paraId="40195B9B" w14:textId="77777777" w:rsidR="005D19C0" w:rsidRPr="0065354A" w:rsidRDefault="005D19C0" w:rsidP="0065354A">
      <w:pPr>
        <w:widowControl w:val="0"/>
        <w:autoSpaceDE w:val="0"/>
        <w:autoSpaceDN w:val="0"/>
        <w:adjustRightInd w:val="0"/>
        <w:spacing w:after="0" w:line="240" w:lineRule="auto"/>
        <w:ind w:left="-180" w:right="13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7DC22DA" w14:textId="77777777" w:rsidR="005D19C0" w:rsidRPr="0065354A" w:rsidRDefault="005D19C0" w:rsidP="0065354A">
      <w:pPr>
        <w:widowControl w:val="0"/>
        <w:autoSpaceDE w:val="0"/>
        <w:autoSpaceDN w:val="0"/>
        <w:adjustRightInd w:val="0"/>
        <w:spacing w:after="0" w:line="240" w:lineRule="auto"/>
        <w:ind w:left="-180" w:right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- ценностные ориентиры содержания предмета;</w:t>
      </w:r>
    </w:p>
    <w:p w14:paraId="4331BAFE" w14:textId="77777777" w:rsidR="005D19C0" w:rsidRPr="0065354A" w:rsidRDefault="005D19C0" w:rsidP="0065354A">
      <w:pPr>
        <w:widowControl w:val="0"/>
        <w:autoSpaceDE w:val="0"/>
        <w:autoSpaceDN w:val="0"/>
        <w:adjustRightInd w:val="0"/>
        <w:spacing w:after="0" w:line="240" w:lineRule="auto"/>
        <w:ind w:left="1080" w:right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ценность истины -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ценность научного познания как части культуры  </w:t>
      </w:r>
    </w:p>
    <w:p w14:paraId="65DF8C25" w14:textId="77777777" w:rsidR="005D19C0" w:rsidRPr="0065354A" w:rsidRDefault="005D19C0" w:rsidP="0065354A">
      <w:pPr>
        <w:widowControl w:val="0"/>
        <w:autoSpaceDE w:val="0"/>
        <w:autoSpaceDN w:val="0"/>
        <w:adjustRightInd w:val="0"/>
        <w:spacing w:after="0" w:line="240" w:lineRule="auto"/>
        <w:ind w:left="1080" w:right="1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человечества, разума, понимания сущности бытия, мироздания;</w:t>
      </w:r>
    </w:p>
    <w:p w14:paraId="4C105A88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ценность человека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познанию </w:t>
      </w:r>
    </w:p>
    <w:p w14:paraId="2A6DED3F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мира и самосовершенствованию;</w:t>
      </w:r>
    </w:p>
    <w:p w14:paraId="56335B8F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 </w:t>
      </w:r>
    </w:p>
    <w:p w14:paraId="0B4C5658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деятельности и жизни;</w:t>
      </w:r>
    </w:p>
    <w:p w14:paraId="0A9915D6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и предъявления человеком своих </w:t>
      </w:r>
    </w:p>
    <w:p w14:paraId="2DE75822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мыслей и поступков, но свободы, естественно ограниченной нормами и</w:t>
      </w:r>
    </w:p>
    <w:p w14:paraId="1F2CDC55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правилами поведения в обществе;</w:t>
      </w:r>
    </w:p>
    <w:p w14:paraId="170D6367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ценность гражданственности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</w:t>
      </w:r>
    </w:p>
    <w:p w14:paraId="77AB1492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общества, народа, представителя страны и государства;</w:t>
      </w:r>
    </w:p>
    <w:p w14:paraId="7941210B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ценность патриотизма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</w:t>
      </w:r>
    </w:p>
    <w:p w14:paraId="529D9483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выражающееся в любви к России,  народу, в осознанном желании служить </w:t>
      </w:r>
    </w:p>
    <w:p w14:paraId="025746A0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Отечеству;</w:t>
      </w:r>
    </w:p>
    <w:p w14:paraId="693D2437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ценность жизни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признание человеческой жизни и существования</w:t>
      </w:r>
    </w:p>
    <w:p w14:paraId="69A345BF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живого в природе в целом как величайшей ценности, как основы для </w:t>
      </w:r>
    </w:p>
    <w:p w14:paraId="37B79338" w14:textId="77777777" w:rsidR="005D19C0" w:rsidRPr="0065354A" w:rsidRDefault="005D19C0" w:rsidP="006535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подлинного экологического сознания;</w:t>
      </w:r>
    </w:p>
    <w:p w14:paraId="1897953A" w14:textId="77777777" w:rsidR="005D19C0" w:rsidRPr="0065354A" w:rsidRDefault="005D19C0" w:rsidP="006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ценность добра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направленность человека на развитие и сохранение </w:t>
      </w:r>
    </w:p>
    <w:p w14:paraId="0A44894C" w14:textId="77777777" w:rsidR="005D19C0" w:rsidRPr="0065354A" w:rsidRDefault="005D19C0" w:rsidP="006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жизни, через сострадание и милосердие как проявление высшей </w:t>
      </w:r>
    </w:p>
    <w:p w14:paraId="0253D712" w14:textId="77777777" w:rsidR="005D19C0" w:rsidRPr="0065354A" w:rsidRDefault="005D19C0" w:rsidP="006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человеческой способности - любви.</w:t>
      </w:r>
    </w:p>
    <w:p w14:paraId="656E7254" w14:textId="77777777" w:rsidR="005D19C0" w:rsidRPr="0065354A" w:rsidRDefault="005D19C0" w:rsidP="0065354A">
      <w:pPr>
        <w:pStyle w:val="ParagraphStyle"/>
        <w:spacing w:line="285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14:paraId="5924E179" w14:textId="77777777" w:rsidR="005D19C0" w:rsidRPr="0065354A" w:rsidRDefault="00D75B8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обществознания расчитан на 1 час в неделю; с 6 по 8 класс 35 недель (35 часов в год); 9 класс 34 недели (34 часа в год).</w:t>
      </w:r>
    </w:p>
    <w:p w14:paraId="76EAD172" w14:textId="77777777" w:rsidR="00D75B8A" w:rsidRPr="0065354A" w:rsidRDefault="00D75B8A" w:rsidP="0065354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результаты изучения предмета ;</w:t>
      </w:r>
    </w:p>
    <w:p w14:paraId="2971F13C" w14:textId="77777777" w:rsidR="00D75B8A" w:rsidRPr="0065354A" w:rsidRDefault="00D75B8A" w:rsidP="0065354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личностные,</w:t>
      </w: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принцип адаптивности; принцип развития; принцип комфортности, </w:t>
      </w: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включающие готовность и способность обучающихся к саморазвитию, 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          компетенции, личностные качества; сформированность основ гражданской идентичности.</w:t>
      </w:r>
    </w:p>
    <w:p w14:paraId="13405727" w14:textId="77777777" w:rsidR="00D75B8A" w:rsidRPr="0065354A" w:rsidRDefault="00D75B8A" w:rsidP="0065354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метапредметные</w:t>
      </w: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 компетенциями, составляющими основу умения учиться, и</w:t>
      </w:r>
      <w:r w:rsidRPr="006535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 понятиями.</w:t>
      </w:r>
    </w:p>
    <w:p w14:paraId="265C2A2B" w14:textId="77777777" w:rsidR="00D75B8A" w:rsidRPr="0065354A" w:rsidRDefault="00D75B8A" w:rsidP="0065354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предметные</w:t>
      </w:r>
      <w:r w:rsidRPr="00653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  знания, его преобразованию и применению, а также систему основополагающих элементов   научного знания, лежащих в основе современной научной картины мира.</w:t>
      </w:r>
    </w:p>
    <w:p w14:paraId="38CA7389" w14:textId="77777777" w:rsidR="00D75B8A" w:rsidRPr="0065354A" w:rsidRDefault="00D75B8A" w:rsidP="0065354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F2649" w14:textId="77777777" w:rsidR="00D75B8A" w:rsidRPr="0065354A" w:rsidRDefault="00D75B8A" w:rsidP="0065354A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Основное содержание предмета</w:t>
      </w:r>
    </w:p>
    <w:p w14:paraId="452C9E5A" w14:textId="77777777" w:rsidR="00D75B8A" w:rsidRPr="0065354A" w:rsidRDefault="00D75B8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класс:</w:t>
      </w:r>
    </w:p>
    <w:p w14:paraId="5BC3C8BF" w14:textId="77777777" w:rsidR="00D75B8A" w:rsidRPr="0065354A" w:rsidRDefault="00D75B8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Раздел «Человек» (8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 включает в себя темы: </w:t>
      </w:r>
      <w:r w:rsidR="003A35D2" w:rsidRPr="0065354A">
        <w:rPr>
          <w:rFonts w:ascii="Times New Roman" w:eastAsia="Calibri" w:hAnsi="Times New Roman" w:cs="Times New Roman"/>
          <w:sz w:val="24"/>
          <w:szCs w:val="24"/>
        </w:rPr>
        <w:t>ч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еловек родился; </w:t>
      </w:r>
      <w:r w:rsidR="003A35D2" w:rsidRPr="0065354A">
        <w:rPr>
          <w:rFonts w:ascii="Times New Roman" w:eastAsia="Calibri" w:hAnsi="Times New Roman" w:cs="Times New Roman"/>
          <w:sz w:val="24"/>
          <w:szCs w:val="24"/>
        </w:rPr>
        <w:t>ч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еловек – личность; </w:t>
      </w:r>
      <w:r w:rsidR="003A35D2" w:rsidRPr="0065354A">
        <w:rPr>
          <w:rFonts w:ascii="Times New Roman" w:eastAsia="Calibri" w:hAnsi="Times New Roman" w:cs="Times New Roman"/>
          <w:sz w:val="24"/>
          <w:szCs w:val="24"/>
        </w:rPr>
        <w:t>о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собый возраст: отрочество; </w:t>
      </w:r>
      <w:r w:rsidR="003A35D2" w:rsidRPr="0065354A">
        <w:rPr>
          <w:rFonts w:ascii="Times New Roman" w:eastAsia="Calibri" w:hAnsi="Times New Roman" w:cs="Times New Roman"/>
          <w:sz w:val="24"/>
          <w:szCs w:val="24"/>
        </w:rPr>
        <w:t>п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ознай самого себя; </w:t>
      </w:r>
      <w:r w:rsidR="003A35D2" w:rsidRPr="0065354A">
        <w:rPr>
          <w:rFonts w:ascii="Times New Roman" w:eastAsia="Calibri" w:hAnsi="Times New Roman" w:cs="Times New Roman"/>
          <w:sz w:val="24"/>
          <w:szCs w:val="24"/>
        </w:rPr>
        <w:t>ч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еловек и его деятельность; </w:t>
      </w:r>
      <w:r w:rsidR="003A35D2" w:rsidRPr="0065354A">
        <w:rPr>
          <w:rFonts w:ascii="Times New Roman" w:eastAsia="Calibri" w:hAnsi="Times New Roman" w:cs="Times New Roman"/>
          <w:sz w:val="24"/>
          <w:szCs w:val="24"/>
        </w:rPr>
        <w:t>ч</w:t>
      </w:r>
      <w:r w:rsidRPr="0065354A">
        <w:rPr>
          <w:rFonts w:ascii="Times New Roman" w:eastAsia="Calibri" w:hAnsi="Times New Roman" w:cs="Times New Roman"/>
          <w:sz w:val="24"/>
          <w:szCs w:val="24"/>
        </w:rPr>
        <w:t>то человек чувствует, о чем размышляет.</w:t>
      </w:r>
    </w:p>
    <w:p w14:paraId="00F9305E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Жизнь – великое чудо. Зачем человек рождается. Возрастные периоды жизни человека. Что человек наследует от своих родителей. Внимание к старым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людям.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 – существо социальное. Что такое личность. Индивидуальность. Индивид.</w:t>
      </w:r>
      <w:r w:rsidR="00AB4DBD" w:rsidRPr="00653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hAnsi="Times New Roman" w:cs="Times New Roman"/>
          <w:sz w:val="24"/>
          <w:szCs w:val="24"/>
        </w:rPr>
        <w:t>Легко ли быть подростком. Отрочество – пора мечтаний. Самостоятельность – показатель взрослости. Пользу или вред приносит самостоятельность?</w:t>
      </w:r>
      <w:r w:rsidR="00AB4DBD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мира и себя. Что такое самосознание. На что ты способен</w:t>
      </w:r>
      <w:r w:rsidR="00AB4DBD"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Труд. Трудовой кодекс РФ. Право на труд. «Птицу узнают по полету, а человека по работе». «Пчела мала, да и та работает». Жизнь человека многогранна</w:t>
      </w:r>
      <w:r w:rsidR="00AB4DBD"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потребности. «Не место красит человека…» мир мыслей и чувств</w:t>
      </w:r>
      <w:r w:rsidR="00AB4DBD"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C1259E" w14:textId="77777777" w:rsidR="005D19C0" w:rsidRPr="0065354A" w:rsidRDefault="00D75B8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5354A">
        <w:rPr>
          <w:rFonts w:ascii="Times New Roman" w:hAnsi="Times New Roman" w:cs="Times New Roman"/>
          <w:b/>
          <w:sz w:val="24"/>
          <w:szCs w:val="24"/>
        </w:rPr>
        <w:t>Семья (5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 включает в себя темы:</w:t>
      </w:r>
      <w:r w:rsidR="003A35D2" w:rsidRPr="0065354A">
        <w:rPr>
          <w:rFonts w:ascii="Times New Roman" w:hAnsi="Times New Roman" w:cs="Times New Roman"/>
          <w:sz w:val="24"/>
          <w:szCs w:val="24"/>
        </w:rPr>
        <w:t xml:space="preserve"> с</w:t>
      </w:r>
      <w:r w:rsidR="003A35D2" w:rsidRPr="0065354A">
        <w:rPr>
          <w:rFonts w:ascii="Times New Roman" w:eastAsia="Calibri" w:hAnsi="Times New Roman" w:cs="Times New Roman"/>
          <w:sz w:val="24"/>
          <w:szCs w:val="24"/>
        </w:rPr>
        <w:t>емья  ячейка общества; семейное хозяйство; делу время, потехе час.</w:t>
      </w:r>
    </w:p>
    <w:p w14:paraId="76CD0353" w14:textId="77777777" w:rsidR="00D43FE0" w:rsidRPr="0065354A" w:rsidRDefault="00D43FE0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Семья – ячейка общества. Условия для со-здания семьи. Сколько «я» в слове «семья».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Какие бывают семьи.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Семейные заботы.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 xml:space="preserve">Как правильно вести хозяйство. </w:t>
      </w:r>
      <w:r w:rsidRPr="0065354A">
        <w:rPr>
          <w:rFonts w:ascii="Times New Roman" w:hAnsi="Times New Roman" w:cs="Times New Roman"/>
          <w:sz w:val="24"/>
          <w:szCs w:val="24"/>
        </w:rPr>
        <w:t>Делу время, потехе час. Что такое свободное время. Движение полезное и бесполезное. Домашний мастер. Что такое хобби. Свободное время и телевизор</w:t>
      </w:r>
      <w:r w:rsidR="00AB4DBD" w:rsidRPr="0065354A">
        <w:rPr>
          <w:rFonts w:ascii="Times New Roman" w:hAnsi="Times New Roman" w:cs="Times New Roman"/>
          <w:sz w:val="24"/>
          <w:szCs w:val="24"/>
        </w:rPr>
        <w:t>.</w:t>
      </w:r>
    </w:p>
    <w:p w14:paraId="3205864F" w14:textId="77777777" w:rsidR="005D19C0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5354A">
        <w:rPr>
          <w:rFonts w:ascii="Times New Roman" w:hAnsi="Times New Roman" w:cs="Times New Roman"/>
          <w:b/>
          <w:sz w:val="24"/>
          <w:szCs w:val="24"/>
        </w:rPr>
        <w:t>Школа (4 часа)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 включает в себя темы:</w:t>
      </w:r>
      <w:r w:rsidRPr="0065354A">
        <w:rPr>
          <w:rFonts w:ascii="Times New Roman" w:hAnsi="Times New Roman" w:cs="Times New Roman"/>
          <w:sz w:val="24"/>
          <w:szCs w:val="24"/>
        </w:rPr>
        <w:t xml:space="preserve"> п</w:t>
      </w:r>
      <w:r w:rsidRPr="0065354A">
        <w:rPr>
          <w:rFonts w:ascii="Times New Roman" w:eastAsia="Calibri" w:hAnsi="Times New Roman" w:cs="Times New Roman"/>
          <w:sz w:val="24"/>
          <w:szCs w:val="24"/>
        </w:rPr>
        <w:t>рофессия – ученик; одноклассники, сверстники, друзья.</w:t>
      </w:r>
    </w:p>
    <w:p w14:paraId="18FE419E" w14:textId="77777777" w:rsidR="00D43FE0" w:rsidRPr="0065354A" w:rsidRDefault="00D43FE0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>Профессия – ученик. Школьное образование. Чему учит школа. Учись учиться. Как учили в прежние времена</w:t>
      </w:r>
      <w:r w:rsidR="00AB4DBD" w:rsidRPr="006535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Одноклассники, сверстники, друзья. Ты и другие ребята. Как не обидеть словом. Конфликты в классном коллективе и пути их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преодоления.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Учимся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 жить дружно в классе</w:t>
      </w:r>
      <w:r w:rsidR="00AB4DBD" w:rsidRPr="006535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D2817B9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5354A">
        <w:rPr>
          <w:rFonts w:ascii="Times New Roman" w:hAnsi="Times New Roman" w:cs="Times New Roman"/>
          <w:b/>
          <w:sz w:val="24"/>
          <w:szCs w:val="24"/>
        </w:rPr>
        <w:t xml:space="preserve">Труд (5 часов) 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>труд - основа жизни; труд  творчество; на пути к жизненному успеху.</w:t>
      </w:r>
    </w:p>
    <w:p w14:paraId="3622FF6E" w14:textId="77777777" w:rsidR="00D43FE0" w:rsidRPr="0065354A" w:rsidRDefault="00D43FE0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>Труд – основа жизни.</w:t>
      </w:r>
      <w:r w:rsidR="00AB4DBD" w:rsidRPr="00653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>Каким бывает труд. Что создается трудом. Как оценивается труд. Богатство и бедность. Богатство обязывает. Благотворительность и меценатство</w:t>
      </w:r>
      <w:r w:rsidR="00AB4DBD" w:rsidRPr="006535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354A">
        <w:rPr>
          <w:rFonts w:ascii="Times New Roman" w:eastAsia="Calibri" w:hAnsi="Times New Roman" w:cs="Times New Roman"/>
          <w:sz w:val="24"/>
          <w:szCs w:val="24"/>
        </w:rPr>
        <w:t>Труд и творчество. Кого можно назвать мастером. Творчество в искусстве</w:t>
      </w:r>
      <w:r w:rsidR="00AB4DBD" w:rsidRPr="006535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354A">
        <w:rPr>
          <w:rFonts w:ascii="Times New Roman" w:hAnsi="Times New Roman" w:cs="Times New Roman"/>
          <w:sz w:val="24"/>
          <w:szCs w:val="24"/>
        </w:rPr>
        <w:t>Слагаемые жизненного успеха. Привычка к труду помогает успеху. Выбор профессии. Поддержка близких – залог успеха. Выбор жизненного пути</w:t>
      </w:r>
      <w:r w:rsidR="00AB4DBD" w:rsidRPr="0065354A">
        <w:rPr>
          <w:rFonts w:ascii="Times New Roman" w:hAnsi="Times New Roman" w:cs="Times New Roman"/>
          <w:sz w:val="24"/>
          <w:szCs w:val="24"/>
        </w:rPr>
        <w:t>.</w:t>
      </w:r>
    </w:p>
    <w:p w14:paraId="77ADF619" w14:textId="77777777" w:rsidR="00D43FE0" w:rsidRPr="0065354A" w:rsidRDefault="009B0D96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Раздел Родина (6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 включает в себя темы: что значит быть патриотом; символика России; гражданин – Отечества достойный сын; мы – многонациональный народ.</w:t>
      </w:r>
    </w:p>
    <w:p w14:paraId="67C726CC" w14:textId="77777777" w:rsidR="009B0D96" w:rsidRPr="0065354A" w:rsidRDefault="009B0D96" w:rsidP="0065354A">
      <w:pPr>
        <w:pStyle w:val="ParagraphStyle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eastAsia="Calibri" w:hAnsi="Times New Roman" w:cs="Times New Roman"/>
          <w:lang w:val="ru-RU"/>
        </w:rPr>
        <w:t xml:space="preserve">      </w:t>
      </w:r>
      <w:r w:rsidRPr="0065354A">
        <w:rPr>
          <w:rFonts w:ascii="Times New Roman" w:eastAsia="Calibri" w:hAnsi="Times New Roman" w:cs="Times New Roman"/>
        </w:rPr>
        <w:t>Содержание раздела:</w:t>
      </w:r>
      <w:r w:rsidRPr="0065354A">
        <w:rPr>
          <w:rFonts w:ascii="Times New Roman" w:hAnsi="Times New Roman" w:cs="Times New Roman"/>
          <w:lang w:val="ru-RU"/>
        </w:rPr>
        <w:t xml:space="preserve"> Наша </w:t>
      </w:r>
      <w:r w:rsidRPr="0065354A">
        <w:rPr>
          <w:rFonts w:ascii="Times New Roman" w:hAnsi="Times New Roman" w:cs="Times New Roman"/>
          <w:caps/>
          <w:lang w:val="ru-RU"/>
        </w:rPr>
        <w:t>р</w:t>
      </w:r>
      <w:r w:rsidRPr="0065354A">
        <w:rPr>
          <w:rFonts w:ascii="Times New Roman" w:hAnsi="Times New Roman" w:cs="Times New Roman"/>
          <w:lang w:val="ru-RU"/>
        </w:rPr>
        <w:t xml:space="preserve">одина – Россия, Российская Федерация. Русский язык – государственный. Что значит быть патриотом. За что мы любим свою родину. Символика России. Герб России в прошлом и теперь. Российский флаг. Гимн. Гражданин – Отечества достойный сын. Кого называют гражданином. Права граждан России. Обязанности граждан. Российской Федерации. Мы – многонациональный народ. Народы России – одна семья. </w:t>
      </w:r>
      <w:r w:rsidR="00565A30" w:rsidRPr="0065354A">
        <w:rPr>
          <w:rFonts w:ascii="Times New Roman" w:hAnsi="Times New Roman" w:cs="Times New Roman"/>
          <w:spacing w:val="15"/>
          <w:lang w:val="ru-RU"/>
        </w:rPr>
        <w:t>М</w:t>
      </w:r>
      <w:r w:rsidR="00565A30">
        <w:rPr>
          <w:rFonts w:ascii="Times New Roman" w:hAnsi="Times New Roman" w:cs="Times New Roman"/>
          <w:lang w:val="ru-RU"/>
        </w:rPr>
        <w:t>ногонациональ</w:t>
      </w:r>
      <w:r w:rsidR="00565A30" w:rsidRPr="0065354A">
        <w:rPr>
          <w:rFonts w:ascii="Times New Roman" w:hAnsi="Times New Roman" w:cs="Times New Roman"/>
          <w:lang w:val="ru-RU"/>
        </w:rPr>
        <w:t>на</w:t>
      </w:r>
      <w:r w:rsidR="00565A30" w:rsidRPr="0065354A">
        <w:rPr>
          <w:rFonts w:ascii="Times New Roman" w:hAnsi="Times New Roman" w:cs="Times New Roman"/>
          <w:spacing w:val="15"/>
          <w:lang w:val="ru-RU"/>
        </w:rPr>
        <w:t>я</w:t>
      </w:r>
      <w:r w:rsidRPr="0065354A">
        <w:rPr>
          <w:rFonts w:ascii="Times New Roman" w:hAnsi="Times New Roman" w:cs="Times New Roman"/>
          <w:lang w:val="ru-RU"/>
        </w:rPr>
        <w:t xml:space="preserve"> культура России. Что такое национальность.</w:t>
      </w:r>
    </w:p>
    <w:p w14:paraId="5E285AEA" w14:textId="77777777" w:rsidR="00D43FE0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5354A">
        <w:rPr>
          <w:rFonts w:ascii="Times New Roman" w:hAnsi="Times New Roman" w:cs="Times New Roman"/>
          <w:b/>
          <w:sz w:val="24"/>
          <w:szCs w:val="24"/>
        </w:rPr>
        <w:t>Добродетели (7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 включает в себя темы: человек славен добрыми делами; будь смелым; что такое человечность.</w:t>
      </w:r>
      <w:r w:rsidR="00D43FE0" w:rsidRPr="006535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34B80C" w14:textId="77777777" w:rsidR="003A35D2" w:rsidRPr="0065354A" w:rsidRDefault="009B0D96" w:rsidP="0065354A">
      <w:pPr>
        <w:pStyle w:val="ParagraphStyle"/>
        <w:spacing w:line="280" w:lineRule="auto"/>
        <w:jc w:val="both"/>
        <w:rPr>
          <w:rFonts w:ascii="Times New Roman" w:eastAsia="Calibri" w:hAnsi="Times New Roman" w:cs="Times New Roman"/>
          <w:lang w:val="ru-RU"/>
        </w:rPr>
      </w:pPr>
      <w:r w:rsidRPr="0065354A">
        <w:rPr>
          <w:rFonts w:ascii="Times New Roman" w:eastAsia="Calibri" w:hAnsi="Times New Roman" w:cs="Times New Roman"/>
          <w:lang w:val="ru-RU"/>
        </w:rPr>
        <w:t xml:space="preserve">      </w:t>
      </w:r>
      <w:r w:rsidRPr="0065354A">
        <w:rPr>
          <w:rFonts w:ascii="Times New Roman" w:eastAsia="Calibri" w:hAnsi="Times New Roman" w:cs="Times New Roman"/>
        </w:rPr>
        <w:t>Содержание раздела:</w:t>
      </w:r>
      <w:r w:rsidRPr="0065354A">
        <w:rPr>
          <w:rFonts w:ascii="Times New Roman" w:hAnsi="Times New Roman" w:cs="Times New Roman"/>
          <w:lang w:val="ru-RU"/>
        </w:rPr>
        <w:t xml:space="preserve"> Человек славен добрыми делами. Что такое доброта. Доброе – значит хорошее. «Золотое правило нравственности» – главное правило хорошего человек. </w:t>
      </w:r>
      <w:r w:rsidRPr="0065354A">
        <w:rPr>
          <w:rFonts w:ascii="Times New Roman" w:eastAsia="Calibri" w:hAnsi="Times New Roman" w:cs="Times New Roman"/>
        </w:rPr>
        <w:t>Что такое страх. Смелость и отвага. Имей смелость сказать злу «нет»</w:t>
      </w:r>
      <w:r w:rsidRPr="0065354A">
        <w:rPr>
          <w:rFonts w:ascii="Times New Roman" w:eastAsia="Calibri" w:hAnsi="Times New Roman" w:cs="Times New Roman"/>
          <w:lang w:val="ru-RU"/>
        </w:rPr>
        <w:t xml:space="preserve">. </w:t>
      </w:r>
      <w:r w:rsidRPr="0065354A">
        <w:rPr>
          <w:rFonts w:ascii="Times New Roman" w:eastAsia="Calibri" w:hAnsi="Times New Roman" w:cs="Times New Roman"/>
        </w:rPr>
        <w:t>Гуманизм – уважение и любовь к людям. Прояви внимание к старикам</w:t>
      </w:r>
      <w:r w:rsidRPr="0065354A">
        <w:rPr>
          <w:rFonts w:ascii="Times New Roman" w:eastAsia="Calibri" w:hAnsi="Times New Roman" w:cs="Times New Roman"/>
          <w:lang w:val="ru-RU"/>
        </w:rPr>
        <w:t>.</w:t>
      </w:r>
    </w:p>
    <w:p w14:paraId="7A85738E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14:paraId="6CAF0E90" w14:textId="77777777" w:rsidR="00AB4DBD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65354A">
        <w:rPr>
          <w:rFonts w:ascii="Times New Roman" w:hAnsi="Times New Roman" w:cs="Times New Roman"/>
          <w:b/>
          <w:sz w:val="24"/>
          <w:szCs w:val="24"/>
        </w:rPr>
        <w:t>Человек среди людей (5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E8D72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Отношения между людьми</w:t>
      </w:r>
    </w:p>
    <w:p w14:paraId="19150DE2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Ты и твои товарищи</w:t>
      </w:r>
    </w:p>
    <w:p w14:paraId="57C244CF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Зачем люди общаются</w:t>
      </w:r>
    </w:p>
    <w:p w14:paraId="52D68B65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Почему нужно быть терпимым</w:t>
      </w:r>
    </w:p>
    <w:p w14:paraId="0BAE8580" w14:textId="77777777" w:rsidR="00AB4DBD" w:rsidRPr="0065354A" w:rsidRDefault="009B0D96" w:rsidP="0065354A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eastAsia="Calibri" w:hAnsi="Times New Roman" w:cs="Times New Roman"/>
        </w:rPr>
        <w:t>Содержание раздела:</w:t>
      </w:r>
      <w:r w:rsidR="00AB4DBD" w:rsidRPr="0065354A">
        <w:rPr>
          <w:rFonts w:ascii="Times New Roman" w:hAnsi="Times New Roman" w:cs="Times New Roman"/>
          <w:lang w:val="ru-RU"/>
        </w:rPr>
        <w:t xml:space="preserve"> Какие отношения называются межличностными. Чувства – основа межличностных отношений. Виды межличностных отношений.</w:t>
      </w:r>
      <w:r w:rsidR="00AB4DBD" w:rsidRPr="0065354A">
        <w:rPr>
          <w:rFonts w:ascii="Times New Roman" w:hAnsi="Times New Roman" w:cs="Times New Roman"/>
        </w:rPr>
        <w:t xml:space="preserve"> </w:t>
      </w:r>
      <w:r w:rsidR="00AB4DBD" w:rsidRPr="0065354A">
        <w:rPr>
          <w:rFonts w:ascii="Times New Roman" w:hAnsi="Times New Roman" w:cs="Times New Roman"/>
          <w:lang w:val="ru-RU"/>
        </w:rPr>
        <w:t xml:space="preserve">Какие бывают группы. Кто может быть лидером. О поощрениях и наказаниях. С какой группой тебе по пути. Что такое общение. Каковы цели общения. Как люди общаются. Особенности общения со сверстниками. Культура </w:t>
      </w:r>
      <w:r w:rsidR="00565A30" w:rsidRPr="0065354A">
        <w:rPr>
          <w:rFonts w:ascii="Times New Roman" w:hAnsi="Times New Roman" w:cs="Times New Roman"/>
          <w:lang w:val="ru-RU"/>
        </w:rPr>
        <w:t>общения.</w:t>
      </w:r>
      <w:r w:rsidR="00565A30">
        <w:rPr>
          <w:rFonts w:ascii="Times New Roman" w:hAnsi="Times New Roman" w:cs="Times New Roman"/>
          <w:lang w:val="ru-RU"/>
        </w:rPr>
        <w:t xml:space="preserve"> </w:t>
      </w:r>
      <w:r w:rsidR="00565A30" w:rsidRPr="0065354A">
        <w:rPr>
          <w:rFonts w:ascii="Times New Roman" w:hAnsi="Times New Roman" w:cs="Times New Roman"/>
          <w:lang w:val="ru-RU"/>
        </w:rPr>
        <w:t>Как</w:t>
      </w:r>
      <w:r w:rsidR="00AB4DBD" w:rsidRPr="0065354A">
        <w:rPr>
          <w:rFonts w:ascii="Times New Roman" w:hAnsi="Times New Roman" w:cs="Times New Roman"/>
          <w:lang w:val="ru-RU"/>
        </w:rPr>
        <w:t xml:space="preserve"> возникает меж-личностный конфликт. Конфликт </w:t>
      </w:r>
    </w:p>
    <w:p w14:paraId="414430E1" w14:textId="77777777" w:rsidR="00AB4DBD" w:rsidRPr="0065354A" w:rsidRDefault="00AB4DBD" w:rsidP="0065354A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разгорается. Как не проиграть в конфликте. Толерантное отношение к окружающим.</w:t>
      </w:r>
    </w:p>
    <w:p w14:paraId="7013F61C" w14:textId="77777777" w:rsidR="00AB4DBD" w:rsidRPr="0065354A" w:rsidRDefault="00AB4DBD" w:rsidP="0065354A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</w:p>
    <w:p w14:paraId="48D59039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5354A">
        <w:rPr>
          <w:rFonts w:ascii="Times New Roman" w:hAnsi="Times New Roman" w:cs="Times New Roman"/>
          <w:b/>
          <w:sz w:val="24"/>
          <w:szCs w:val="24"/>
        </w:rPr>
        <w:t xml:space="preserve">Человек и закон (11 часов) 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>Что значит жить по правилам</w:t>
      </w:r>
    </w:p>
    <w:p w14:paraId="440AC4E1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Социальные нормы</w:t>
      </w:r>
    </w:p>
    <w:p w14:paraId="6C2FD456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Права и обязанности граждан; почему важно соблюдать законы</w:t>
      </w:r>
    </w:p>
    <w:p w14:paraId="01F1D6F7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Закон и справедливость</w:t>
      </w:r>
    </w:p>
    <w:p w14:paraId="35D06E9D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Защита отечества</w:t>
      </w:r>
    </w:p>
    <w:p w14:paraId="18304F50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Что такое дисциплина</w:t>
      </w:r>
    </w:p>
    <w:p w14:paraId="105F651D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Виновен – отвечай</w:t>
      </w:r>
    </w:p>
    <w:p w14:paraId="36B6D417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Кто стоит на страже закона</w:t>
      </w:r>
    </w:p>
    <w:p w14:paraId="1EF345EF" w14:textId="77777777" w:rsidR="00AB4DBD" w:rsidRPr="0065354A" w:rsidRDefault="009B0D96" w:rsidP="0065354A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eastAsia="Calibri" w:hAnsi="Times New Roman" w:cs="Times New Roman"/>
        </w:rPr>
        <w:t>Содержание раздела:</w:t>
      </w:r>
      <w:r w:rsidR="00AB4DBD" w:rsidRPr="0065354A">
        <w:rPr>
          <w:rFonts w:ascii="Times New Roman" w:hAnsi="Times New Roman" w:cs="Times New Roman"/>
        </w:rPr>
        <w:t xml:space="preserve"> </w:t>
      </w:r>
      <w:r w:rsidR="00AB4DBD" w:rsidRPr="0065354A">
        <w:rPr>
          <w:rFonts w:ascii="Times New Roman" w:eastAsia="Calibri" w:hAnsi="Times New Roman" w:cs="Times New Roman"/>
        </w:rPr>
        <w:t>Социальные нормы, привычки, обычаи, ритуал, традиции, этикет, манеры. Оценка поведения людей с точки зрения социальных норм. Социальные нормы в процессе общественных отношений. Социальная ответственность. Соблюдение и нарушение установленных правил. Правила этикета и хорошие манеры. Роль права в жизни общества и государства. Гражданские и политические</w:t>
      </w:r>
      <w:r w:rsidR="00AB4DBD" w:rsidRPr="0065354A">
        <w:rPr>
          <w:rFonts w:ascii="Times New Roman" w:hAnsi="Times New Roman" w:cs="Times New Roman"/>
          <w:lang w:val="ru-RU"/>
        </w:rPr>
        <w:t xml:space="preserve"> права. Права ребенка и их защита. Свобода и ответственность. Конституция РФ. Механизмы реализации и защиты прав и свобод человека и гражданина. Патриотизм и гражданственность. Государство. Отечество.</w:t>
      </w:r>
      <w:r w:rsidR="00AB4DBD" w:rsidRPr="0065354A">
        <w:rPr>
          <w:rFonts w:ascii="Times New Roman" w:hAnsi="Times New Roman" w:cs="Times New Roman"/>
        </w:rPr>
        <w:t xml:space="preserve"> </w:t>
      </w:r>
      <w:r w:rsidR="00AB4DBD" w:rsidRPr="0065354A">
        <w:rPr>
          <w:rFonts w:ascii="Times New Roman" w:hAnsi="Times New Roman" w:cs="Times New Roman"/>
          <w:lang w:val="ru-RU"/>
        </w:rPr>
        <w:t>Дисциплина общеобязательная и специальная. Правомерное поведение. Виды нормативно – правовых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невиновности. Правоохранительные органы РФ. Суд. Прокуратура. Нотариус. Милиция. Взаимодействие правоохранительных органов и граждан.</w:t>
      </w:r>
    </w:p>
    <w:p w14:paraId="75CE918D" w14:textId="77777777" w:rsidR="00AB4DBD" w:rsidRPr="0065354A" w:rsidRDefault="00AB4DBD" w:rsidP="0065354A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</w:p>
    <w:p w14:paraId="10B2C31D" w14:textId="77777777" w:rsidR="00AB4DBD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5354A">
        <w:rPr>
          <w:rFonts w:ascii="Times New Roman" w:hAnsi="Times New Roman" w:cs="Times New Roman"/>
          <w:b/>
          <w:sz w:val="24"/>
          <w:szCs w:val="24"/>
        </w:rPr>
        <w:t>Человек и экономика (10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3F0CC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Экономика и её основные участники</w:t>
      </w:r>
    </w:p>
    <w:p w14:paraId="0D69A3F8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Золотые руки работника</w:t>
      </w:r>
    </w:p>
    <w:p w14:paraId="28C41D1D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Производство: затраты, выручка, прибыль </w:t>
      </w:r>
    </w:p>
    <w:p w14:paraId="069DA7F9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Виды и формы бизнеса</w:t>
      </w:r>
    </w:p>
    <w:p w14:paraId="6941A50A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Формы предприятий</w:t>
      </w:r>
    </w:p>
    <w:p w14:paraId="16656992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Обмен, торговля, реклама</w:t>
      </w:r>
    </w:p>
    <w:p w14:paraId="4B8FBFF5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Деньги, их функции</w:t>
      </w:r>
    </w:p>
    <w:p w14:paraId="64C40380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Экономика семьи</w:t>
      </w:r>
    </w:p>
    <w:p w14:paraId="4EC73C1C" w14:textId="77777777" w:rsidR="00DB293E" w:rsidRPr="0065354A" w:rsidRDefault="009B0D96" w:rsidP="0065354A">
      <w:pPr>
        <w:widowControl w:val="0"/>
        <w:shd w:val="clear" w:color="auto" w:fill="FFFFFF"/>
        <w:tabs>
          <w:tab w:val="left" w:leader="underscore" w:pos="10290"/>
        </w:tabs>
        <w:spacing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="00AB4DBD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AB4DBD" w:rsidRPr="0065354A">
        <w:rPr>
          <w:rFonts w:ascii="Times New Roman" w:eastAsia="Calibri" w:hAnsi="Times New Roman" w:cs="Times New Roman"/>
          <w:sz w:val="24"/>
          <w:szCs w:val="24"/>
        </w:rPr>
        <w:t>Экономика и ее роль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DBD" w:rsidRPr="0065354A">
        <w:rPr>
          <w:rFonts w:ascii="Times New Roman" w:eastAsia="Calibri" w:hAnsi="Times New Roman" w:cs="Times New Roman"/>
          <w:sz w:val="24"/>
          <w:szCs w:val="24"/>
        </w:rPr>
        <w:t>в жизни общества. Основные сферы экономики; производство, потребление, обмен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>.</w:t>
      </w:r>
      <w:r w:rsidR="00DB293E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>Производство и труд. Производительность труда. Заработная плата. Факторы, влияющие на производительность труда. Производство и труд. Издержки, выручка,</w:t>
      </w:r>
      <w:r w:rsidR="00DB293E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прибыль. Предпринимательство. Малое предпринимательство и фермерское хозяйство. Основные организационно-правовые формы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предпринимательства.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Товары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 и услуги. Обмен, торговля. Формы торговли. Реклама.</w:t>
      </w:r>
    </w:p>
    <w:p w14:paraId="4C59EC9E" w14:textId="77777777" w:rsidR="00DB293E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65354A">
        <w:rPr>
          <w:rFonts w:ascii="Times New Roman" w:hAnsi="Times New Roman" w:cs="Times New Roman"/>
          <w:b/>
          <w:sz w:val="24"/>
          <w:szCs w:val="24"/>
        </w:rPr>
        <w:t>Человек и природа (4 часа)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73933" w14:textId="77777777" w:rsidR="003A35D2" w:rsidRPr="0065354A" w:rsidRDefault="00DB293E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hAnsi="Times New Roman" w:cs="Times New Roman"/>
          <w:sz w:val="24"/>
          <w:szCs w:val="24"/>
        </w:rPr>
        <w:t xml:space="preserve">       </w:t>
      </w:r>
      <w:r w:rsidR="003A35D2" w:rsidRPr="0065354A">
        <w:rPr>
          <w:rFonts w:ascii="Times New Roman" w:eastAsia="Calibri" w:hAnsi="Times New Roman" w:cs="Times New Roman"/>
          <w:sz w:val="24"/>
          <w:szCs w:val="24"/>
        </w:rPr>
        <w:t>Воздействие человека на природу</w:t>
      </w:r>
    </w:p>
    <w:p w14:paraId="4BBA1E29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Охранять природу – значит охранять жизнь</w:t>
      </w:r>
    </w:p>
    <w:p w14:paraId="3E23F36C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Закон на страже природы</w:t>
      </w:r>
    </w:p>
    <w:p w14:paraId="043E38A0" w14:textId="77777777" w:rsidR="009B0D96" w:rsidRPr="0065354A" w:rsidRDefault="009B0D96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="00DB293E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Самое громкое слово. Бесценный дар или неисчерпаемая кладовая. Загрязнение атмосферы. Загрязнение воды и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почвы.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Что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 значит относиться к природе по-человечески. Тяжелые последствия безответственности.  Экологическая мораль.</w:t>
      </w:r>
      <w:r w:rsidR="00DB293E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>Природа нуждается в охране. Что подлежит охране. Что может сделать гражданин для защиты природы. Человек среди людей. Человек и закон. Человек и экономика. Человек и природа.</w:t>
      </w:r>
    </w:p>
    <w:p w14:paraId="620F030D" w14:textId="77777777" w:rsidR="00DB293E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5354A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 (5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4FB03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Работа со словарём</w:t>
      </w:r>
    </w:p>
    <w:p w14:paraId="754E9481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Повторение Гл. I</w:t>
      </w:r>
    </w:p>
    <w:p w14:paraId="62A400C9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Повторение Гл. II</w:t>
      </w:r>
    </w:p>
    <w:p w14:paraId="48BF1CD3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Повторение Гл. III</w:t>
      </w:r>
    </w:p>
    <w:p w14:paraId="66C1A384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Повторение Гл. IV</w:t>
      </w:r>
    </w:p>
    <w:p w14:paraId="2DAAE921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14:paraId="10BE593A" w14:textId="77777777" w:rsidR="00DB293E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744239" w:rsidRPr="0065354A">
        <w:rPr>
          <w:rFonts w:ascii="Times New Roman" w:hAnsi="Times New Roman" w:cs="Times New Roman"/>
          <w:b/>
          <w:sz w:val="24"/>
          <w:szCs w:val="24"/>
        </w:rPr>
        <w:t>Личность и общество (4 часа)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="00744239"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CF6C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Быть личностью</w:t>
      </w:r>
    </w:p>
    <w:p w14:paraId="362F5BC5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Общество как форма жизнедеятельности людей</w:t>
      </w:r>
    </w:p>
    <w:p w14:paraId="51E06005" w14:textId="77777777" w:rsidR="003A35D2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Развитие общества</w:t>
      </w:r>
    </w:p>
    <w:p w14:paraId="27D07649" w14:textId="77777777" w:rsidR="00DB293E" w:rsidRPr="0065354A" w:rsidRDefault="002D348A" w:rsidP="0065354A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eastAsia="Calibri" w:hAnsi="Times New Roman" w:cs="Times New Roman"/>
        </w:rPr>
        <w:t>Содержание раздела:</w:t>
      </w:r>
      <w:r w:rsidR="00DB293E" w:rsidRPr="0065354A">
        <w:rPr>
          <w:rFonts w:ascii="Times New Roman" w:hAnsi="Times New Roman" w:cs="Times New Roman"/>
          <w:lang w:val="ru-RU"/>
        </w:rPr>
        <w:t xml:space="preserve"> Человек. Индивид. Личность. Жизненные ценности и ориентиры. Становление личности.</w:t>
      </w:r>
      <w:r w:rsidR="00DB293E" w:rsidRPr="0065354A">
        <w:rPr>
          <w:rFonts w:ascii="Times New Roman" w:hAnsi="Times New Roman" w:cs="Times New Roman"/>
        </w:rPr>
        <w:t xml:space="preserve"> </w:t>
      </w:r>
      <w:r w:rsidR="00DB293E" w:rsidRPr="0065354A">
        <w:rPr>
          <w:rFonts w:ascii="Times New Roman" w:hAnsi="Times New Roman" w:cs="Times New Roman"/>
          <w:lang w:val="ru-RU"/>
        </w:rPr>
        <w:t xml:space="preserve">Что мы называем обществом. Основные сферы жизни общества. </w:t>
      </w:r>
    </w:p>
    <w:p w14:paraId="03569987" w14:textId="77777777" w:rsidR="00DB293E" w:rsidRPr="0065354A" w:rsidRDefault="00DB293E" w:rsidP="0065354A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Ступени развития </w:t>
      </w:r>
      <w:r w:rsidR="00565A30" w:rsidRPr="0065354A">
        <w:rPr>
          <w:rFonts w:ascii="Times New Roman" w:hAnsi="Times New Roman" w:cs="Times New Roman"/>
          <w:lang w:val="ru-RU"/>
        </w:rPr>
        <w:t>общества.</w:t>
      </w:r>
      <w:r w:rsidR="00565A30">
        <w:rPr>
          <w:rFonts w:ascii="Times New Roman" w:hAnsi="Times New Roman" w:cs="Times New Roman"/>
          <w:lang w:val="ru-RU"/>
        </w:rPr>
        <w:t xml:space="preserve"> </w:t>
      </w:r>
      <w:r w:rsidR="00565A30" w:rsidRPr="0065354A">
        <w:rPr>
          <w:rFonts w:ascii="Times New Roman" w:hAnsi="Times New Roman" w:cs="Times New Roman"/>
          <w:lang w:val="ru-RU"/>
        </w:rPr>
        <w:t>Изменчивость</w:t>
      </w:r>
      <w:r w:rsidRPr="0065354A">
        <w:rPr>
          <w:rFonts w:ascii="Times New Roman" w:hAnsi="Times New Roman" w:cs="Times New Roman"/>
          <w:lang w:val="ru-RU"/>
        </w:rPr>
        <w:t xml:space="preserve"> и стабильность. Реформы и реформаторы. Развитие человечества в XXI веке. Глобальные проблемы </w:t>
      </w:r>
      <w:r w:rsidR="00565A30" w:rsidRPr="0065354A">
        <w:rPr>
          <w:rFonts w:ascii="Times New Roman" w:hAnsi="Times New Roman" w:cs="Times New Roman"/>
          <w:lang w:val="ru-RU"/>
        </w:rPr>
        <w:t>современности.</w:t>
      </w:r>
      <w:r w:rsidR="00565A30">
        <w:rPr>
          <w:rFonts w:ascii="Times New Roman" w:hAnsi="Times New Roman" w:cs="Times New Roman"/>
          <w:lang w:val="ru-RU"/>
        </w:rPr>
        <w:t xml:space="preserve"> </w:t>
      </w:r>
      <w:r w:rsidR="00565A30" w:rsidRPr="0065354A">
        <w:rPr>
          <w:rFonts w:ascii="Times New Roman" w:hAnsi="Times New Roman" w:cs="Times New Roman"/>
          <w:lang w:val="ru-RU"/>
        </w:rPr>
        <w:t>Личность</w:t>
      </w:r>
      <w:r w:rsidRPr="0065354A">
        <w:rPr>
          <w:rFonts w:ascii="Times New Roman" w:hAnsi="Times New Roman" w:cs="Times New Roman"/>
          <w:lang w:val="ru-RU"/>
        </w:rPr>
        <w:t>. Социализация личности. Общество как форма жизнедеятельности людей. развитие общества. Движущие силы общественного развития.</w:t>
      </w:r>
    </w:p>
    <w:p w14:paraId="2C4C7CB4" w14:textId="77777777" w:rsidR="00DB293E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744239" w:rsidRPr="0065354A">
        <w:rPr>
          <w:rFonts w:ascii="Times New Roman" w:hAnsi="Times New Roman" w:cs="Times New Roman"/>
          <w:b/>
          <w:sz w:val="24"/>
          <w:szCs w:val="24"/>
        </w:rPr>
        <w:t>Сфера духовной культуры (8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="00744239"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8C2C3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Сфера духовной жизни</w:t>
      </w:r>
    </w:p>
    <w:p w14:paraId="21345D40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Мораль</w:t>
      </w:r>
    </w:p>
    <w:p w14:paraId="70EA32BE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Долг и совесть</w:t>
      </w:r>
    </w:p>
    <w:p w14:paraId="63A9A2B3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Моральный выбор – это ответственность; Образование </w:t>
      </w:r>
    </w:p>
    <w:p w14:paraId="7DD39AA5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Наука в современном обществе</w:t>
      </w:r>
    </w:p>
    <w:p w14:paraId="39E0A22E" w14:textId="77777777" w:rsidR="003A35D2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Религия как одна из форм культуры</w:t>
      </w:r>
    </w:p>
    <w:p w14:paraId="79BA8A76" w14:textId="77777777" w:rsidR="00DB293E" w:rsidRPr="0065354A" w:rsidRDefault="002D348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="00DB293E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>Духовная сфера общества. Культура  личности и общества. Тенденции развития культуры в современной России</w:t>
      </w:r>
    </w:p>
    <w:p w14:paraId="045EC336" w14:textId="77777777" w:rsidR="00DB293E" w:rsidRPr="0065354A" w:rsidRDefault="00DB293E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Мораль, нравственность. Основные ценности и нормы морали. Добро и зло. Что такое долг. Долг общественный и долг моральный. </w:t>
      </w:r>
    </w:p>
    <w:p w14:paraId="4273A949" w14:textId="77777777" w:rsidR="00DB293E" w:rsidRPr="0065354A" w:rsidRDefault="00DB293E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Совесть. Совесть </w:t>
      </w:r>
    </w:p>
    <w:p w14:paraId="6A3237F9" w14:textId="77777777" w:rsidR="00DB293E" w:rsidRPr="0065354A" w:rsidRDefault="00DB293E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как требование своих собственных постыдных поступков </w:t>
      </w:r>
    </w:p>
    <w:p w14:paraId="239A3F39" w14:textId="77777777" w:rsidR="00DB293E" w:rsidRPr="0065354A" w:rsidRDefault="00DB293E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(Демокрит)</w:t>
      </w:r>
    </w:p>
    <w:p w14:paraId="6F783988" w14:textId="77777777" w:rsidR="002D348A" w:rsidRPr="0065354A" w:rsidRDefault="00DB293E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Моральный выбор. Свобода – это ответственность. Моральные знания и практическое поведение личности. Основные принципы и формы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морали.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Приоритетность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 образования. Возрастающая значимость образования в условиях информационного общества.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>Основные элементы системы образования в Российской Федерации. Непрерывность образования.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Что такое наука? Нравственные принципы труда ученого. Возрастание роли современной науки. Наука – двигатель прогресса. Особенности религиозной веры. Роль религии в жизни общества. Религиозные организации и объединения. Свобода совести. Свобода вероисповедания. </w:t>
      </w:r>
    </w:p>
    <w:p w14:paraId="72440FB6" w14:textId="77777777" w:rsidR="00DB293E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744239" w:rsidRPr="0065354A">
        <w:rPr>
          <w:rFonts w:ascii="Times New Roman" w:hAnsi="Times New Roman" w:cs="Times New Roman"/>
          <w:b/>
          <w:sz w:val="24"/>
          <w:szCs w:val="24"/>
        </w:rPr>
        <w:t>Экономика (14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="00744239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DB293E"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BBC51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lastRenderedPageBreak/>
        <w:t>Экономика и её роль в жизни общества</w:t>
      </w:r>
    </w:p>
    <w:p w14:paraId="1B144B5E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Главные вопросы экономики</w:t>
      </w:r>
    </w:p>
    <w:p w14:paraId="749C03C0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Собственность</w:t>
      </w:r>
    </w:p>
    <w:p w14:paraId="2048DC35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Рыночная экономика;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Pr="0065354A">
        <w:rPr>
          <w:rFonts w:ascii="Times New Roman" w:eastAsia="Calibri" w:hAnsi="Times New Roman" w:cs="Times New Roman"/>
          <w:sz w:val="24"/>
          <w:szCs w:val="24"/>
        </w:rPr>
        <w:t>Производство – основа экономики</w:t>
      </w:r>
    </w:p>
    <w:p w14:paraId="26348FAF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Предпринимательская деятельность</w:t>
      </w:r>
    </w:p>
    <w:p w14:paraId="4978E96A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Роль государства в экономике</w:t>
      </w:r>
    </w:p>
    <w:p w14:paraId="3E9F743B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Распределение доходов</w:t>
      </w:r>
    </w:p>
    <w:p w14:paraId="063AC46B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Потребление</w:t>
      </w:r>
    </w:p>
    <w:p w14:paraId="178DED34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Инфляция и семейная экономика</w:t>
      </w:r>
    </w:p>
    <w:p w14:paraId="3AD19D70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Безработица, её причины и последствия</w:t>
      </w:r>
    </w:p>
    <w:p w14:paraId="16919859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Мировое хозяйство и международная торговля</w:t>
      </w:r>
    </w:p>
    <w:p w14:paraId="6A8E4CD2" w14:textId="77777777" w:rsidR="002D348A" w:rsidRPr="0065354A" w:rsidRDefault="002D348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="00DB293E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Потребности  и ресурсы. Свободные и экономические блага. Экономический выбор и альтернативная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стоимость.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Нужно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 ли регулировать производство. Экономическая система и ее функции. Типы экономических систем. Имущественные отношения. Собственность. Формы собственности. Защита прав собственности. Закон на страже права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собственности.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Рынок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 и условия его функционирования. Спрос и предложение на рынке. Рыночное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равновесие.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 источник экономических благ. Товары и услуги.   Факторы производства. Разделение труда и специализации.</w:t>
      </w:r>
      <w:r w:rsidR="00DB293E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Производительность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труда.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Роль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в экономике. Цели фирмы и ее организационно-правовые формы. Индивидуальное частное предпринимательство. Малое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предпринимательство.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Государство</w:t>
      </w:r>
      <w:r w:rsidR="00DB293E" w:rsidRPr="0065354A">
        <w:rPr>
          <w:rFonts w:ascii="Times New Roman" w:eastAsia="Calibri" w:hAnsi="Times New Roman" w:cs="Times New Roman"/>
          <w:sz w:val="24"/>
          <w:szCs w:val="24"/>
        </w:rPr>
        <w:t xml:space="preserve"> и экономика. Налоги. Государственный бюджет. Государственное воздействие на экономику. Доходы граждан и прожиточный минимум. Неравенство доходов. Перераспределение доходов. Экономические меры</w:t>
      </w:r>
      <w:r w:rsidR="002C6ED5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2C6ED5" w:rsidRPr="0065354A">
        <w:rPr>
          <w:rFonts w:ascii="Times New Roman" w:eastAsia="Calibri" w:hAnsi="Times New Roman" w:cs="Times New Roman"/>
          <w:sz w:val="24"/>
          <w:szCs w:val="24"/>
        </w:rPr>
        <w:t xml:space="preserve">социальной поддержки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населения.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Семейное</w:t>
      </w:r>
      <w:r w:rsidR="002C6ED5" w:rsidRPr="0065354A">
        <w:rPr>
          <w:rFonts w:ascii="Times New Roman" w:eastAsia="Calibri" w:hAnsi="Times New Roman" w:cs="Times New Roman"/>
          <w:sz w:val="24"/>
          <w:szCs w:val="24"/>
        </w:rPr>
        <w:t xml:space="preserve"> потребление. Страхование. Экономические основы прав потребителей. Семейный бюджет. Номинальные и реальные доходы. Формы сбережения граждан. Банковские услуги.</w:t>
      </w:r>
    </w:p>
    <w:p w14:paraId="702600DC" w14:textId="77777777" w:rsidR="00DB293E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744239" w:rsidRPr="0065354A">
        <w:rPr>
          <w:rFonts w:ascii="Times New Roman" w:hAnsi="Times New Roman" w:cs="Times New Roman"/>
          <w:b/>
          <w:sz w:val="24"/>
          <w:szCs w:val="24"/>
        </w:rPr>
        <w:t>Социальная сфера (5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="00744239"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BD953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Социальная структура общества</w:t>
      </w:r>
    </w:p>
    <w:p w14:paraId="64CD4A73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Социальные статусы и роли</w:t>
      </w:r>
    </w:p>
    <w:p w14:paraId="32ADFD03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Нации и межнациональные отношения</w:t>
      </w:r>
    </w:p>
    <w:p w14:paraId="57D030C2" w14:textId="77777777" w:rsidR="003A35D2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Отклоняющееся поведение</w:t>
      </w:r>
    </w:p>
    <w:p w14:paraId="68EB660E" w14:textId="77777777" w:rsidR="002C6ED5" w:rsidRPr="0065354A" w:rsidRDefault="002D348A" w:rsidP="0065354A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eastAsia="Calibri" w:hAnsi="Times New Roman" w:cs="Times New Roman"/>
        </w:rPr>
        <w:t>Содержание раздела:</w:t>
      </w:r>
      <w:r w:rsidR="002C6ED5" w:rsidRPr="0065354A">
        <w:rPr>
          <w:rFonts w:ascii="Times New Roman" w:hAnsi="Times New Roman" w:cs="Times New Roman"/>
        </w:rPr>
        <w:t xml:space="preserve"> </w:t>
      </w:r>
      <w:r w:rsidR="002C6ED5" w:rsidRPr="0065354A">
        <w:rPr>
          <w:rFonts w:ascii="Times New Roman" w:eastAsia="Calibri" w:hAnsi="Times New Roman" w:cs="Times New Roman"/>
        </w:rPr>
        <w:t xml:space="preserve">Социальная структура общества. Социальная мобильность. Многообразие социальных групп. Социальные конфликты и пути их разрешения. Социальная позиция человека в обществе. В поисках себя. Вопрос «отцы и </w:t>
      </w:r>
      <w:r w:rsidR="00565A30" w:rsidRPr="0065354A">
        <w:rPr>
          <w:rFonts w:ascii="Times New Roman" w:eastAsia="Calibri" w:hAnsi="Times New Roman" w:cs="Times New Roman"/>
        </w:rPr>
        <w:t>дети».</w:t>
      </w:r>
      <w:r w:rsidR="00565A30">
        <w:rPr>
          <w:rFonts w:ascii="Times New Roman" w:eastAsia="Calibri" w:hAnsi="Times New Roman" w:cs="Times New Roman"/>
          <w:lang w:val="ru-RU"/>
        </w:rPr>
        <w:t xml:space="preserve"> </w:t>
      </w:r>
      <w:r w:rsidR="00565A30" w:rsidRPr="0065354A">
        <w:rPr>
          <w:rFonts w:ascii="Times New Roman" w:eastAsia="Calibri" w:hAnsi="Times New Roman" w:cs="Times New Roman"/>
        </w:rPr>
        <w:t>Межнациональные</w:t>
      </w:r>
      <w:r w:rsidR="002C6ED5" w:rsidRPr="0065354A">
        <w:rPr>
          <w:rFonts w:ascii="Times New Roman" w:eastAsia="Calibri" w:hAnsi="Times New Roman" w:cs="Times New Roman"/>
        </w:rPr>
        <w:t xml:space="preserve"> отношения. Отношения к истории и традициям народа. Межнациональные отношения в современном обществе.</w:t>
      </w:r>
      <w:r w:rsidR="002C6ED5" w:rsidRPr="0065354A">
        <w:rPr>
          <w:rFonts w:ascii="Times New Roman" w:hAnsi="Times New Roman" w:cs="Times New Roman"/>
          <w:lang w:val="ru-RU"/>
        </w:rPr>
        <w:t xml:space="preserve"> Отклоняющееся поведение. Алкоголизм и наркомания.</w:t>
      </w:r>
    </w:p>
    <w:p w14:paraId="29B71049" w14:textId="77777777" w:rsidR="002C6ED5" w:rsidRPr="0065354A" w:rsidRDefault="002C6ED5" w:rsidP="0065354A">
      <w:pPr>
        <w:pStyle w:val="ParagraphStyle"/>
        <w:spacing w:line="252" w:lineRule="auto"/>
        <w:jc w:val="both"/>
        <w:rPr>
          <w:rFonts w:ascii="Times New Roman" w:eastAsia="Calibri" w:hAnsi="Times New Roman" w:cs="Times New Roman"/>
        </w:rPr>
      </w:pPr>
      <w:r w:rsidRPr="0065354A">
        <w:rPr>
          <w:rFonts w:ascii="Times New Roman" w:hAnsi="Times New Roman" w:cs="Times New Roman"/>
          <w:lang w:val="ru-RU"/>
        </w:rPr>
        <w:t xml:space="preserve">     </w:t>
      </w:r>
      <w:r w:rsidR="003A35D2" w:rsidRPr="0065354A">
        <w:rPr>
          <w:rFonts w:ascii="Times New Roman" w:eastAsia="Calibri" w:hAnsi="Times New Roman" w:cs="Times New Roman"/>
          <w:b/>
        </w:rPr>
        <w:t xml:space="preserve">Раздел </w:t>
      </w:r>
      <w:r w:rsidRPr="0065354A">
        <w:rPr>
          <w:rFonts w:ascii="Times New Roman" w:eastAsia="Calibri" w:hAnsi="Times New Roman" w:cs="Times New Roman"/>
          <w:b/>
          <w:lang w:val="ru-RU"/>
        </w:rPr>
        <w:t>«</w:t>
      </w:r>
      <w:r w:rsidR="00744239" w:rsidRPr="0065354A">
        <w:rPr>
          <w:rFonts w:ascii="Times New Roman" w:hAnsi="Times New Roman" w:cs="Times New Roman"/>
          <w:b/>
        </w:rPr>
        <w:t>Закрепление пройденного материала</w:t>
      </w:r>
      <w:r w:rsidRPr="0065354A">
        <w:rPr>
          <w:rFonts w:ascii="Times New Roman" w:hAnsi="Times New Roman" w:cs="Times New Roman"/>
          <w:b/>
          <w:lang w:val="ru-RU"/>
        </w:rPr>
        <w:t>»</w:t>
      </w:r>
      <w:r w:rsidR="00744239" w:rsidRPr="0065354A">
        <w:rPr>
          <w:rFonts w:ascii="Times New Roman" w:hAnsi="Times New Roman" w:cs="Times New Roman"/>
          <w:b/>
        </w:rPr>
        <w:t xml:space="preserve"> (4 часа)</w:t>
      </w:r>
      <w:r w:rsidR="003A35D2" w:rsidRPr="0065354A">
        <w:rPr>
          <w:rFonts w:ascii="Times New Roman" w:eastAsia="Calibri" w:hAnsi="Times New Roman" w:cs="Times New Roman"/>
        </w:rPr>
        <w:t>включает в себя темы:</w:t>
      </w:r>
    </w:p>
    <w:p w14:paraId="6EF89B41" w14:textId="77777777" w:rsidR="003A35D2" w:rsidRPr="0065354A" w:rsidRDefault="002C6ED5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</w:t>
      </w:r>
      <w:r w:rsidR="00744239" w:rsidRPr="0065354A">
        <w:rPr>
          <w:rFonts w:ascii="Times New Roman" w:eastAsia="Calibri" w:hAnsi="Times New Roman" w:cs="Times New Roman"/>
          <w:sz w:val="24"/>
          <w:szCs w:val="24"/>
        </w:rPr>
        <w:t>овторение Гл. I; повторение Гл. II; повторение Гл. III , IV</w:t>
      </w:r>
    </w:p>
    <w:p w14:paraId="52690B8B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14:paraId="22ECA1F3" w14:textId="77777777" w:rsidR="002C6ED5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744239" w:rsidRPr="0065354A">
        <w:rPr>
          <w:rFonts w:ascii="Times New Roman" w:hAnsi="Times New Roman" w:cs="Times New Roman"/>
          <w:b/>
          <w:sz w:val="24"/>
          <w:szCs w:val="24"/>
        </w:rPr>
        <w:t>Политика (10 часов)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="00744239"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DA192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Политика и власть</w:t>
      </w:r>
    </w:p>
    <w:p w14:paraId="04FC4405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Политическая жизнь и средства массовой информации</w:t>
      </w:r>
    </w:p>
    <w:p w14:paraId="5CCA2F88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Государство</w:t>
      </w:r>
    </w:p>
    <w:p w14:paraId="538E6BB1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Политические режимы</w:t>
      </w:r>
    </w:p>
    <w:p w14:paraId="19C645BC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Правовое государство</w:t>
      </w:r>
    </w:p>
    <w:p w14:paraId="666E0E5E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Гражданское общество и государство</w:t>
      </w:r>
    </w:p>
    <w:p w14:paraId="272A1A85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Участие граждан в политической жизни</w:t>
      </w:r>
    </w:p>
    <w:p w14:paraId="15482926" w14:textId="77777777" w:rsidR="003A35D2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Пути влияния на власть; </w:t>
      </w:r>
      <w:r w:rsidRPr="0065354A">
        <w:rPr>
          <w:rFonts w:ascii="Times New Roman" w:hAnsi="Times New Roman" w:cs="Times New Roman"/>
          <w:sz w:val="24"/>
          <w:szCs w:val="24"/>
        </w:rPr>
        <w:t>Политические партии и движения.</w:t>
      </w:r>
    </w:p>
    <w:p w14:paraId="0C5F5F90" w14:textId="77777777" w:rsidR="002D348A" w:rsidRPr="0065354A" w:rsidRDefault="002D348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="002C6ED5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2C6ED5" w:rsidRPr="0065354A">
        <w:rPr>
          <w:rFonts w:ascii="Times New Roman" w:eastAsia="Calibri" w:hAnsi="Times New Roman" w:cs="Times New Roman"/>
          <w:sz w:val="24"/>
          <w:szCs w:val="24"/>
        </w:rPr>
        <w:t xml:space="preserve">Что такое политика?  Политическая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власть.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Роль</w:t>
      </w:r>
      <w:r w:rsidR="002C6ED5" w:rsidRPr="0065354A">
        <w:rPr>
          <w:rFonts w:ascii="Times New Roman" w:eastAsia="Calibri" w:hAnsi="Times New Roman" w:cs="Times New Roman"/>
          <w:sz w:val="24"/>
          <w:szCs w:val="24"/>
        </w:rPr>
        <w:t xml:space="preserve"> политики в жизни общества. Политическая жизнь и средства массовой информации. Происхождение </w:t>
      </w:r>
      <w:r w:rsidR="002C6ED5" w:rsidRPr="0065354A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государства. Признаки государства. Формы государства. Что такое гражданство. Политические режимы. Тоталитарный режим. Авторитарный режим. Демократия.</w:t>
      </w:r>
      <w:r w:rsidR="002C6ED5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2C6ED5" w:rsidRPr="0065354A">
        <w:rPr>
          <w:rFonts w:ascii="Times New Roman" w:eastAsia="Calibri" w:hAnsi="Times New Roman" w:cs="Times New Roman"/>
          <w:sz w:val="24"/>
          <w:szCs w:val="24"/>
        </w:rPr>
        <w:t>развитие демократии в современном мире. Понятие правового государства. Власть в правовом государстве. Принципы правового государства. Что такое гражданское общество. Местное самоуправление. Общественная палата. Выборы, референдумы. Право на равный доступ к государственной службе. Обращение в органы власти. Пути влияния</w:t>
      </w:r>
      <w:r w:rsidR="002C6ED5"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2C6ED5" w:rsidRPr="0065354A">
        <w:rPr>
          <w:rFonts w:ascii="Times New Roman" w:eastAsia="Calibri" w:hAnsi="Times New Roman" w:cs="Times New Roman"/>
          <w:sz w:val="24"/>
          <w:szCs w:val="24"/>
        </w:rPr>
        <w:t xml:space="preserve">на власть. Значение свободы слова.  Опасность политического экстремизма. Политика – дело каждого. Общественно-политические движения. Политические партии. Роль политических партий и общественных движений в современном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мире.</w:t>
      </w:r>
      <w:r w:rsidR="00565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eastAsia="Calibri" w:hAnsi="Times New Roman" w:cs="Times New Roman"/>
          <w:sz w:val="24"/>
          <w:szCs w:val="24"/>
        </w:rPr>
        <w:t>Политика</w:t>
      </w:r>
      <w:r w:rsidR="002C6ED5" w:rsidRPr="0065354A">
        <w:rPr>
          <w:rFonts w:ascii="Times New Roman" w:eastAsia="Calibri" w:hAnsi="Times New Roman" w:cs="Times New Roman"/>
          <w:sz w:val="24"/>
          <w:szCs w:val="24"/>
        </w:rPr>
        <w:t xml:space="preserve"> и власть. Политические режимы. Правовое государство. Политические партии и движения.</w:t>
      </w:r>
    </w:p>
    <w:p w14:paraId="41E1D91A" w14:textId="77777777" w:rsidR="002C6ED5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744239" w:rsidRPr="0065354A">
        <w:rPr>
          <w:rFonts w:ascii="Times New Roman" w:hAnsi="Times New Roman" w:cs="Times New Roman"/>
          <w:b/>
          <w:sz w:val="24"/>
          <w:szCs w:val="24"/>
        </w:rPr>
        <w:t>Право(24 часа)</w:t>
      </w:r>
      <w:r w:rsidRPr="0065354A">
        <w:rPr>
          <w:rFonts w:ascii="Times New Roman" w:eastAsia="Calibri" w:hAnsi="Times New Roman" w:cs="Times New Roman"/>
          <w:sz w:val="24"/>
          <w:szCs w:val="24"/>
        </w:rPr>
        <w:t>включает в себя темы:</w:t>
      </w:r>
      <w:r w:rsidR="00744239" w:rsidRPr="0065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2805B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 xml:space="preserve">Право, его роль в жизни общества и государства </w:t>
      </w:r>
    </w:p>
    <w:p w14:paraId="4812E898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Система законодательства</w:t>
      </w:r>
    </w:p>
    <w:p w14:paraId="1871D847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Правоотношения и субъекты права</w:t>
      </w:r>
    </w:p>
    <w:p w14:paraId="6282D317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Правонарушения и юридическая ответственность</w:t>
      </w:r>
    </w:p>
    <w:p w14:paraId="4FE8F524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Виды юридической ответственности</w:t>
      </w:r>
    </w:p>
    <w:p w14:paraId="37115379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Правоохранительные органы</w:t>
      </w:r>
    </w:p>
    <w:p w14:paraId="2EBC2A4A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</w:t>
      </w:r>
    </w:p>
    <w:p w14:paraId="03AF30DA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Права и свободы человека и гражданина</w:t>
      </w:r>
    </w:p>
    <w:p w14:paraId="72F1D81C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Система защиты прав человека</w:t>
      </w:r>
    </w:p>
    <w:p w14:paraId="42FC9DDC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Гражданские правоотношения</w:t>
      </w:r>
    </w:p>
    <w:p w14:paraId="7040EC24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Защита прав потребителя</w:t>
      </w:r>
    </w:p>
    <w:p w14:paraId="05B01E83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Право на труд</w:t>
      </w:r>
    </w:p>
    <w:p w14:paraId="508F3DC3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Трудовой договор</w:t>
      </w:r>
    </w:p>
    <w:p w14:paraId="22414832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Семейные правоотношения</w:t>
      </w:r>
    </w:p>
    <w:p w14:paraId="3D7B5E49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Административные правоотношения</w:t>
      </w:r>
    </w:p>
    <w:p w14:paraId="40DCF23B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Уголовно-правовые отношения</w:t>
      </w:r>
    </w:p>
    <w:p w14:paraId="7745A7DC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Уголовное наказание и ответственность несовершеннолетних</w:t>
      </w:r>
    </w:p>
    <w:p w14:paraId="46458860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Социальные права</w:t>
      </w:r>
    </w:p>
    <w:p w14:paraId="748DA29D" w14:textId="77777777" w:rsidR="00744239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Международно-правовая защита жертв вооруженных конфликтов</w:t>
      </w:r>
    </w:p>
    <w:p w14:paraId="78A455C5" w14:textId="77777777" w:rsidR="005D19C0" w:rsidRPr="0065354A" w:rsidRDefault="00744239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Правовое регулирование отношений в сфере образования</w:t>
      </w:r>
    </w:p>
    <w:p w14:paraId="537B66C5" w14:textId="77777777" w:rsidR="002C6ED5" w:rsidRPr="0065354A" w:rsidRDefault="002D348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eastAsia="Calibri" w:hAnsi="Times New Roman" w:cs="Times New Roman"/>
          <w:sz w:val="24"/>
          <w:szCs w:val="24"/>
        </w:rPr>
        <w:t>Содержание раздела:</w:t>
      </w:r>
      <w:r w:rsidRP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2C6ED5" w:rsidRPr="0065354A">
        <w:rPr>
          <w:rFonts w:ascii="Times New Roman" w:hAnsi="Times New Roman" w:cs="Times New Roman"/>
          <w:sz w:val="24"/>
          <w:szCs w:val="24"/>
        </w:rPr>
        <w:t xml:space="preserve">Что такое право. Право и его роль в жизни общества и государства. Мера свободы, справедливости, ответственности. Система законодательства. Право и </w:t>
      </w:r>
      <w:r w:rsidR="00565A30" w:rsidRPr="0065354A">
        <w:rPr>
          <w:rFonts w:ascii="Times New Roman" w:hAnsi="Times New Roman" w:cs="Times New Roman"/>
          <w:sz w:val="24"/>
          <w:szCs w:val="24"/>
        </w:rPr>
        <w:t>закон.</w:t>
      </w:r>
      <w:r w:rsidR="00565A30">
        <w:rPr>
          <w:rFonts w:ascii="Times New Roman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hAnsi="Times New Roman" w:cs="Times New Roman"/>
          <w:sz w:val="24"/>
          <w:szCs w:val="24"/>
        </w:rPr>
        <w:t>Сущность</w:t>
      </w:r>
      <w:r w:rsidR="002C6ED5" w:rsidRPr="0065354A">
        <w:rPr>
          <w:rFonts w:ascii="Times New Roman" w:hAnsi="Times New Roman" w:cs="Times New Roman"/>
          <w:sz w:val="24"/>
          <w:szCs w:val="24"/>
        </w:rPr>
        <w:t xml:space="preserve"> и </w:t>
      </w:r>
      <w:r w:rsidR="00565A30">
        <w:rPr>
          <w:rFonts w:ascii="Times New Roman" w:hAnsi="Times New Roman" w:cs="Times New Roman"/>
          <w:sz w:val="24"/>
          <w:szCs w:val="24"/>
        </w:rPr>
        <w:t>особен</w:t>
      </w:r>
      <w:r w:rsidR="00565A30" w:rsidRPr="0065354A">
        <w:rPr>
          <w:rFonts w:ascii="Times New Roman" w:hAnsi="Times New Roman" w:cs="Times New Roman"/>
          <w:sz w:val="24"/>
          <w:szCs w:val="24"/>
        </w:rPr>
        <w:t>ности</w:t>
      </w:r>
      <w:r w:rsidR="002C6ED5" w:rsidRPr="0065354A">
        <w:rPr>
          <w:rFonts w:ascii="Times New Roman" w:hAnsi="Times New Roman" w:cs="Times New Roman"/>
          <w:sz w:val="24"/>
          <w:szCs w:val="24"/>
        </w:rPr>
        <w:t xml:space="preserve"> правоотношения. Субъекты правоотношения. Система права. Понятие нормы и права. Правонарушения и его признаки. Виды правонарушений. Юридическая ответственность. Виды юридической </w:t>
      </w:r>
      <w:r w:rsidR="00565A30" w:rsidRPr="0065354A">
        <w:rPr>
          <w:rFonts w:ascii="Times New Roman" w:hAnsi="Times New Roman" w:cs="Times New Roman"/>
          <w:sz w:val="24"/>
          <w:szCs w:val="24"/>
        </w:rPr>
        <w:t>ответственности.</w:t>
      </w:r>
      <w:r w:rsidR="00565A30">
        <w:rPr>
          <w:rFonts w:ascii="Times New Roman" w:hAnsi="Times New Roman" w:cs="Times New Roman"/>
          <w:sz w:val="24"/>
          <w:szCs w:val="24"/>
        </w:rPr>
        <w:t xml:space="preserve"> </w:t>
      </w:r>
      <w:r w:rsidR="00565A30" w:rsidRPr="0065354A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="00565A30">
        <w:rPr>
          <w:rFonts w:ascii="Times New Roman" w:hAnsi="Times New Roman" w:cs="Times New Roman"/>
          <w:sz w:val="24"/>
          <w:szCs w:val="24"/>
        </w:rPr>
        <w:t xml:space="preserve"> </w:t>
      </w:r>
      <w:r w:rsidR="002C6ED5" w:rsidRPr="0065354A">
        <w:rPr>
          <w:rFonts w:ascii="Times New Roman" w:hAnsi="Times New Roman" w:cs="Times New Roman"/>
          <w:sz w:val="24"/>
          <w:szCs w:val="24"/>
        </w:rPr>
        <w:t xml:space="preserve"> органы. Суд. Прокуратура. Адвокатура. Нотариат.</w:t>
      </w:r>
    </w:p>
    <w:p w14:paraId="40226550" w14:textId="77777777" w:rsidR="002D348A" w:rsidRPr="0065354A" w:rsidRDefault="002C6ED5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hAnsi="Times New Roman" w:cs="Times New Roman"/>
          <w:sz w:val="24"/>
          <w:szCs w:val="24"/>
        </w:rPr>
        <w:t xml:space="preserve">Этапы развития конституции. Закон высшей юридической силы. Конституционный строй. Основы государства. Основы статуса человека  и гражданина. Основные принципы правового государства. Что такое права человека. Юридические нормы. Правовые и юридические документы. Права и свободы человека и гражданина. Система защиты прав. Права ребенка. Сущность гражданского права. Особенности гражданских правоотношений. Виды договоров и гражданская дееспособность несовершеннолетних. Защита прав потребителя Право на труд. Трудовые правоотношения. Трудовая дисциплина. Юридические понятия семьи и брака.  Потребность человека в семье. </w:t>
      </w:r>
      <w:r w:rsidR="00565A30" w:rsidRPr="0065354A">
        <w:rPr>
          <w:rFonts w:ascii="Times New Roman" w:hAnsi="Times New Roman" w:cs="Times New Roman"/>
          <w:sz w:val="24"/>
          <w:szCs w:val="24"/>
        </w:rPr>
        <w:t xml:space="preserve">Правовые основы семейно-брачных отношений. </w:t>
      </w:r>
      <w:r w:rsidRPr="0065354A">
        <w:rPr>
          <w:rFonts w:ascii="Times New Roman" w:hAnsi="Times New Roman" w:cs="Times New Roman"/>
          <w:sz w:val="24"/>
          <w:szCs w:val="24"/>
        </w:rPr>
        <w:t xml:space="preserve">Принципы счастливого детства. Права и обязанности супругов. Имущественные отношения супругов. Правоотношения родителей и детей. Административное право. Понятия и черты административного правоотношения. Административные правонарушения. Особенности уголовного права и уголовно-правовых отношений. Понятие преступления. Уголовное </w:t>
      </w:r>
      <w:r w:rsidRPr="0065354A">
        <w:rPr>
          <w:rFonts w:ascii="Times New Roman" w:hAnsi="Times New Roman" w:cs="Times New Roman"/>
          <w:sz w:val="24"/>
          <w:szCs w:val="24"/>
        </w:rPr>
        <w:lastRenderedPageBreak/>
        <w:t>наказание и ответственность несовершеннолетних. Основания для привлечения и освобождения</w:t>
      </w:r>
      <w:r w:rsidR="0065354A" w:rsidRPr="0065354A">
        <w:rPr>
          <w:rFonts w:ascii="Times New Roman" w:hAnsi="Times New Roman" w:cs="Times New Roman"/>
          <w:sz w:val="24"/>
          <w:szCs w:val="24"/>
        </w:rPr>
        <w:t>.</w:t>
      </w:r>
      <w:r w:rsidRPr="0065354A">
        <w:rPr>
          <w:rFonts w:ascii="Times New Roman" w:hAnsi="Times New Roman" w:cs="Times New Roman"/>
          <w:sz w:val="24"/>
          <w:szCs w:val="24"/>
        </w:rPr>
        <w:t xml:space="preserve"> Закон РФ «Об образовании». Конвенция о правах ребенка. Конституция РФ о праве на образование. Дополнительное образование детей</w:t>
      </w:r>
      <w:r w:rsidR="0065354A" w:rsidRPr="0065354A">
        <w:rPr>
          <w:rFonts w:ascii="Times New Roman" w:hAnsi="Times New Roman" w:cs="Times New Roman"/>
          <w:sz w:val="24"/>
          <w:szCs w:val="24"/>
        </w:rPr>
        <w:t xml:space="preserve">. </w:t>
      </w:r>
      <w:r w:rsidRPr="0065354A">
        <w:rPr>
          <w:rFonts w:ascii="Times New Roman" w:hAnsi="Times New Roman" w:cs="Times New Roman"/>
          <w:sz w:val="24"/>
          <w:szCs w:val="24"/>
        </w:rPr>
        <w:t>Как стать личностью? Личность, мораль, ценности, моральная ответственность, моральный выбор, моральный контроль</w:t>
      </w:r>
      <w:r w:rsidR="0065354A" w:rsidRPr="006535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58E6D" w14:textId="77777777" w:rsidR="0065354A" w:rsidRPr="0065354A" w:rsidRDefault="0065354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60" w:line="24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Требования к уровню подготовки</w:t>
      </w:r>
    </w:p>
    <w:p w14:paraId="3E858F57" w14:textId="77777777" w:rsidR="0065354A" w:rsidRPr="0065354A" w:rsidRDefault="0065354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обществознания</w:t>
      </w:r>
      <w:r w:rsidRPr="006535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ученик должен</w:t>
      </w:r>
    </w:p>
    <w:p w14:paraId="24D8C8BD" w14:textId="77777777" w:rsidR="0065354A" w:rsidRPr="0065354A" w:rsidRDefault="0065354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after="15" w:line="247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14:paraId="2B99B3C2" w14:textId="77777777" w:rsidR="0065354A" w:rsidRPr="0065354A" w:rsidRDefault="0065354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4291DCB0" w14:textId="77777777" w:rsidR="0065354A" w:rsidRPr="0065354A" w:rsidRDefault="0065354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14:paraId="70CC2327" w14:textId="77777777" w:rsidR="0065354A" w:rsidRPr="0065354A" w:rsidRDefault="0065354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14:paraId="626D797D" w14:textId="77777777" w:rsidR="0065354A" w:rsidRPr="0065354A" w:rsidRDefault="0065354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особенности социально-гуманитарного познания;</w:t>
      </w:r>
    </w:p>
    <w:p w14:paraId="1CDAA706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before="60" w:after="0" w:line="247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14:paraId="0B465944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14:paraId="24DB2F24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14:paraId="07AC3CB7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75A1FAA4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14:paraId="62194E53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социальной информации, представленной в различных знаковых системах;</w:t>
      </w:r>
    </w:p>
    <w:p w14:paraId="7FDEC3F4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14:paraId="201066DF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14:paraId="30473CF9" w14:textId="77777777" w:rsidR="0065354A" w:rsidRPr="0065354A" w:rsidRDefault="0065354A" w:rsidP="0065354A">
      <w:pPr>
        <w:keepLines/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37FAECA2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подготовить устное выступление, творческую работу по социальной проблематике;</w:t>
      </w:r>
    </w:p>
    <w:p w14:paraId="3054C3F7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14:paraId="3EEEAEA7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жизни:</w:t>
      </w:r>
    </w:p>
    <w:p w14:paraId="65AF00ED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14:paraId="05C37026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совершенствования собственной познавательной деятельности;</w:t>
      </w:r>
    </w:p>
    <w:p w14:paraId="35B2126F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14:paraId="0B7A01BF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решения практических жизненных проблем, возникающих в социальной деятельности; </w:t>
      </w:r>
    </w:p>
    <w:p w14:paraId="62A1B28F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ориентировки в актуальных общественных событиях и процессах; определения личной и гражданской позиции;</w:t>
      </w:r>
    </w:p>
    <w:p w14:paraId="704BFE4C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предвидения возможных последствий определенных социальных действий;</w:t>
      </w:r>
    </w:p>
    <w:p w14:paraId="2E67AE75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оценки происходящих событий и поведения людей с точки зрения морали и права;</w:t>
      </w:r>
    </w:p>
    <w:p w14:paraId="5A9C9A4A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реализации и защиты прав человека и гражданина, осознанного выполнения гражданских обязанностей;</w:t>
      </w:r>
    </w:p>
    <w:p w14:paraId="44D7F647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14:paraId="2C0FE320" w14:textId="77777777" w:rsidR="002D348A" w:rsidRPr="0065354A" w:rsidRDefault="002D348A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78891A96" w14:textId="77777777" w:rsidR="0065354A" w:rsidRPr="0065354A" w:rsidRDefault="0065354A" w:rsidP="0065354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ind w:left="63" w:right="2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Оценка достижений планируемых результатов освоения учебной  программы</w:t>
      </w:r>
    </w:p>
    <w:p w14:paraId="3ECDF623" w14:textId="77777777" w:rsidR="003A35D2" w:rsidRPr="0065354A" w:rsidRDefault="003A35D2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86A1D" w14:textId="77777777" w:rsidR="00D27BD3" w:rsidRPr="0065354A" w:rsidRDefault="00D27BD3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 следующие</w:t>
      </w:r>
      <w:r w:rsidRPr="006535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формы</w:t>
      </w: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и итоговой аттестации: зачеты, тестирование, обобщающие уроки. </w:t>
      </w:r>
    </w:p>
    <w:p w14:paraId="06BBCCBB" w14:textId="77777777" w:rsidR="00D27BD3" w:rsidRPr="0065354A" w:rsidRDefault="00D27BD3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способствует:</w:t>
      </w:r>
    </w:p>
    <w:p w14:paraId="6DA9CE83" w14:textId="77777777" w:rsidR="00D27BD3" w:rsidRPr="0065354A" w:rsidRDefault="00D27BD3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26647AB7" w14:textId="77777777" w:rsidR="00D27BD3" w:rsidRPr="0065354A" w:rsidRDefault="00D27BD3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77C49385" w14:textId="77777777" w:rsidR="00D27BD3" w:rsidRPr="0065354A" w:rsidRDefault="00D27BD3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14:paraId="4B5C5BBD" w14:textId="77777777" w:rsidR="00D27BD3" w:rsidRPr="0065354A" w:rsidRDefault="00D27BD3" w:rsidP="0065354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14:paraId="31383668" w14:textId="77777777" w:rsidR="00D27BD3" w:rsidRPr="0065354A" w:rsidRDefault="00D27BD3" w:rsidP="0065354A">
      <w:pPr>
        <w:keepLines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548BF7F7" w14:textId="77777777" w:rsidR="004155BA" w:rsidRPr="0065354A" w:rsidRDefault="004155BA" w:rsidP="0065354A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spacing w:val="45"/>
          <w:lang w:val="ru-RU"/>
        </w:rPr>
        <w:t>Формы организации учебной</w:t>
      </w:r>
      <w:r w:rsidRPr="0065354A">
        <w:rPr>
          <w:rFonts w:ascii="Times New Roman" w:hAnsi="Times New Roman" w:cs="Times New Roman"/>
          <w:lang w:val="ru-RU"/>
        </w:rPr>
        <w:t xml:space="preserve"> деятельности: лекции, практикумы, сюжетно-ролевые игры, беседы, лабораторные работы, дискуссии. </w:t>
      </w:r>
    </w:p>
    <w:p w14:paraId="18B4A3D0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spacing w:val="45"/>
          <w:lang w:val="ru-RU"/>
        </w:rPr>
        <w:t>Система оценивания</w:t>
      </w:r>
      <w:r w:rsidRPr="0065354A">
        <w:rPr>
          <w:rFonts w:ascii="Times New Roman" w:hAnsi="Times New Roman" w:cs="Times New Roman"/>
          <w:lang w:val="ru-RU"/>
        </w:rPr>
        <w:t xml:space="preserve">: наряду с традиционным устным и письменным опросом, тестирование, проверка качества выполнения практических заданий, могут быть использованы методы социологического исследования: анкетирование, самооценка и т. д. </w:t>
      </w:r>
    </w:p>
    <w:p w14:paraId="64FD174F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spacing w:val="45"/>
          <w:lang w:val="ru-RU"/>
        </w:rPr>
        <w:t>Формы контроля</w:t>
      </w:r>
      <w:r w:rsidRPr="0065354A">
        <w:rPr>
          <w:rFonts w:ascii="Times New Roman" w:hAnsi="Times New Roman" w:cs="Times New Roman"/>
          <w:lang w:val="ru-RU"/>
        </w:rPr>
        <w:t>:</w:t>
      </w:r>
    </w:p>
    <w:p w14:paraId="5C742D1B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– тестирование;</w:t>
      </w:r>
    </w:p>
    <w:p w14:paraId="6FF344DD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– задания на выявление операционных жизненных ситуаций;</w:t>
      </w:r>
    </w:p>
    <w:p w14:paraId="62A5CD3E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– моделирование жизненных ситуаций. </w:t>
      </w:r>
    </w:p>
    <w:p w14:paraId="0DBFA037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spacing w:val="45"/>
          <w:lang w:val="ru-RU"/>
        </w:rPr>
        <w:lastRenderedPageBreak/>
        <w:t>Предполагаемые результаты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0B72058C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В процессе изучения курса у учащихся должны сформироваться:</w:t>
      </w:r>
    </w:p>
    <w:p w14:paraId="304B7BBD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– знания и представления о нормах российского законодательства;</w:t>
      </w:r>
    </w:p>
    <w:p w14:paraId="5AD6DE1F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– знания, достаточные для защиты прав, свобод и законных интересов личности;</w:t>
      </w:r>
    </w:p>
    <w:p w14:paraId="00142AA6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– коммуникативные способности; способность к творческому мышлению и деятельности в ситуациях с незаданным результатом. </w:t>
      </w:r>
    </w:p>
    <w:p w14:paraId="20B4DE8D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Основные</w:t>
      </w:r>
      <w:r w:rsidRPr="0065354A">
        <w:rPr>
          <w:rFonts w:ascii="Times New Roman" w:hAnsi="Times New Roman" w:cs="Times New Roman"/>
          <w:spacing w:val="45"/>
          <w:lang w:val="ru-RU"/>
        </w:rPr>
        <w:t xml:space="preserve"> методические приемы</w:t>
      </w:r>
      <w:r w:rsidRPr="0065354A">
        <w:rPr>
          <w:rFonts w:ascii="Times New Roman" w:hAnsi="Times New Roman" w:cs="Times New Roman"/>
          <w:lang w:val="ru-RU"/>
        </w:rPr>
        <w:t xml:space="preserve"> преподавания курса.</w:t>
      </w:r>
    </w:p>
    <w:p w14:paraId="55CA7C33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Реализация рабочей программы способствует:</w:t>
      </w:r>
    </w:p>
    <w:p w14:paraId="540B81C0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587D78B1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608C0540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14:paraId="76B2581D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14:paraId="32EB5802" w14:textId="77777777" w:rsidR="004155BA" w:rsidRPr="0065354A" w:rsidRDefault="004155BA" w:rsidP="0065354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14:paraId="099C07CB" w14:textId="77777777" w:rsidR="0065354A" w:rsidRPr="0065354A" w:rsidRDefault="0065354A" w:rsidP="0065354A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41E399AA" w14:textId="77777777" w:rsidR="0065354A" w:rsidRPr="0065354A" w:rsidRDefault="0065354A" w:rsidP="0065354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ind w:left="63" w:right="2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</w:pPr>
      <w:r w:rsidRPr="0065354A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eastAsia="ru-RU"/>
        </w:rPr>
        <w:t>Перечень учебно-методического и материально-технического обеспечения образовательного процесса</w:t>
      </w:r>
    </w:p>
    <w:p w14:paraId="538ADAF6" w14:textId="77777777" w:rsidR="0065354A" w:rsidRPr="0065354A" w:rsidRDefault="0065354A" w:rsidP="0065354A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65354A">
        <w:rPr>
          <w:rFonts w:ascii="Times New Roman" w:hAnsi="Times New Roman" w:cs="Times New Roman"/>
          <w:b/>
          <w:bCs/>
          <w:lang w:val="ru-RU"/>
        </w:rPr>
        <w:t>Учебно-методическое обеспечение</w:t>
      </w:r>
    </w:p>
    <w:p w14:paraId="10FEDECB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65354A">
        <w:rPr>
          <w:rFonts w:ascii="Times New Roman" w:hAnsi="Times New Roman" w:cs="Times New Roman"/>
          <w:b/>
          <w:bCs/>
          <w:lang w:val="ru-RU"/>
        </w:rPr>
        <w:t>Печатные пособия.</w:t>
      </w:r>
    </w:p>
    <w:p w14:paraId="1CB5D9E8" w14:textId="77777777" w:rsidR="0065354A" w:rsidRPr="0065354A" w:rsidRDefault="0065354A" w:rsidP="0065354A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Демонстрационные таблицы:</w:t>
      </w:r>
    </w:p>
    <w:p w14:paraId="077549B0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Человек познает мир.</w:t>
      </w:r>
    </w:p>
    <w:p w14:paraId="3998A574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Внутренний мир и социализация человека.</w:t>
      </w:r>
    </w:p>
    <w:p w14:paraId="301015AE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Человек, природа, общество.</w:t>
      </w:r>
    </w:p>
    <w:p w14:paraId="741C7313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Рыночная экономика.</w:t>
      </w:r>
    </w:p>
    <w:p w14:paraId="027788F5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Развитие общества.</w:t>
      </w:r>
    </w:p>
    <w:p w14:paraId="3ECDC598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Политическая система общества.</w:t>
      </w:r>
    </w:p>
    <w:p w14:paraId="77222099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Политическая жизнь общества.</w:t>
      </w:r>
    </w:p>
    <w:p w14:paraId="73499041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lastRenderedPageBreak/>
        <w:t>Право.</w:t>
      </w:r>
    </w:p>
    <w:p w14:paraId="6830056C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 xml:space="preserve">Социальная система общества. </w:t>
      </w:r>
    </w:p>
    <w:p w14:paraId="154CEB29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Взаимодействие людей в обществе.</w:t>
      </w:r>
    </w:p>
    <w:p w14:paraId="42E63F17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Культура и духовная жизнь.</w:t>
      </w:r>
    </w:p>
    <w:p w14:paraId="160F1BDE" w14:textId="77777777" w:rsidR="0065354A" w:rsidRPr="0065354A" w:rsidRDefault="0065354A" w:rsidP="0065354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65354A">
        <w:rPr>
          <w:rFonts w:ascii="Times New Roman" w:hAnsi="Times New Roman" w:cs="Times New Roman"/>
          <w:b/>
          <w:bCs/>
          <w:lang w:val="ru-RU"/>
        </w:rPr>
        <w:t>Информационно-коммуникативные средства.</w:t>
      </w:r>
    </w:p>
    <w:p w14:paraId="5CACC433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Обществознание.</w:t>
      </w:r>
      <w:r w:rsidRPr="0065354A">
        <w:rPr>
          <w:rFonts w:ascii="Times New Roman" w:hAnsi="Times New Roman" w:cs="Times New Roman"/>
          <w:lang w:val="ru-RU"/>
        </w:rPr>
        <w:t xml:space="preserve"> 8–11 кл. Краткий курс. Тренировочные тесты. Терминологический словарь. Ответы на экзаменационные билеты / Н. С. Кочетов [и др.]. – Волгоград : Учитель, 2010. – (В помощь учащимся). – 1 электрон. опт. диск (CD-R</w:t>
      </w:r>
      <w:r w:rsidRPr="0065354A">
        <w:rPr>
          <w:rFonts w:ascii="Times New Roman" w:hAnsi="Times New Roman" w:cs="Times New Roman"/>
          <w:caps/>
          <w:lang w:val="ru-RU"/>
        </w:rPr>
        <w:t>om</w:t>
      </w:r>
      <w:r w:rsidRPr="0065354A">
        <w:rPr>
          <w:rFonts w:ascii="Times New Roman" w:hAnsi="Times New Roman" w:cs="Times New Roman"/>
          <w:lang w:val="ru-RU"/>
        </w:rPr>
        <w:t xml:space="preserve">). </w:t>
      </w:r>
    </w:p>
    <w:p w14:paraId="6AEFCD57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Обществознание.</w:t>
      </w:r>
      <w:r w:rsidRPr="0065354A">
        <w:rPr>
          <w:rFonts w:ascii="Times New Roman" w:hAnsi="Times New Roman" w:cs="Times New Roman"/>
          <w:lang w:val="ru-RU"/>
        </w:rPr>
        <w:t xml:space="preserve"> Рекомендации. Разработки / Н. Ю. Бухарева [и др.]. – Волгоград : Учитель, 2010. – (Методики. Материалы к урокам). – 1 электрон. опт. диск (CD-R</w:t>
      </w:r>
      <w:r w:rsidRPr="0065354A">
        <w:rPr>
          <w:rFonts w:ascii="Times New Roman" w:hAnsi="Times New Roman" w:cs="Times New Roman"/>
          <w:caps/>
          <w:lang w:val="ru-RU"/>
        </w:rPr>
        <w:t>om</w:t>
      </w:r>
      <w:r w:rsidRPr="0065354A">
        <w:rPr>
          <w:rFonts w:ascii="Times New Roman" w:hAnsi="Times New Roman" w:cs="Times New Roman"/>
          <w:lang w:val="ru-RU"/>
        </w:rPr>
        <w:t>).</w:t>
      </w:r>
    </w:p>
    <w:p w14:paraId="0CA56344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Обществознание.</w:t>
      </w:r>
      <w:r w:rsidRPr="0065354A">
        <w:rPr>
          <w:rFonts w:ascii="Times New Roman" w:hAnsi="Times New Roman" w:cs="Times New Roman"/>
          <w:lang w:val="ru-RU"/>
        </w:rPr>
        <w:t xml:space="preserve"> Сетевая версия «Учитель + 15 учеников». Тематические тесты. Редактор тестов / сост. Н. А. Скобелина. – Волгоград : Учитель, 2010. – (Сетевой тестовый контроль). – 1 электрон. опт. диск (CD-R</w:t>
      </w:r>
      <w:r w:rsidRPr="0065354A">
        <w:rPr>
          <w:rFonts w:ascii="Times New Roman" w:hAnsi="Times New Roman" w:cs="Times New Roman"/>
          <w:caps/>
          <w:lang w:val="ru-RU"/>
        </w:rPr>
        <w:t>om</w:t>
      </w:r>
      <w:r w:rsidRPr="0065354A">
        <w:rPr>
          <w:rFonts w:ascii="Times New Roman" w:hAnsi="Times New Roman" w:cs="Times New Roman"/>
          <w:lang w:val="ru-RU"/>
        </w:rPr>
        <w:t>).</w:t>
      </w:r>
    </w:p>
    <w:p w14:paraId="3FDDE778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Обществознание.</w:t>
      </w:r>
      <w:r w:rsidRPr="0065354A">
        <w:rPr>
          <w:rFonts w:ascii="Times New Roman" w:hAnsi="Times New Roman" w:cs="Times New Roman"/>
          <w:lang w:val="ru-RU"/>
        </w:rPr>
        <w:t xml:space="preserve"> Курс лекций : учеб. пособие / А. Ю. Ларин, О. Е. Боровик. – М. : Книжный мир, 2010. – 1 электрон. опт. диск (CD-R</w:t>
      </w:r>
      <w:r w:rsidRPr="0065354A">
        <w:rPr>
          <w:rFonts w:ascii="Times New Roman" w:hAnsi="Times New Roman" w:cs="Times New Roman"/>
          <w:caps/>
          <w:lang w:val="ru-RU"/>
        </w:rPr>
        <w:t>om</w:t>
      </w:r>
      <w:r w:rsidRPr="0065354A">
        <w:rPr>
          <w:rFonts w:ascii="Times New Roman" w:hAnsi="Times New Roman" w:cs="Times New Roman"/>
          <w:lang w:val="ru-RU"/>
        </w:rPr>
        <w:t>).</w:t>
      </w:r>
    </w:p>
    <w:p w14:paraId="3F05B02C" w14:textId="77777777" w:rsidR="0065354A" w:rsidRPr="0065354A" w:rsidRDefault="0065354A" w:rsidP="0065354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65354A">
        <w:rPr>
          <w:rFonts w:ascii="Times New Roman" w:hAnsi="Times New Roman" w:cs="Times New Roman"/>
          <w:b/>
          <w:bCs/>
          <w:lang w:val="ru-RU"/>
        </w:rPr>
        <w:t>Технические средства обучения.</w:t>
      </w:r>
    </w:p>
    <w:p w14:paraId="5844700F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Телевизор.</w:t>
      </w:r>
    </w:p>
    <w:p w14:paraId="548BD4C0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Магнитофон.</w:t>
      </w:r>
    </w:p>
    <w:p w14:paraId="136DB9C5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Аудиоцентр.</w:t>
      </w:r>
    </w:p>
    <w:p w14:paraId="737C833E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Мультимедийный компьютер.</w:t>
      </w:r>
    </w:p>
    <w:p w14:paraId="0AC3E913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Мультимедийный проектор.</w:t>
      </w:r>
    </w:p>
    <w:p w14:paraId="18D121A5" w14:textId="77777777" w:rsidR="0065354A" w:rsidRPr="0065354A" w:rsidRDefault="0065354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lang w:val="ru-RU"/>
        </w:rPr>
        <w:t>Экран проекционный.</w:t>
      </w:r>
    </w:p>
    <w:p w14:paraId="2A048312" w14:textId="77777777" w:rsidR="0065354A" w:rsidRPr="0065354A" w:rsidRDefault="0065354A" w:rsidP="006535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51200" w14:textId="77777777" w:rsidR="0065354A" w:rsidRPr="0065354A" w:rsidRDefault="0065354A" w:rsidP="0065354A">
      <w:pPr>
        <w:pStyle w:val="ParagraphStyle"/>
        <w:spacing w:line="261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5354A">
        <w:rPr>
          <w:rFonts w:ascii="Times New Roman" w:hAnsi="Times New Roman" w:cs="Times New Roman"/>
          <w:b/>
          <w:sz w:val="36"/>
          <w:szCs w:val="36"/>
          <w:lang w:val="ru-RU"/>
        </w:rPr>
        <w:t>Список литературы</w:t>
      </w:r>
    </w:p>
    <w:p w14:paraId="4B302FEA" w14:textId="77777777" w:rsidR="004155BA" w:rsidRPr="0065354A" w:rsidRDefault="004155BA" w:rsidP="0065354A">
      <w:pPr>
        <w:keepLines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AFA67" w14:textId="77777777" w:rsidR="004155BA" w:rsidRPr="0065354A" w:rsidRDefault="004155BA" w:rsidP="0065354A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5354A">
        <w:rPr>
          <w:rFonts w:ascii="Times New Roman" w:hAnsi="Times New Roman" w:cs="Times New Roman"/>
          <w:b/>
          <w:bCs/>
          <w:lang w:val="ru-RU"/>
        </w:rPr>
        <w:t>Литература, рекомендуемая в процессе реализации</w:t>
      </w:r>
      <w:r w:rsidRPr="0065354A">
        <w:rPr>
          <w:rFonts w:ascii="Times New Roman" w:hAnsi="Times New Roman" w:cs="Times New Roman"/>
          <w:b/>
          <w:bCs/>
          <w:lang w:val="ru-RU"/>
        </w:rPr>
        <w:br/>
        <w:t>рабочей программы</w:t>
      </w:r>
    </w:p>
    <w:p w14:paraId="44550574" w14:textId="77777777" w:rsidR="004155BA" w:rsidRPr="0065354A" w:rsidRDefault="004155BA" w:rsidP="0065354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65354A">
        <w:rPr>
          <w:rFonts w:ascii="Times New Roman" w:hAnsi="Times New Roman" w:cs="Times New Roman"/>
          <w:b/>
          <w:bCs/>
          <w:lang w:val="ru-RU"/>
        </w:rPr>
        <w:t>Методические пособия для учителя:</w:t>
      </w:r>
    </w:p>
    <w:p w14:paraId="0CBF0A49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Боголюбов, Л. Н.</w:t>
      </w:r>
      <w:r w:rsidRPr="0065354A">
        <w:rPr>
          <w:rFonts w:ascii="Times New Roman" w:hAnsi="Times New Roman" w:cs="Times New Roman"/>
          <w:lang w:val="ru-RU"/>
        </w:rPr>
        <w:t xml:space="preserve"> Общая методика преподавания обществознания в школе / Л. Н. Боголюбов, Л. Ф. Иванова, А. Ю. Лазебникова. – М. : Дрофа, 2008.</w:t>
      </w:r>
    </w:p>
    <w:p w14:paraId="17FA4F84" w14:textId="77777777" w:rsidR="00552D0D" w:rsidRPr="0065354A" w:rsidRDefault="00552D0D" w:rsidP="0065354A">
      <w:pPr>
        <w:pStyle w:val="ParagraphStyle"/>
        <w:spacing w:line="247" w:lineRule="auto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      Вакуленко, В. А. </w:t>
      </w:r>
      <w:r w:rsidRPr="0065354A">
        <w:rPr>
          <w:rFonts w:ascii="Times New Roman" w:hAnsi="Times New Roman" w:cs="Times New Roman"/>
          <w:lang w:val="ru-RU"/>
        </w:rPr>
        <w:t>Методическое пособие по интерактивным методам преподавания права в школе. – Изд. 2-е / В. А. Вакуленко, Е. С. Королькова, И. Е. Уколова. – М. : Новый учебник, 200</w:t>
      </w:r>
      <w:r w:rsidR="00D128E9">
        <w:rPr>
          <w:rFonts w:ascii="Times New Roman" w:hAnsi="Times New Roman" w:cs="Times New Roman"/>
          <w:lang w:val="ru-RU"/>
        </w:rPr>
        <w:t>9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78C928E2" w14:textId="77777777" w:rsidR="00552D0D" w:rsidRPr="0065354A" w:rsidRDefault="00552D0D" w:rsidP="0065354A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Гордеева, В. В.</w:t>
      </w:r>
      <w:r w:rsidRPr="0065354A">
        <w:rPr>
          <w:rFonts w:ascii="Times New Roman" w:hAnsi="Times New Roman" w:cs="Times New Roman"/>
          <w:lang w:val="ru-RU"/>
        </w:rPr>
        <w:t xml:space="preserve"> Правовое воспитание : 9–11 классы : разработки организационно-деятельностных игр / В. В. Горд</w:t>
      </w:r>
      <w:r w:rsidR="00847D44" w:rsidRPr="0065354A">
        <w:rPr>
          <w:rFonts w:ascii="Times New Roman" w:hAnsi="Times New Roman" w:cs="Times New Roman"/>
          <w:lang w:val="ru-RU"/>
        </w:rPr>
        <w:t>еева. – Волгоград : Учитель, 2012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58324D34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Лазебникова, А. Ю.</w:t>
      </w:r>
      <w:r w:rsidRPr="0065354A">
        <w:rPr>
          <w:rFonts w:ascii="Times New Roman" w:hAnsi="Times New Roman" w:cs="Times New Roman"/>
          <w:lang w:val="ru-RU"/>
        </w:rPr>
        <w:t xml:space="preserve"> Современное школьное обществознание : метод. пособие для учителя с дидакт. материалами / А. Ю. Лазе</w:t>
      </w:r>
      <w:r w:rsidR="00847D44" w:rsidRPr="0065354A">
        <w:rPr>
          <w:rFonts w:ascii="Times New Roman" w:hAnsi="Times New Roman" w:cs="Times New Roman"/>
          <w:lang w:val="ru-RU"/>
        </w:rPr>
        <w:t>бникова. – М. : Школа-Пресс, 201</w:t>
      </w:r>
      <w:r w:rsidRPr="0065354A">
        <w:rPr>
          <w:rFonts w:ascii="Times New Roman" w:hAnsi="Times New Roman" w:cs="Times New Roman"/>
          <w:lang w:val="ru-RU"/>
        </w:rPr>
        <w:t>0.</w:t>
      </w:r>
    </w:p>
    <w:p w14:paraId="1CC89B56" w14:textId="77777777" w:rsidR="00552D0D" w:rsidRPr="0065354A" w:rsidRDefault="00552D0D" w:rsidP="0065354A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Мавлютова, Е. А</w:t>
      </w:r>
      <w:r w:rsidRPr="0065354A">
        <w:rPr>
          <w:rFonts w:ascii="Times New Roman" w:hAnsi="Times New Roman" w:cs="Times New Roman"/>
          <w:lang w:val="ru-RU"/>
        </w:rPr>
        <w:t>. Основы правовых знаний. 8–11 классы. Интерактивные методы преподавания права / Е. А. Мавлютова. – Волгоград : Учитель, 2009.</w:t>
      </w:r>
    </w:p>
    <w:p w14:paraId="56FBE4BE" w14:textId="77777777" w:rsidR="00552D0D" w:rsidRPr="0065354A" w:rsidRDefault="00552D0D" w:rsidP="0065354A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Путь </w:t>
      </w:r>
      <w:r w:rsidRPr="0065354A">
        <w:rPr>
          <w:rFonts w:ascii="Times New Roman" w:hAnsi="Times New Roman" w:cs="Times New Roman"/>
          <w:lang w:val="ru-RU"/>
        </w:rPr>
        <w:t>подростка в правовом лабиринте / сост. Е. Н. Сорокина. – М. : Экстремум, 200</w:t>
      </w:r>
      <w:r w:rsidR="00D128E9">
        <w:rPr>
          <w:rFonts w:ascii="Times New Roman" w:hAnsi="Times New Roman" w:cs="Times New Roman"/>
          <w:lang w:val="ru-RU"/>
        </w:rPr>
        <w:t>9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18833733" w14:textId="77777777" w:rsidR="004155BA" w:rsidRPr="0065354A" w:rsidRDefault="00552D0D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4155BA" w:rsidRPr="0065354A">
        <w:rPr>
          <w:rFonts w:ascii="Times New Roman" w:hAnsi="Times New Roman" w:cs="Times New Roman"/>
          <w:i/>
          <w:iCs/>
          <w:lang w:val="ru-RU"/>
        </w:rPr>
        <w:t xml:space="preserve">Прутченков, А. С. </w:t>
      </w:r>
      <w:r w:rsidR="004155BA" w:rsidRPr="0065354A">
        <w:rPr>
          <w:rFonts w:ascii="Times New Roman" w:hAnsi="Times New Roman" w:cs="Times New Roman"/>
          <w:lang w:val="ru-RU"/>
        </w:rPr>
        <w:t xml:space="preserve">Свет мой, зеркальце, скажи… : метод. разработки социально-психолог. тренингов / А. С. Прутченков. – М. : Новая школа, </w:t>
      </w:r>
      <w:r w:rsidR="00847D44" w:rsidRPr="0065354A">
        <w:rPr>
          <w:rFonts w:ascii="Times New Roman" w:hAnsi="Times New Roman" w:cs="Times New Roman"/>
          <w:lang w:val="ru-RU"/>
        </w:rPr>
        <w:t>2011</w:t>
      </w:r>
      <w:r w:rsidR="004155BA" w:rsidRPr="0065354A">
        <w:rPr>
          <w:rFonts w:ascii="Times New Roman" w:hAnsi="Times New Roman" w:cs="Times New Roman"/>
          <w:lang w:val="ru-RU"/>
        </w:rPr>
        <w:t>.</w:t>
      </w:r>
    </w:p>
    <w:p w14:paraId="7CE961C3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lastRenderedPageBreak/>
        <w:t>Прутченков, А. С.</w:t>
      </w:r>
      <w:r w:rsidRPr="0065354A">
        <w:rPr>
          <w:rFonts w:ascii="Times New Roman" w:hAnsi="Times New Roman" w:cs="Times New Roman"/>
          <w:lang w:val="ru-RU"/>
        </w:rPr>
        <w:t xml:space="preserve"> Наедине с собой. Психологические тесты и психотехнические упражнения для подростков и старшеклассников / А. С. Прутченков. – М. : Российско</w:t>
      </w:r>
      <w:r w:rsidR="00847D44" w:rsidRPr="0065354A">
        <w:rPr>
          <w:rFonts w:ascii="Times New Roman" w:hAnsi="Times New Roman" w:cs="Times New Roman"/>
          <w:lang w:val="ru-RU"/>
        </w:rPr>
        <w:t>е педагогическое агентство, 2009</w:t>
      </w:r>
      <w:r w:rsidRPr="0065354A">
        <w:rPr>
          <w:rFonts w:ascii="Times New Roman" w:hAnsi="Times New Roman" w:cs="Times New Roman"/>
          <w:lang w:val="ru-RU"/>
        </w:rPr>
        <w:t xml:space="preserve">.  </w:t>
      </w:r>
    </w:p>
    <w:p w14:paraId="2058658F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Прутченков, А. С. </w:t>
      </w:r>
      <w:r w:rsidRPr="0065354A">
        <w:rPr>
          <w:rFonts w:ascii="Times New Roman" w:hAnsi="Times New Roman" w:cs="Times New Roman"/>
          <w:lang w:val="ru-RU"/>
        </w:rPr>
        <w:t xml:space="preserve">Школа жизни : метод. разработки социально-психолог. тренинга / А. С. Прутченков. – М. : Международная Педагогическая Академия, </w:t>
      </w:r>
      <w:r w:rsidR="00D128E9">
        <w:rPr>
          <w:rFonts w:ascii="Times New Roman" w:hAnsi="Times New Roman" w:cs="Times New Roman"/>
          <w:lang w:val="ru-RU"/>
        </w:rPr>
        <w:t>2010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7A3CF231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Кравченко, А. И</w:t>
      </w:r>
      <w:r w:rsidRPr="0065354A">
        <w:rPr>
          <w:rFonts w:ascii="Times New Roman" w:hAnsi="Times New Roman" w:cs="Times New Roman"/>
          <w:lang w:val="ru-RU"/>
        </w:rPr>
        <w:t>. Введение в социологию : учеб. пособие для 10–11 кл. общеобразоват. учреждений / А. И. Кра</w:t>
      </w:r>
      <w:r w:rsidR="00D128E9">
        <w:rPr>
          <w:rFonts w:ascii="Times New Roman" w:hAnsi="Times New Roman" w:cs="Times New Roman"/>
          <w:lang w:val="ru-RU"/>
        </w:rPr>
        <w:t>вченко. – М. : Просвещение, 2012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0F243A70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Сборник </w:t>
      </w:r>
      <w:r w:rsidRPr="0065354A">
        <w:rPr>
          <w:rFonts w:ascii="Times New Roman" w:hAnsi="Times New Roman" w:cs="Times New Roman"/>
          <w:lang w:val="ru-RU"/>
        </w:rPr>
        <w:t>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</w:t>
      </w:r>
      <w:r w:rsidR="00D128E9">
        <w:rPr>
          <w:rFonts w:ascii="Times New Roman" w:hAnsi="Times New Roman" w:cs="Times New Roman"/>
          <w:lang w:val="ru-RU"/>
        </w:rPr>
        <w:t>чебные планы. – М. : Дрофа, 2009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7BE29F3E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Примерные </w:t>
      </w:r>
      <w:r w:rsidRPr="0065354A">
        <w:rPr>
          <w:rFonts w:ascii="Times New Roman" w:hAnsi="Times New Roman" w:cs="Times New Roman"/>
          <w:lang w:val="ru-RU"/>
        </w:rPr>
        <w:t>программы основного общего образования. Обществознание. 5–9 классы. – М. : Просвещение, 2010.</w:t>
      </w:r>
    </w:p>
    <w:p w14:paraId="40041572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Правовое</w:t>
      </w:r>
      <w:r w:rsidRPr="0065354A">
        <w:rPr>
          <w:rFonts w:ascii="Times New Roman" w:hAnsi="Times New Roman" w:cs="Times New Roman"/>
          <w:lang w:val="ru-RU"/>
        </w:rPr>
        <w:t xml:space="preserve"> воспитание школьников : 5–9 классы : конспекты занятий / сост. О. В. Летн</w:t>
      </w:r>
      <w:r w:rsidR="00D128E9">
        <w:rPr>
          <w:rFonts w:ascii="Times New Roman" w:hAnsi="Times New Roman" w:cs="Times New Roman"/>
          <w:lang w:val="ru-RU"/>
        </w:rPr>
        <w:t>ева. – Волгоград : Учитель, 2011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77B77D12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Обществознание. </w:t>
      </w:r>
      <w:r w:rsidRPr="0065354A">
        <w:rPr>
          <w:rFonts w:ascii="Times New Roman" w:hAnsi="Times New Roman" w:cs="Times New Roman"/>
          <w:lang w:val="ru-RU"/>
        </w:rPr>
        <w:t>Право. Экономика 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Колусева, Т. А. Корнева. – Волгоград : Учитель, 200</w:t>
      </w:r>
      <w:r w:rsidR="00D128E9">
        <w:rPr>
          <w:rFonts w:ascii="Times New Roman" w:hAnsi="Times New Roman" w:cs="Times New Roman"/>
          <w:lang w:val="ru-RU"/>
        </w:rPr>
        <w:t>9</w:t>
      </w:r>
      <w:r w:rsidRPr="0065354A">
        <w:rPr>
          <w:rFonts w:ascii="Times New Roman" w:hAnsi="Times New Roman" w:cs="Times New Roman"/>
          <w:lang w:val="ru-RU"/>
        </w:rPr>
        <w:t>. – 123 с.</w:t>
      </w:r>
    </w:p>
    <w:p w14:paraId="55460064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Дополнительная литература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и обучающихся:</w:t>
      </w:r>
    </w:p>
    <w:p w14:paraId="7989E90C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Гражданский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Федерации.</w:t>
      </w:r>
    </w:p>
    <w:p w14:paraId="3ABE60B4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Кодекс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правонарушениях.</w:t>
      </w:r>
    </w:p>
    <w:p w14:paraId="3490B03C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Конституция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2DC5B548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Семейный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кодекс.</w:t>
      </w:r>
    </w:p>
    <w:p w14:paraId="14C84993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Трудовой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кодекс.</w:t>
      </w:r>
    </w:p>
    <w:p w14:paraId="62BB4BA4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Бахмутова, Л. С.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преподавания обществознания : учеб. пособие для студ. пед. высш. учеб. заведений : в 2 ч / Л. С. Бахмутова. – М. : Гуманит. ИЦ ВЛАДОС, 2001. – Ч. 1, 2. – ISBN 5-691-00841-2; ISBN 5-691-00842-0.</w:t>
      </w:r>
    </w:p>
    <w:p w14:paraId="4651B81B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Введение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обществознание : учеб. для 8–9 кл. общеобразоват. учреждений / Л. Н. Боголюбов, Ю. И. Аверьянов [и др.]. – М. : Просвещение, 2008.</w:t>
      </w:r>
    </w:p>
    <w:p w14:paraId="4810C25E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Введение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политологию : учеб. пособие для 10–11 кл. общеобразоват. учрежд. / К. С. Гаджиев, Д. В. Гудименко, Г. В. Каменская, А. Н. Родионов. – 2-е изд., перераб. и доп. – М. : Просвещение, 1995. – 272 с. – ISBN 5-09-006816-Х.</w:t>
      </w:r>
    </w:p>
    <w:p w14:paraId="45FD72D4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Ибрагимов, Р. Ю.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Сдаем основы социологии и политологии : для средн. профессион. образования / Р. Ю. Ибрагимов [и др.]. – Ростов н/Д. : Феникс, 2005. – 220 с. – ISBN 5-222-05758-5.</w:t>
      </w:r>
    </w:p>
    <w:p w14:paraId="272B1153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Иоффе, А. Н.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обществознание : учеб. для 8 кл. основной шк. / А. Н. Иоффе, О. В. Кишенкова, С. В. Тырин. – М. : ИД «С-инфо»; Изд-во «Баласс», 2000. – 272 с. – ISBN 5-85429-102-9; ISBN 5-85939-193-5.</w:t>
      </w:r>
    </w:p>
    <w:p w14:paraId="3A445C9E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Кишенкова, О. В.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гражданских знаний. 9 кл. : учеб. для уч-ся общеобразоват. учеб. заведений / О. В. Кишенкова. – М. : Дрофа, 1998. – 288 с. – ISBN 5-7107-2232-4.</w:t>
      </w:r>
    </w:p>
    <w:p w14:paraId="6BA1ED77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Клименко, А. В.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 : для школьников старших кл. и поступающих в вузы : учеб. пособие / А. В. Клименко, В. В. Румынина. – М. : Дрофа, 2001. – 480 с. – ISBN 5-7107-4669-Х.</w:t>
      </w:r>
    </w:p>
    <w:p w14:paraId="3E1FE6CA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Кравченко, А. И.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Задачник  по  обществознанию.  10–11  кл.  /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И. Кравченко. – 2-е изд. – М. : ООО «Торгово-издательский дом «Русское слово-РС», 2001. – 192 с. – ISBN 5-8253-0200-Х.</w:t>
      </w:r>
    </w:p>
    <w:p w14:paraId="68E5B743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Обществознание :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10–11  кл. : учеб.  для  общеобразоват.  учрежд. / А. Ю. Лазебникова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[и др.] ; под ред. А. Ю. Лазебниковой. – М. : ООО «Изд-во</w:t>
      </w:r>
      <w:r w:rsid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АСТ»; ООО «Изд-во Астрель», 2010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398 с. – ISBN 5-17-020403-5; ISBN 5-271-07523-0.</w:t>
      </w:r>
    </w:p>
    <w:p w14:paraId="4FB4640C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Обществознание :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 для  10–11  кл.  общеобразоват.  учрежд. / А. Ф. Никитин [и др.] ; под ред. А. Ф. Никитина. – </w:t>
      </w:r>
      <w:r w:rsid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– М. : Просвещение, 2013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365 с. – ISBN 5-09-014158-4.</w:t>
      </w:r>
    </w:p>
    <w:p w14:paraId="566F10FA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Политика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право. Школьный практикум. 10–11 кл. : пособие для уч-ся общеобразоват. учеб. заведений / авт.-сост. М. И. Шилобод, В. </w:t>
      </w:r>
      <w:r w:rsid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Кривошеев. – М. : Дрофа, 12011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224 с. – ISBN 5-7107-1240-Х.</w:t>
      </w:r>
    </w:p>
    <w:p w14:paraId="7DEB20E1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Права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в свободной стране : учеб. пособие по правоведению для 8–9 кл. средн. общеобразоват.</w:t>
      </w:r>
      <w:r w:rsid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шк. – СПб. : Спец. лит-ра, 2012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480 с. – ISBN 5-7571-0108-3.</w:t>
      </w:r>
    </w:p>
    <w:p w14:paraId="405964AE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Прозоровская, К. А.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/ К. А. Прозор</w:t>
      </w:r>
      <w:r w:rsid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овская. – СПб. : ИД «Нева», 2009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352 с. – ISBN 5-7654-4578-0.</w:t>
      </w:r>
    </w:p>
    <w:p w14:paraId="40783450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Психология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</w:t>
      </w:r>
      <w:r w:rsidRPr="0065354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вузов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ИКЦ «МарТ»; Росто</w:t>
      </w:r>
      <w:r w:rsid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н/Д : ИЦ «МарТ», 2013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560 с. – ISBN 5-241-00227-8.</w:t>
      </w:r>
    </w:p>
    <w:p w14:paraId="5E7BB761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Сидельникова, Т. Т. 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Политология : комментарии, схемы, афоризмы : учеб. пособие для студ. высш. учеб. заведений / Т. Т. Сидельникова, Д. А. Темникова, И. А. Шарагин. – М. : Гуманит. ИЦ ВЛАДОС, </w:t>
      </w:r>
      <w:r w:rsid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208 с. – ISBN 5-691-00336-4.</w:t>
      </w:r>
    </w:p>
    <w:p w14:paraId="4B36E7AB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Тесты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обществознанию : пособие для подготовки к единому государственному изданию, выпускному и вступительному тест</w:t>
      </w:r>
      <w:r w:rsid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ированию. – М. : ИКЦ «МарТ», 201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352 с. – ISBN 5-241-00284-7.</w:t>
      </w:r>
    </w:p>
    <w:p w14:paraId="14626663" w14:textId="77777777" w:rsidR="0065354A" w:rsidRPr="0065354A" w:rsidRDefault="0065354A" w:rsidP="0065354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65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Шилобод, М. И.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и право. 10–11 кл. : учеб. для общеобразоват. учеб. заведений / М. И. Ши</w:t>
      </w:r>
      <w:r w:rsidR="00D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 [и др.]. – М. : Дрофа, 2013</w:t>
      </w:r>
      <w:r w:rsidRPr="006535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432 с. – ISBN 5-7107-1001-6.</w:t>
      </w:r>
    </w:p>
    <w:p w14:paraId="1DFEA096" w14:textId="77777777" w:rsidR="004155BA" w:rsidRPr="0065354A" w:rsidRDefault="004155BA" w:rsidP="0065354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65354A">
        <w:rPr>
          <w:rFonts w:ascii="Times New Roman" w:hAnsi="Times New Roman" w:cs="Times New Roman"/>
          <w:b/>
          <w:bCs/>
          <w:lang w:val="ru-RU"/>
        </w:rPr>
        <w:t>Дополнительная литература для учащихся:</w:t>
      </w:r>
    </w:p>
    <w:p w14:paraId="4C634BF2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Домашек, Е. В. </w:t>
      </w:r>
      <w:r w:rsidRPr="0065354A">
        <w:rPr>
          <w:rFonts w:ascii="Times New Roman" w:hAnsi="Times New Roman" w:cs="Times New Roman"/>
          <w:lang w:val="ru-RU"/>
        </w:rPr>
        <w:t>Школьный справочник по обществознанию / Е. В. Домашек. – Ростов н/Д. : Феникс, 2010.</w:t>
      </w:r>
    </w:p>
    <w:p w14:paraId="18655843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Дыдко, С. Н. </w:t>
      </w:r>
      <w:r w:rsidRPr="0065354A">
        <w:rPr>
          <w:rFonts w:ascii="Times New Roman" w:hAnsi="Times New Roman" w:cs="Times New Roman"/>
          <w:lang w:val="ru-RU"/>
        </w:rPr>
        <w:t xml:space="preserve">Обществознание. 8–11 классы : справ. материалы / </w:t>
      </w:r>
      <w:r w:rsidRPr="0065354A">
        <w:rPr>
          <w:rFonts w:ascii="Times New Roman" w:hAnsi="Times New Roman" w:cs="Times New Roman"/>
          <w:lang w:val="ru-RU"/>
        </w:rPr>
        <w:br/>
        <w:t>С. Н. Дыдко. – М. : АСТ : Астрель : ПолиграфИздат, 2010.</w:t>
      </w:r>
    </w:p>
    <w:p w14:paraId="02F7B18C" w14:textId="77777777" w:rsidR="004155BA" w:rsidRPr="0065354A" w:rsidRDefault="004155BA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Сазонова, Г. Г.</w:t>
      </w:r>
      <w:r w:rsidRPr="0065354A">
        <w:rPr>
          <w:rFonts w:ascii="Times New Roman" w:hAnsi="Times New Roman" w:cs="Times New Roman"/>
          <w:lang w:val="ru-RU"/>
        </w:rPr>
        <w:t xml:space="preserve"> Обществознание в таблицах и схемах / Г. Г. Сазонова. – М. : Виктория  Плюс, 200</w:t>
      </w:r>
      <w:r w:rsidR="00D128E9">
        <w:rPr>
          <w:rFonts w:ascii="Times New Roman" w:hAnsi="Times New Roman" w:cs="Times New Roman"/>
          <w:lang w:val="ru-RU"/>
        </w:rPr>
        <w:t>9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73630BF7" w14:textId="77777777" w:rsidR="00552D0D" w:rsidRPr="0065354A" w:rsidRDefault="00552D0D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Иоффе, А. Н. </w:t>
      </w:r>
      <w:r w:rsidRPr="0065354A">
        <w:rPr>
          <w:rFonts w:ascii="Times New Roman" w:hAnsi="Times New Roman" w:cs="Times New Roman"/>
          <w:lang w:val="ru-RU"/>
        </w:rPr>
        <w:t>Обществознание. 9 класс : справ. материалы / А. Н. Иоффе, О. В. Кишенкова. – М. : АСТ : Хорвест : Астрель, 200</w:t>
      </w:r>
      <w:r w:rsidR="00D128E9">
        <w:rPr>
          <w:rFonts w:ascii="Times New Roman" w:hAnsi="Times New Roman" w:cs="Times New Roman"/>
          <w:lang w:val="ru-RU"/>
        </w:rPr>
        <w:t>9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39CF0735" w14:textId="77777777" w:rsidR="00552D0D" w:rsidRPr="0065354A" w:rsidRDefault="00552D0D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Сазонова, Г. Г.</w:t>
      </w:r>
      <w:r w:rsidRPr="0065354A">
        <w:rPr>
          <w:rFonts w:ascii="Times New Roman" w:hAnsi="Times New Roman" w:cs="Times New Roman"/>
          <w:lang w:val="ru-RU"/>
        </w:rPr>
        <w:t xml:space="preserve"> Обществознание в таблицах и схемах / Г. Г. Сазо</w:t>
      </w:r>
      <w:r w:rsidR="00D128E9">
        <w:rPr>
          <w:rFonts w:ascii="Times New Roman" w:hAnsi="Times New Roman" w:cs="Times New Roman"/>
          <w:lang w:val="ru-RU"/>
        </w:rPr>
        <w:t>нова. – М. : Виктория Плюс, 2010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56544C34" w14:textId="77777777" w:rsidR="00552D0D" w:rsidRPr="0065354A" w:rsidRDefault="00552D0D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 xml:space="preserve">Обществознание. </w:t>
      </w:r>
      <w:r w:rsidRPr="0065354A">
        <w:rPr>
          <w:rFonts w:ascii="Times New Roman" w:hAnsi="Times New Roman" w:cs="Times New Roman"/>
          <w:lang w:val="ru-RU"/>
        </w:rPr>
        <w:t>9 класс : тесты и тренировочные упражнения</w:t>
      </w:r>
      <w:r w:rsidRPr="0065354A">
        <w:rPr>
          <w:rFonts w:ascii="Times New Roman" w:hAnsi="Times New Roman" w:cs="Times New Roman"/>
          <w:i/>
          <w:iCs/>
          <w:lang w:val="ru-RU"/>
        </w:rPr>
        <w:t xml:space="preserve"> / </w:t>
      </w:r>
      <w:r w:rsidRPr="0065354A">
        <w:rPr>
          <w:rFonts w:ascii="Times New Roman" w:hAnsi="Times New Roman" w:cs="Times New Roman"/>
          <w:lang w:val="ru-RU"/>
        </w:rPr>
        <w:t>авт.-сост. О. А. Северина. – Волгоград : Учитель, 20</w:t>
      </w:r>
      <w:r w:rsidR="00D128E9">
        <w:rPr>
          <w:rFonts w:ascii="Times New Roman" w:hAnsi="Times New Roman" w:cs="Times New Roman"/>
          <w:lang w:val="ru-RU"/>
        </w:rPr>
        <w:t>12</w:t>
      </w:r>
      <w:r w:rsidRPr="0065354A">
        <w:rPr>
          <w:rFonts w:ascii="Times New Roman" w:hAnsi="Times New Roman" w:cs="Times New Roman"/>
          <w:lang w:val="ru-RU"/>
        </w:rPr>
        <w:t>.</w:t>
      </w:r>
    </w:p>
    <w:p w14:paraId="7AFC3975" w14:textId="77777777" w:rsidR="00552D0D" w:rsidRPr="0065354A" w:rsidRDefault="00552D0D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Лопухов, А. М</w:t>
      </w:r>
      <w:r w:rsidRPr="0065354A">
        <w:rPr>
          <w:rFonts w:ascii="Times New Roman" w:hAnsi="Times New Roman" w:cs="Times New Roman"/>
          <w:lang w:val="ru-RU"/>
        </w:rPr>
        <w:t>. Словарь  терминов  и  понятий  по  обществознанию  / А. М. Лопухов. – М. :  Айрис-Пресс, 2010.</w:t>
      </w:r>
    </w:p>
    <w:p w14:paraId="39354427" w14:textId="77777777" w:rsidR="00552D0D" w:rsidRPr="0065354A" w:rsidRDefault="00552D0D" w:rsidP="0065354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5354A">
        <w:rPr>
          <w:rFonts w:ascii="Times New Roman" w:hAnsi="Times New Roman" w:cs="Times New Roman"/>
          <w:i/>
          <w:iCs/>
          <w:lang w:val="ru-RU"/>
        </w:rPr>
        <w:t>Чернышева, О. А.</w:t>
      </w:r>
      <w:r w:rsidRPr="0065354A">
        <w:rPr>
          <w:rFonts w:ascii="Times New Roman" w:hAnsi="Times New Roman" w:cs="Times New Roman"/>
          <w:lang w:val="ru-RU"/>
        </w:rPr>
        <w:t xml:space="preserve"> Обществознание. 9 класс. Подготовка к ГИА-2010 / О. А. Чернышева, Р. В. Пазин. – М. : Легион, 2009</w:t>
      </w:r>
    </w:p>
    <w:p w14:paraId="4B844F61" w14:textId="77777777" w:rsidR="0065354A" w:rsidRPr="0065354A" w:rsidRDefault="0065354A" w:rsidP="006535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61375" w14:textId="77777777" w:rsidR="0065354A" w:rsidRPr="0065354A" w:rsidRDefault="0065354A" w:rsidP="006535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53376" w14:textId="77777777" w:rsidR="00FA1C28" w:rsidRDefault="00FA1C28" w:rsidP="006535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42C68" w14:textId="77777777" w:rsidR="00FA1C28" w:rsidRDefault="00FA1C28" w:rsidP="006535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8530C" w14:textId="77777777" w:rsidR="00FA1C28" w:rsidRDefault="00FA1C28" w:rsidP="006535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6AEDA" w14:textId="77777777" w:rsidR="00FA1C28" w:rsidRDefault="00FA1C28" w:rsidP="00653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6-9 классы</w:t>
      </w:r>
    </w:p>
    <w:p w14:paraId="5FBEC393" w14:textId="77777777" w:rsidR="007A6DEB" w:rsidRPr="0065354A" w:rsidRDefault="007A6DEB" w:rsidP="00653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4A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3461CB46" w14:textId="77777777" w:rsidR="007A6DEB" w:rsidRPr="0065354A" w:rsidRDefault="007A6DEB" w:rsidP="0065354A">
      <w:pPr>
        <w:jc w:val="both"/>
        <w:rPr>
          <w:rFonts w:ascii="Times New Roman" w:hAnsi="Times New Roman" w:cs="Times New Roman"/>
          <w:sz w:val="24"/>
          <w:szCs w:val="24"/>
        </w:rPr>
      </w:pPr>
      <w:r w:rsidRPr="0065354A">
        <w:rPr>
          <w:rFonts w:ascii="Times New Roman" w:hAnsi="Times New Roman" w:cs="Times New Roman"/>
          <w:sz w:val="24"/>
          <w:szCs w:val="24"/>
        </w:rPr>
        <w:t>Обществознание – 35ч.</w:t>
      </w:r>
    </w:p>
    <w:tbl>
      <w:tblPr>
        <w:tblW w:w="994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418"/>
        <w:gridCol w:w="5670"/>
        <w:gridCol w:w="2268"/>
      </w:tblGrid>
      <w:tr w:rsidR="007A6DEB" w:rsidRPr="0065354A" w14:paraId="30C24577" w14:textId="77777777" w:rsidTr="004155BA">
        <w:trPr>
          <w:trHeight w:val="7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135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1B30BC8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D7D850" w14:textId="77777777" w:rsidR="00FA1C28" w:rsidRDefault="00FA1C28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925B0A" w14:textId="77777777" w:rsidR="007A6DEB" w:rsidRPr="0065354A" w:rsidRDefault="00FA1C28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A6DEB"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0A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D0D88" w14:textId="77777777" w:rsidR="007A6DEB" w:rsidRPr="0065354A" w:rsidRDefault="00FA1C28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7A6DEB"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FF09" w14:textId="77777777" w:rsidR="00FA1C28" w:rsidRDefault="00FA1C28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B0D40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6DEB" w:rsidRPr="0065354A" w14:paraId="33A28478" w14:textId="77777777" w:rsidTr="004155BA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FEC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четверть</w:t>
            </w:r>
          </w:p>
        </w:tc>
      </w:tr>
      <w:tr w:rsidR="007A6DEB" w:rsidRPr="0065354A" w14:paraId="0C276B8D" w14:textId="77777777" w:rsidTr="004155BA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139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(8 часов)</w:t>
            </w:r>
          </w:p>
        </w:tc>
      </w:tr>
      <w:tr w:rsidR="007A6DEB" w:rsidRPr="0065354A" w14:paraId="26AE82C2" w14:textId="77777777" w:rsidTr="004155BA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ACC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798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D7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Человек родился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38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1, стр. 10-15</w:t>
            </w:r>
          </w:p>
        </w:tc>
      </w:tr>
      <w:tr w:rsidR="007A6DEB" w:rsidRPr="0065354A" w14:paraId="0FB19F80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43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6B8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A8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D8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 xml:space="preserve">§ 2, стр. 16- 25 </w:t>
            </w:r>
          </w:p>
        </w:tc>
      </w:tr>
      <w:tr w:rsidR="007A6DEB" w:rsidRPr="0065354A" w14:paraId="0A10C4EB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989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91D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73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Особый возраст: отрочество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30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3, стр. 26-36</w:t>
            </w:r>
          </w:p>
        </w:tc>
      </w:tr>
      <w:tr w:rsidR="007A6DEB" w:rsidRPr="0065354A" w14:paraId="0B36884F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28E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6B2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679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902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 xml:space="preserve">§ 4, стр.37-45 </w:t>
            </w:r>
          </w:p>
        </w:tc>
      </w:tr>
      <w:tr w:rsidR="007A6DEB" w:rsidRPr="0065354A" w14:paraId="2301446A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E55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F02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FE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BC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5, стр. 48- 55</w:t>
            </w:r>
          </w:p>
        </w:tc>
      </w:tr>
      <w:tr w:rsidR="007A6DEB" w:rsidRPr="0065354A" w14:paraId="0CF149E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639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2DF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658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Что человек чувствует, о чем размышляет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9E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6, стр. 56-63</w:t>
            </w:r>
          </w:p>
        </w:tc>
      </w:tr>
      <w:tr w:rsidR="007A6DEB" w:rsidRPr="0065354A" w14:paraId="5F8E8E9A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E1B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E4E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D1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71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63-65</w:t>
            </w:r>
          </w:p>
        </w:tc>
      </w:tr>
      <w:tr w:rsidR="007A6DEB" w:rsidRPr="0065354A" w14:paraId="1651EC82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889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7F6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3D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гл.І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33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  <w:p w14:paraId="62F9703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65354A" w14:paraId="52F2C4C9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F7F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A6DEB" w:rsidRPr="0065354A" w14:paraId="72907E17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134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Семья (5 часов)</w:t>
            </w:r>
          </w:p>
        </w:tc>
      </w:tr>
      <w:tr w:rsidR="007A6DEB" w:rsidRPr="0065354A" w14:paraId="30EFE0AF" w14:textId="77777777" w:rsidTr="004155BA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2F4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7B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28.10-30.10</w:t>
            </w:r>
          </w:p>
          <w:p w14:paraId="0D2D1D9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06.11-08.11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F2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Семья  ячейка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9E2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7, стр. 68-74</w:t>
            </w:r>
          </w:p>
        </w:tc>
      </w:tr>
      <w:tr w:rsidR="007A6DEB" w:rsidRPr="0065354A" w14:paraId="51DECD0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7941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B11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09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C7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8, стр. 75-85</w:t>
            </w:r>
          </w:p>
        </w:tc>
      </w:tr>
      <w:tr w:rsidR="007A6DEB" w:rsidRPr="0065354A" w14:paraId="42095668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08D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F9A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B2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E3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9, стр. 86- 95</w:t>
            </w:r>
          </w:p>
        </w:tc>
      </w:tr>
      <w:tr w:rsidR="007A6DEB" w:rsidRPr="0065354A" w14:paraId="786612B8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AE11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BDA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D1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8E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96-98</w:t>
            </w:r>
          </w:p>
        </w:tc>
      </w:tr>
      <w:tr w:rsidR="007A6DEB" w:rsidRPr="0065354A" w14:paraId="7F3FB80D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06A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ADB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A1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гл.ІI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01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99</w:t>
            </w:r>
          </w:p>
        </w:tc>
      </w:tr>
      <w:tr w:rsidR="007A6DEB" w:rsidRPr="0065354A" w14:paraId="64D1079A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44A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Школа (4 часа)</w:t>
            </w:r>
          </w:p>
        </w:tc>
      </w:tr>
      <w:tr w:rsidR="007A6DEB" w:rsidRPr="0065354A" w14:paraId="39EE53B3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8E4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839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E5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Профессия – ученик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9B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10, стр. 100-111</w:t>
            </w:r>
          </w:p>
        </w:tc>
      </w:tr>
      <w:tr w:rsidR="007A6DEB" w:rsidRPr="0065354A" w14:paraId="04A91F8B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DD8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8CA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81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91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11, стр. 112-117</w:t>
            </w:r>
          </w:p>
        </w:tc>
      </w:tr>
      <w:tr w:rsidR="007A6DEB" w:rsidRPr="0065354A" w14:paraId="5676A167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87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CD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3B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EF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118-119</w:t>
            </w:r>
          </w:p>
        </w:tc>
      </w:tr>
      <w:tr w:rsidR="007A6DEB" w:rsidRPr="0065354A" w14:paraId="416ABEA9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DBB0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ІII четверть</w:t>
            </w:r>
          </w:p>
        </w:tc>
      </w:tr>
      <w:tr w:rsidR="007A6DEB" w:rsidRPr="0065354A" w14:paraId="28FEB0D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3D6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44E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41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гл.ІII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75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Стр.120-121</w:t>
            </w:r>
          </w:p>
        </w:tc>
      </w:tr>
      <w:tr w:rsidR="007A6DEB" w:rsidRPr="0065354A" w14:paraId="58E3DE1C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ED4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Труд (5 часов)</w:t>
            </w:r>
          </w:p>
        </w:tc>
      </w:tr>
      <w:tr w:rsidR="007A6DEB" w:rsidRPr="0065354A" w14:paraId="384E222C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2D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B1A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99A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Труд - основа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8B4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12, стр. 124-131</w:t>
            </w:r>
          </w:p>
        </w:tc>
      </w:tr>
      <w:tr w:rsidR="007A6DEB" w:rsidRPr="0065354A" w14:paraId="4B52BF1C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3B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BD4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05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Труд 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8D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13, стр. 132-143</w:t>
            </w:r>
          </w:p>
        </w:tc>
      </w:tr>
      <w:tr w:rsidR="007A6DEB" w:rsidRPr="0065354A" w14:paraId="011ADF5D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617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4F2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F0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9F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14, стр. 144-152</w:t>
            </w:r>
          </w:p>
        </w:tc>
      </w:tr>
      <w:tr w:rsidR="007A6DEB" w:rsidRPr="0065354A" w14:paraId="0A285221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A0B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739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E1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01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153</w:t>
            </w:r>
          </w:p>
        </w:tc>
      </w:tr>
      <w:tr w:rsidR="007A6DEB" w:rsidRPr="0065354A" w14:paraId="3EDFD678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671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086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88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гл.ІV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A4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154-155</w:t>
            </w:r>
          </w:p>
        </w:tc>
      </w:tr>
      <w:tr w:rsidR="007A6DEB" w:rsidRPr="0065354A" w14:paraId="50EE2388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E7D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Родина (6 часов)</w:t>
            </w:r>
          </w:p>
        </w:tc>
      </w:tr>
      <w:tr w:rsidR="007A6DEB" w:rsidRPr="0065354A" w14:paraId="35F813E4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F53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276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EF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6F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15, стр. 156-163</w:t>
            </w:r>
          </w:p>
        </w:tc>
      </w:tr>
      <w:tr w:rsidR="007A6DEB" w:rsidRPr="0065354A" w14:paraId="31C35BEC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F19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E69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27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Символика России</w:t>
            </w:r>
          </w:p>
          <w:p w14:paraId="3A682DF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87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§16, стр. 164-173</w:t>
            </w:r>
          </w:p>
        </w:tc>
      </w:tr>
      <w:tr w:rsidR="007A6DEB" w:rsidRPr="0065354A" w14:paraId="2ACEBC76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482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A45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CF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Гражданин – Отечества достойный 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8B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17, стр. 174-179</w:t>
            </w:r>
          </w:p>
        </w:tc>
      </w:tr>
      <w:tr w:rsidR="007A6DEB" w:rsidRPr="0065354A" w14:paraId="33C5B84F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BC21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FD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3D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8B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18, стр. 180-188</w:t>
            </w:r>
          </w:p>
        </w:tc>
      </w:tr>
      <w:tr w:rsidR="007A6DEB" w:rsidRPr="0065354A" w14:paraId="0299FB77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7D26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A6DEB" w:rsidRPr="0065354A" w14:paraId="7D83226B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C3D8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177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31.03-04.04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44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36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189</w:t>
            </w:r>
          </w:p>
        </w:tc>
      </w:tr>
      <w:tr w:rsidR="007A6DEB" w:rsidRPr="0065354A" w14:paraId="3FC3837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C9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487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67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гл.V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02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190-191</w:t>
            </w:r>
          </w:p>
        </w:tc>
      </w:tr>
      <w:tr w:rsidR="007A6DEB" w:rsidRPr="0065354A" w14:paraId="19DA99D2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4F6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Добродетели (7 часов)</w:t>
            </w:r>
          </w:p>
        </w:tc>
      </w:tr>
      <w:tr w:rsidR="007A6DEB" w:rsidRPr="0065354A" w14:paraId="03D4B7D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8B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A32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2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4E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19, стр. 192-198</w:t>
            </w:r>
          </w:p>
        </w:tc>
      </w:tr>
      <w:tr w:rsidR="007A6DEB" w:rsidRPr="0065354A" w14:paraId="4FFE7ED9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0E8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ABC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35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64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20, стр. 199-207</w:t>
            </w:r>
          </w:p>
        </w:tc>
      </w:tr>
      <w:tr w:rsidR="007A6DEB" w:rsidRPr="0065354A" w14:paraId="5FDE0D9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21B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913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24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Что такое человечность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AE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 21, стр. 208-212</w:t>
            </w:r>
          </w:p>
        </w:tc>
      </w:tr>
      <w:tr w:rsidR="007A6DEB" w:rsidRPr="0065354A" w14:paraId="476EE30B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571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EE6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05.05-08.05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E6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B2A2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213-214</w:t>
            </w:r>
          </w:p>
        </w:tc>
      </w:tr>
      <w:tr w:rsidR="007A6DEB" w:rsidRPr="0065354A" w14:paraId="7AE8877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FF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CD4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4AF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по гл.VІ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B2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215</w:t>
            </w:r>
          </w:p>
        </w:tc>
      </w:tr>
      <w:tr w:rsidR="007A6DEB" w:rsidRPr="0065354A" w14:paraId="7E5B0FD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95B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F51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1C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Повторение Гл. I – 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F6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10-220</w:t>
            </w:r>
          </w:p>
        </w:tc>
      </w:tr>
      <w:tr w:rsidR="007A6DEB" w:rsidRPr="0065354A" w14:paraId="077298B1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5CC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4EF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26.05-30.05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35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188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8828F" w14:textId="77777777" w:rsidR="007A6DEB" w:rsidRPr="0065354A" w:rsidRDefault="007A6DEB" w:rsidP="006535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593FF" w14:textId="77777777" w:rsidR="007A6DEB" w:rsidRPr="0065354A" w:rsidRDefault="007A6DEB" w:rsidP="00653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14:paraId="0D5B74A2" w14:textId="77777777" w:rsidR="007A6DEB" w:rsidRPr="0065354A" w:rsidRDefault="007A6DEB" w:rsidP="00653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Обществознание – 35ч.</w:t>
      </w:r>
    </w:p>
    <w:p w14:paraId="089619E9" w14:textId="77777777" w:rsidR="007A6DEB" w:rsidRPr="0065354A" w:rsidRDefault="007A6DEB" w:rsidP="006535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418"/>
        <w:gridCol w:w="5670"/>
        <w:gridCol w:w="2268"/>
      </w:tblGrid>
      <w:tr w:rsidR="007A6DEB" w:rsidRPr="0065354A" w14:paraId="4A1FB7B2" w14:textId="77777777" w:rsidTr="004155BA">
        <w:trPr>
          <w:trHeight w:val="7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5D2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287F94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2F747" w14:textId="77777777" w:rsidR="00FA1C28" w:rsidRDefault="00FA1C28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545F8" w14:textId="77777777" w:rsidR="007A6DEB" w:rsidRPr="0065354A" w:rsidRDefault="00FA1C28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A6DEB"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99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41E7B" w14:textId="77777777" w:rsidR="007A6DEB" w:rsidRPr="0065354A" w:rsidRDefault="00FA1C28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="007A6DEB"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14C0" w14:textId="77777777" w:rsidR="00FA1C28" w:rsidRDefault="00FA1C28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42C8D8" w14:textId="77777777" w:rsidR="007A6DEB" w:rsidRPr="0065354A" w:rsidRDefault="00FA1C28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6DEB"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6DEB" w:rsidRPr="0065354A" w14:paraId="7E52CD29" w14:textId="77777777" w:rsidTr="004155BA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E77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четверть</w:t>
            </w:r>
          </w:p>
        </w:tc>
      </w:tr>
      <w:tr w:rsidR="007A6DEB" w:rsidRPr="0065354A" w14:paraId="08723E5A" w14:textId="77777777" w:rsidTr="004155BA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73E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среди людей (5 часов)</w:t>
            </w:r>
          </w:p>
        </w:tc>
      </w:tr>
      <w:tr w:rsidR="007A6DEB" w:rsidRPr="0065354A" w14:paraId="67F45F63" w14:textId="77777777" w:rsidTr="004155BA">
        <w:trPr>
          <w:trHeight w:val="2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BA98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200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8F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людьми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66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1, стр. 8-18</w:t>
            </w:r>
          </w:p>
        </w:tc>
      </w:tr>
      <w:tr w:rsidR="007A6DEB" w:rsidRPr="0065354A" w14:paraId="7E0816D1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575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9B6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14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Ты и твои товарищи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CA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2, стр. 19-31 </w:t>
            </w:r>
          </w:p>
        </w:tc>
      </w:tr>
      <w:tr w:rsidR="007A6DEB" w:rsidRPr="0065354A" w14:paraId="7C264B9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39F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FA0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40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общаются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21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3, стр. 32-42</w:t>
            </w:r>
          </w:p>
        </w:tc>
      </w:tr>
      <w:tr w:rsidR="007A6DEB" w:rsidRPr="0065354A" w14:paraId="5068D611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DA9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C0B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DE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быть терпимым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63D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4, стр. 43-56 </w:t>
            </w:r>
          </w:p>
        </w:tc>
      </w:tr>
      <w:tr w:rsidR="007A6DEB" w:rsidRPr="0065354A" w14:paraId="706E5F83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56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611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EA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по Гл.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EC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8- 56</w:t>
            </w:r>
          </w:p>
        </w:tc>
      </w:tr>
      <w:tr w:rsidR="007A6DEB" w:rsidRPr="0065354A" w14:paraId="724FAA90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8C3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закон (11 часов)</w:t>
            </w:r>
          </w:p>
        </w:tc>
      </w:tr>
      <w:tr w:rsidR="007A6DEB" w:rsidRPr="0065354A" w14:paraId="607B426C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3B7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67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BC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6B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5, стр. 58-67</w:t>
            </w:r>
          </w:p>
        </w:tc>
      </w:tr>
      <w:tr w:rsidR="007A6DEB" w:rsidRPr="0065354A" w14:paraId="75D0D42D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0CD0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70C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39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5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69-70</w:t>
            </w:r>
          </w:p>
        </w:tc>
      </w:tr>
      <w:tr w:rsidR="007A6DEB" w:rsidRPr="0065354A" w14:paraId="0D91F2C3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B6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592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AF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D1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6, стр. 68-77</w:t>
            </w:r>
          </w:p>
        </w:tc>
      </w:tr>
      <w:tr w:rsidR="007A6DEB" w:rsidRPr="0065354A" w14:paraId="25AE4958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96E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A6DEB" w:rsidRPr="0065354A" w14:paraId="063E925B" w14:textId="77777777" w:rsidTr="004155BA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A4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D04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28.10-30.10</w:t>
            </w:r>
          </w:p>
          <w:p w14:paraId="3C072A5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06.11-08.11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61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B9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§7, стр. 78-79</w:t>
            </w:r>
          </w:p>
        </w:tc>
      </w:tr>
      <w:tr w:rsidR="007A6DEB" w:rsidRPr="0065354A" w14:paraId="100559F7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600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1A58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83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Закон и справедливость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4D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79-80</w:t>
            </w:r>
          </w:p>
        </w:tc>
      </w:tr>
      <w:tr w:rsidR="007A6DEB" w:rsidRPr="0065354A" w14:paraId="563C383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1B7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848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A52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A0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8, стр. 86-96</w:t>
            </w:r>
          </w:p>
        </w:tc>
      </w:tr>
      <w:tr w:rsidR="007A6DEB" w:rsidRPr="0065354A" w14:paraId="1F06B38A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7EF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68E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51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88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9, стр. 97-108</w:t>
            </w:r>
          </w:p>
        </w:tc>
      </w:tr>
      <w:tr w:rsidR="007A6DEB" w:rsidRPr="0065354A" w14:paraId="472C3ABA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88D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02B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858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Виновен – отвечай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DD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10, стр. 109-117 </w:t>
            </w:r>
          </w:p>
        </w:tc>
      </w:tr>
      <w:tr w:rsidR="007A6DEB" w:rsidRPr="0065354A" w14:paraId="7AED7D4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BF3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C1E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B2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2B9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11, стр. 118-128</w:t>
            </w:r>
          </w:p>
        </w:tc>
      </w:tr>
      <w:tr w:rsidR="007A6DEB" w:rsidRPr="0065354A" w14:paraId="50E51DA8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C77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DC6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96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Обобщение  по Гл.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24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58-128</w:t>
            </w:r>
          </w:p>
        </w:tc>
      </w:tr>
      <w:tr w:rsidR="007A6DEB" w:rsidRPr="0065354A" w14:paraId="729C8E04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8F4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30B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6D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CC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65354A" w14:paraId="74AE32E2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C78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ІII четверть</w:t>
            </w:r>
          </w:p>
        </w:tc>
      </w:tr>
      <w:tr w:rsidR="007A6DEB" w:rsidRPr="0065354A" w14:paraId="73DF7FCE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BB7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экономика (10 часов)</w:t>
            </w:r>
          </w:p>
        </w:tc>
      </w:tr>
      <w:tr w:rsidR="007A6DEB" w:rsidRPr="0065354A" w14:paraId="6BA50139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0A5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1D1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25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01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12, стр. 130-137</w:t>
            </w:r>
          </w:p>
        </w:tc>
      </w:tr>
      <w:tr w:rsidR="007A6DEB" w:rsidRPr="0065354A" w14:paraId="6A720820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19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3241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8D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Золотые руки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402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13, стр. 138-151</w:t>
            </w:r>
          </w:p>
        </w:tc>
      </w:tr>
      <w:tr w:rsidR="007A6DEB" w:rsidRPr="0065354A" w14:paraId="6CBEB74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A6F1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33E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D2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Производство: затраты, выручка, прибыль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7BD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§14, стр. 152-161</w:t>
            </w:r>
          </w:p>
        </w:tc>
      </w:tr>
      <w:tr w:rsidR="007A6DEB" w:rsidRPr="0065354A" w14:paraId="4F7FABD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2C5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BD88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AD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B2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15, стр. 162-166</w:t>
            </w:r>
          </w:p>
        </w:tc>
      </w:tr>
      <w:tr w:rsidR="007A6DEB" w:rsidRPr="0065354A" w14:paraId="18A8B883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3A6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DB6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79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Формы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E9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166-169</w:t>
            </w:r>
          </w:p>
        </w:tc>
      </w:tr>
      <w:tr w:rsidR="007A6DEB" w:rsidRPr="0065354A" w14:paraId="71AA0734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46C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B5F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8D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8B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16, стр. 170-178</w:t>
            </w:r>
          </w:p>
        </w:tc>
      </w:tr>
      <w:tr w:rsidR="007A6DEB" w:rsidRPr="0065354A" w14:paraId="3EF88CC7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3DB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729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F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BF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17, стр. 179-189 </w:t>
            </w:r>
          </w:p>
        </w:tc>
      </w:tr>
      <w:tr w:rsidR="007A6DEB" w:rsidRPr="0065354A" w14:paraId="4C970FC2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7FA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80A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BE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D5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18, стр. 190-198</w:t>
            </w:r>
          </w:p>
        </w:tc>
      </w:tr>
      <w:tr w:rsidR="007A6DEB" w:rsidRPr="0065354A" w14:paraId="65EEBB8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6C0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221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1E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Гл.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2A8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130-198</w:t>
            </w:r>
          </w:p>
        </w:tc>
      </w:tr>
      <w:tr w:rsidR="007A6DEB" w:rsidRPr="0065354A" w14:paraId="4849C00C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1D1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C16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2F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80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EB" w:rsidRPr="0065354A" w14:paraId="0FEF2400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11B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A6DEB" w:rsidRPr="0065354A" w14:paraId="3DF8C13E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9A6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(4 часа)</w:t>
            </w:r>
          </w:p>
        </w:tc>
      </w:tr>
      <w:tr w:rsidR="007A6DEB" w:rsidRPr="0065354A" w14:paraId="245967A4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C7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86D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31.03-04.04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50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D3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19, стр. 200-212</w:t>
            </w:r>
          </w:p>
        </w:tc>
      </w:tr>
      <w:tr w:rsidR="007A6DEB" w:rsidRPr="0065354A" w14:paraId="2CF13AEC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C75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F00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8D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F7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§20, стр. 213-222</w:t>
            </w:r>
          </w:p>
        </w:tc>
      </w:tr>
      <w:tr w:rsidR="007A6DEB" w:rsidRPr="0065354A" w14:paraId="3CE36C87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4D6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77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0B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DC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21, стр. 223-235</w:t>
            </w:r>
          </w:p>
        </w:tc>
      </w:tr>
      <w:tr w:rsidR="007A6DEB" w:rsidRPr="0065354A" w14:paraId="600245B3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5A5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EF7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68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Гл.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99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200-247</w:t>
            </w:r>
          </w:p>
        </w:tc>
      </w:tr>
      <w:tr w:rsidR="007A6DEB" w:rsidRPr="0065354A" w14:paraId="65A221C7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C71" w14:textId="77777777" w:rsidR="007A6DEB" w:rsidRPr="0065354A" w:rsidRDefault="007A6DEB" w:rsidP="00FA1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пройденного материала (5 часов)</w:t>
            </w:r>
          </w:p>
        </w:tc>
      </w:tr>
      <w:tr w:rsidR="007A6DEB" w:rsidRPr="0065354A" w14:paraId="376DAFF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AA4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6D1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6E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C4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239-246</w:t>
            </w:r>
          </w:p>
        </w:tc>
      </w:tr>
      <w:tr w:rsidR="007A6DEB" w:rsidRPr="0065354A" w14:paraId="1FD21569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D1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6EE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05.05-08.05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D0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Гл.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49C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8-56</w:t>
            </w:r>
          </w:p>
        </w:tc>
      </w:tr>
      <w:tr w:rsidR="007A6DEB" w:rsidRPr="0065354A" w14:paraId="18FB6D6A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26F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0EE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02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33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58-128</w:t>
            </w:r>
          </w:p>
        </w:tc>
      </w:tr>
      <w:tr w:rsidR="007A6DEB" w:rsidRPr="0065354A" w14:paraId="63C83651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481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4B6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A42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Гл.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42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130-198</w:t>
            </w:r>
          </w:p>
        </w:tc>
      </w:tr>
      <w:tr w:rsidR="007A6DEB" w:rsidRPr="0065354A" w14:paraId="63D17ABC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B35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07D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26.05-30.05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702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Гл.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50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200-247</w:t>
            </w:r>
          </w:p>
        </w:tc>
      </w:tr>
    </w:tbl>
    <w:p w14:paraId="765E67CB" w14:textId="77777777" w:rsidR="00FA1C28" w:rsidRDefault="00FA1C28" w:rsidP="006535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0CD5C" w14:textId="77777777" w:rsidR="007A6DEB" w:rsidRPr="0065354A" w:rsidRDefault="007A6DEB" w:rsidP="006535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14:paraId="65930A93" w14:textId="77777777" w:rsidR="007A6DEB" w:rsidRPr="0065354A" w:rsidRDefault="007A6DEB" w:rsidP="006535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Обществознание – 35ч.</w:t>
      </w:r>
    </w:p>
    <w:tbl>
      <w:tblPr>
        <w:tblW w:w="994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418"/>
        <w:gridCol w:w="5670"/>
        <w:gridCol w:w="2268"/>
      </w:tblGrid>
      <w:tr w:rsidR="007A6DEB" w:rsidRPr="0065354A" w14:paraId="3EC6C20D" w14:textId="77777777" w:rsidTr="004155BA">
        <w:trPr>
          <w:trHeight w:val="7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A688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6E469648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00310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B5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92A51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165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6DEB" w:rsidRPr="0065354A" w14:paraId="653B6931" w14:textId="77777777" w:rsidTr="004155BA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A45" w14:textId="77777777" w:rsidR="007A6DEB" w:rsidRPr="0065354A" w:rsidRDefault="007A6DEB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четверть</w:t>
            </w:r>
          </w:p>
        </w:tc>
      </w:tr>
      <w:tr w:rsidR="007A6DEB" w:rsidRPr="0065354A" w14:paraId="2366BB29" w14:textId="77777777" w:rsidTr="004155BA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DDE" w14:textId="77777777" w:rsidR="007A6DEB" w:rsidRPr="0065354A" w:rsidRDefault="007A6DEB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Личность и общество (4 часа)</w:t>
            </w:r>
          </w:p>
        </w:tc>
      </w:tr>
      <w:tr w:rsidR="007A6DEB" w:rsidRPr="0065354A" w14:paraId="61BC6E25" w14:textId="77777777" w:rsidTr="004155BA">
        <w:trPr>
          <w:trHeight w:val="2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E1B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2BA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D2F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Быть личностью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FD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1, стр. 6-13</w:t>
            </w:r>
          </w:p>
        </w:tc>
      </w:tr>
      <w:tr w:rsidR="007A6DEB" w:rsidRPr="0065354A" w14:paraId="70D0FEF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596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441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73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E3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2, стр. 14-19 </w:t>
            </w:r>
          </w:p>
        </w:tc>
      </w:tr>
      <w:tr w:rsidR="007A6DEB" w:rsidRPr="0065354A" w14:paraId="38801D2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FFA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87A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2E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C5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3, стр. 20-27</w:t>
            </w:r>
          </w:p>
        </w:tc>
      </w:tr>
      <w:tr w:rsidR="007A6DEB" w:rsidRPr="0065354A" w14:paraId="245ACB3F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AF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978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83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по Гл.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A1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4-29</w:t>
            </w:r>
          </w:p>
        </w:tc>
      </w:tr>
      <w:tr w:rsidR="007A6DEB" w:rsidRPr="0065354A" w14:paraId="4535C67B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EDC7" w14:textId="77777777" w:rsidR="007A6DEB" w:rsidRPr="0065354A" w:rsidRDefault="007A6DEB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Сфера духовной культуры (8 часов)</w:t>
            </w:r>
          </w:p>
        </w:tc>
      </w:tr>
      <w:tr w:rsidR="007A6DEB" w:rsidRPr="0065354A" w14:paraId="233521CD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38B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E09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8E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21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4, стр. 29-26</w:t>
            </w:r>
          </w:p>
        </w:tc>
      </w:tr>
      <w:tr w:rsidR="007A6DEB" w:rsidRPr="0065354A" w14:paraId="27F05BD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6D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BF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55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E2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5, стр. 37-44</w:t>
            </w:r>
          </w:p>
        </w:tc>
      </w:tr>
      <w:tr w:rsidR="007A6DEB" w:rsidRPr="0065354A" w14:paraId="329F2F5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B8C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295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0D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67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§6, стр. 45-52</w:t>
            </w:r>
          </w:p>
        </w:tc>
      </w:tr>
      <w:tr w:rsidR="007A6DEB" w:rsidRPr="0065354A" w14:paraId="35D4B564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52B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690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E0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1D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7, стр. 53-58</w:t>
            </w:r>
          </w:p>
        </w:tc>
      </w:tr>
      <w:tr w:rsidR="007A6DEB" w:rsidRPr="0065354A" w14:paraId="6B30257A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077" w14:textId="77777777" w:rsidR="007A6DEB" w:rsidRPr="0065354A" w:rsidRDefault="007A6DEB" w:rsidP="00EC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A6DEB" w:rsidRPr="0065354A" w14:paraId="1901DBF9" w14:textId="77777777" w:rsidTr="004155BA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A7C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DA2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28.10-30.10</w:t>
            </w:r>
          </w:p>
          <w:p w14:paraId="1097DCB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06.11-08.11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EF2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D0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8, стр. 59-66</w:t>
            </w:r>
          </w:p>
        </w:tc>
      </w:tr>
      <w:tr w:rsidR="007A6DEB" w:rsidRPr="0065354A" w14:paraId="3BB8312F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A78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8E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D8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9E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9, стр. 67-74</w:t>
            </w:r>
          </w:p>
        </w:tc>
      </w:tr>
      <w:tr w:rsidR="007A6DEB" w:rsidRPr="0065354A" w14:paraId="60D62667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FD1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B34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AA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F7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10, стр. 75-82</w:t>
            </w:r>
          </w:p>
        </w:tc>
      </w:tr>
      <w:tr w:rsidR="007A6DEB" w:rsidRPr="0065354A" w14:paraId="5752C6B2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314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83C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1C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по Гл.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63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29-82</w:t>
            </w:r>
          </w:p>
        </w:tc>
      </w:tr>
      <w:tr w:rsidR="007A6DEB" w:rsidRPr="0065354A" w14:paraId="3F17CD2E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584" w14:textId="77777777" w:rsidR="007A6DEB" w:rsidRPr="0065354A" w:rsidRDefault="007A6DEB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 (14 часов)</w:t>
            </w:r>
          </w:p>
        </w:tc>
      </w:tr>
      <w:tr w:rsidR="007A6DEB" w:rsidRPr="0065354A" w14:paraId="754D5BB8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2858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682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BC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05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11, стр. 84-91</w:t>
            </w:r>
          </w:p>
        </w:tc>
      </w:tr>
      <w:tr w:rsidR="007A6DEB" w:rsidRPr="0065354A" w14:paraId="24EC6BA3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942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B01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E4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41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12, стр. 92-100</w:t>
            </w:r>
          </w:p>
        </w:tc>
      </w:tr>
      <w:tr w:rsidR="007A6DEB" w:rsidRPr="0065354A" w14:paraId="27BF9C2F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1F2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44A8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5E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738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13, стр. 101-106</w:t>
            </w:r>
          </w:p>
        </w:tc>
      </w:tr>
      <w:tr w:rsidR="007A6DEB" w:rsidRPr="0065354A" w14:paraId="29710789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6C9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116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9B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DC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14, стр. 107-114</w:t>
            </w:r>
          </w:p>
        </w:tc>
      </w:tr>
      <w:tr w:rsidR="007A6DEB" w:rsidRPr="0065354A" w14:paraId="1FCD6BC2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E1B" w14:textId="77777777" w:rsidR="007A6DEB" w:rsidRPr="0065354A" w:rsidRDefault="007A6DEB" w:rsidP="00EC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ІII четверть</w:t>
            </w:r>
          </w:p>
        </w:tc>
      </w:tr>
      <w:tr w:rsidR="007A6DEB" w:rsidRPr="0065354A" w14:paraId="69BF954E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C55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E7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538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BF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15, стр. 115-122</w:t>
            </w:r>
          </w:p>
        </w:tc>
      </w:tr>
      <w:tr w:rsidR="007A6DEB" w:rsidRPr="0065354A" w14:paraId="0C8A3716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27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A6CD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04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A6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16, стр. 123-131</w:t>
            </w:r>
          </w:p>
        </w:tc>
      </w:tr>
      <w:tr w:rsidR="007A6DEB" w:rsidRPr="0065354A" w14:paraId="1EEBB66D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11C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970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11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F0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17, стр. 132-139</w:t>
            </w:r>
          </w:p>
        </w:tc>
      </w:tr>
      <w:tr w:rsidR="007A6DEB" w:rsidRPr="0065354A" w14:paraId="3FB0491F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3E00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6E00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45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50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18, стр. 140-146</w:t>
            </w:r>
          </w:p>
        </w:tc>
      </w:tr>
      <w:tr w:rsidR="007A6DEB" w:rsidRPr="0065354A" w14:paraId="6EEA1A80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0EF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F85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16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D82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§19, стр. 147-154</w:t>
            </w:r>
          </w:p>
        </w:tc>
      </w:tr>
      <w:tr w:rsidR="007A6DEB" w:rsidRPr="0065354A" w14:paraId="4B2A00C9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9E7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AF0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55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2E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20, стр. 155-162</w:t>
            </w:r>
          </w:p>
        </w:tc>
      </w:tr>
      <w:tr w:rsidR="007A6DEB" w:rsidRPr="0065354A" w14:paraId="3BDB4AD7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EBF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77D6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386B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505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21, стр. 163-170</w:t>
            </w:r>
          </w:p>
        </w:tc>
      </w:tr>
      <w:tr w:rsidR="007A6DEB" w:rsidRPr="0065354A" w14:paraId="62DD1653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F4C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FB2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4CA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18F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§22, стр. 171-177</w:t>
            </w:r>
          </w:p>
        </w:tc>
      </w:tr>
      <w:tr w:rsidR="007A6DEB" w:rsidRPr="0065354A" w14:paraId="0151CAF2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40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BC9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C6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Гл.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F79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стр.184-163</w:t>
            </w:r>
          </w:p>
        </w:tc>
      </w:tr>
      <w:tr w:rsidR="007A6DEB" w:rsidRPr="0065354A" w14:paraId="66A70EED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4C0E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A0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B51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2A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DEB" w:rsidRPr="0065354A" w14:paraId="0E4F1EFA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043" w14:textId="77777777" w:rsidR="007A6DEB" w:rsidRPr="0065354A" w:rsidRDefault="007A6DEB" w:rsidP="00EC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A6DEB" w:rsidRPr="0065354A" w14:paraId="78056BEE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EFC" w14:textId="77777777" w:rsidR="007A6DEB" w:rsidRPr="0065354A" w:rsidRDefault="007A6DEB" w:rsidP="00EC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(5 часов)</w:t>
            </w:r>
          </w:p>
        </w:tc>
      </w:tr>
      <w:tr w:rsidR="007A6DEB" w:rsidRPr="0065354A" w14:paraId="78F44670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871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54E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31.03-04.04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4F0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5EC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23, стр. 181-189</w:t>
            </w:r>
          </w:p>
        </w:tc>
      </w:tr>
      <w:tr w:rsidR="007A6DEB" w:rsidRPr="0065354A" w14:paraId="5EDCA9BC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305F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C0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D6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C6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24, стр. 190-197</w:t>
            </w:r>
          </w:p>
        </w:tc>
      </w:tr>
      <w:tr w:rsidR="007A6DEB" w:rsidRPr="0065354A" w14:paraId="3697FAD2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7939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5714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5C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167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25, стр.</w:t>
            </w:r>
          </w:p>
          <w:p w14:paraId="06AD04A6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198-205</w:t>
            </w:r>
          </w:p>
        </w:tc>
      </w:tr>
      <w:tr w:rsidR="007A6DEB" w:rsidRPr="0065354A" w14:paraId="32A6D259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0BB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C1D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F6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62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§ 26, стр. 206-213</w:t>
            </w:r>
          </w:p>
        </w:tc>
      </w:tr>
      <w:tr w:rsidR="007A6DEB" w:rsidRPr="0065354A" w14:paraId="3011E51F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021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8CFC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812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Гл.IV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35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181-216</w:t>
            </w:r>
          </w:p>
        </w:tc>
      </w:tr>
      <w:tr w:rsidR="007A6DEB" w:rsidRPr="0065354A" w14:paraId="5694DBF0" w14:textId="77777777" w:rsidTr="004155BA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40A" w14:textId="77777777" w:rsidR="007A6DEB" w:rsidRPr="0065354A" w:rsidRDefault="007A6DEB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пройденного материала (4 часа)</w:t>
            </w:r>
          </w:p>
        </w:tc>
      </w:tr>
      <w:tr w:rsidR="007A6DEB" w:rsidRPr="0065354A" w14:paraId="576598EB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6AE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8B7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05.05-08.05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78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Гл.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123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6-28</w:t>
            </w:r>
          </w:p>
        </w:tc>
      </w:tr>
      <w:tr w:rsidR="007A6DEB" w:rsidRPr="0065354A" w14:paraId="1CDB1875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5D4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BA2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11E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FB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29-83</w:t>
            </w:r>
          </w:p>
        </w:tc>
      </w:tr>
      <w:tr w:rsidR="007A6DEB" w:rsidRPr="0065354A" w14:paraId="52CD8D4C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0F55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E6A7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60A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Гл. III ,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184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84-216</w:t>
            </w:r>
          </w:p>
        </w:tc>
      </w:tr>
      <w:tr w:rsidR="007A6DEB" w:rsidRPr="0065354A" w14:paraId="008F07C3" w14:textId="77777777" w:rsidTr="004155B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8D3A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423" w14:textId="77777777" w:rsidR="007A6DEB" w:rsidRPr="0065354A" w:rsidRDefault="007A6DEB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26.05-30.05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2E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17D" w14:textId="77777777" w:rsidR="007A6DEB" w:rsidRPr="0065354A" w:rsidRDefault="007A6DE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298508" w14:textId="77777777" w:rsidR="007A6DEB" w:rsidRPr="0065354A" w:rsidRDefault="007A6DEB" w:rsidP="006535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1386E" w14:textId="77777777" w:rsidR="00744239" w:rsidRPr="0065354A" w:rsidRDefault="00744239" w:rsidP="00653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14:paraId="5C3EC5F7" w14:textId="77777777" w:rsidR="00744239" w:rsidRPr="0065354A" w:rsidRDefault="00744239" w:rsidP="00653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54A">
        <w:rPr>
          <w:rFonts w:ascii="Times New Roman" w:eastAsia="Calibri" w:hAnsi="Times New Roman" w:cs="Times New Roman"/>
          <w:b/>
          <w:sz w:val="24"/>
          <w:szCs w:val="24"/>
        </w:rPr>
        <w:t>Обществознание –34ч.</w:t>
      </w:r>
    </w:p>
    <w:tbl>
      <w:tblPr>
        <w:tblW w:w="994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418"/>
        <w:gridCol w:w="5670"/>
        <w:gridCol w:w="2268"/>
      </w:tblGrid>
      <w:tr w:rsidR="00744239" w:rsidRPr="0065354A" w14:paraId="1BDCB21A" w14:textId="77777777" w:rsidTr="002C6ED5">
        <w:trPr>
          <w:trHeight w:val="7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6979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043182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5EC0718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D8E668" w14:textId="77777777" w:rsidR="00EC687B" w:rsidRDefault="00EC687B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0BF096" w14:textId="77777777" w:rsidR="00744239" w:rsidRDefault="00EC687B" w:rsidP="00EC68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44239"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7B1964EF" w14:textId="77777777" w:rsidR="00EC687B" w:rsidRPr="0065354A" w:rsidRDefault="00EC687B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8BE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BBE480" w14:textId="77777777" w:rsidR="00744239" w:rsidRPr="0065354A" w:rsidRDefault="00744239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D42C" w14:textId="77777777" w:rsidR="00EC687B" w:rsidRDefault="00EC687B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D7560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4239" w:rsidRPr="0065354A" w14:paraId="081C7F82" w14:textId="77777777" w:rsidTr="002C6ED5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B32" w14:textId="77777777" w:rsidR="00744239" w:rsidRPr="0065354A" w:rsidRDefault="00744239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 четверть</w:t>
            </w:r>
          </w:p>
        </w:tc>
      </w:tr>
      <w:tr w:rsidR="00744239" w:rsidRPr="0065354A" w14:paraId="66E32BA5" w14:textId="77777777" w:rsidTr="002C6ED5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8E5" w14:textId="77777777" w:rsidR="00744239" w:rsidRPr="0065354A" w:rsidRDefault="00744239" w:rsidP="00EC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(10 часов)</w:t>
            </w:r>
          </w:p>
        </w:tc>
      </w:tr>
      <w:tr w:rsidR="00744239" w:rsidRPr="0065354A" w14:paraId="48BD51A7" w14:textId="77777777" w:rsidTr="002C6ED5">
        <w:trPr>
          <w:trHeight w:val="2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4CB5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8795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214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FAA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§1, стр. 4-11.</w:t>
            </w:r>
          </w:p>
        </w:tc>
      </w:tr>
      <w:tr w:rsidR="00744239" w:rsidRPr="0065354A" w14:paraId="4ADE3CD3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45CB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3338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734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Политическая жизнь и средства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A40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§1, стр. 4-11.</w:t>
            </w:r>
          </w:p>
        </w:tc>
      </w:tr>
      <w:tr w:rsidR="00744239" w:rsidRPr="0065354A" w14:paraId="1A1A1830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42FE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A08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3FD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E02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§2, стр.11-21.</w:t>
            </w:r>
          </w:p>
        </w:tc>
      </w:tr>
      <w:tr w:rsidR="00744239" w:rsidRPr="0065354A" w14:paraId="5D7F0695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B85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1577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B5B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394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§3, стр. 21-29.</w:t>
            </w:r>
          </w:p>
        </w:tc>
      </w:tr>
      <w:tr w:rsidR="00744239" w:rsidRPr="0065354A" w14:paraId="198CBA75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5898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096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D96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8E30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§4, стр. 29-38.</w:t>
            </w:r>
          </w:p>
        </w:tc>
      </w:tr>
      <w:tr w:rsidR="00744239" w:rsidRPr="0065354A" w14:paraId="7D180FAA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C716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73C1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802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6D9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§5, стр. 38-48.</w:t>
            </w:r>
          </w:p>
        </w:tc>
      </w:tr>
      <w:tr w:rsidR="00744239" w:rsidRPr="0065354A" w14:paraId="756914E6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EEFC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07B2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2D0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5A9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§6, стр. 48-59.</w:t>
            </w:r>
          </w:p>
        </w:tc>
      </w:tr>
      <w:tr w:rsidR="00744239" w:rsidRPr="0065354A" w14:paraId="4DB3C56D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B9F5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D654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4B0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Пути влияния на власть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B6B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§6, стр. 48-59.</w:t>
            </w:r>
          </w:p>
        </w:tc>
      </w:tr>
      <w:tr w:rsidR="00744239" w:rsidRPr="0065354A" w14:paraId="01CC48DC" w14:textId="77777777" w:rsidTr="002C6ED5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13A" w14:textId="77777777" w:rsidR="00744239" w:rsidRPr="0065354A" w:rsidRDefault="00744239" w:rsidP="00EC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44239" w:rsidRPr="0065354A" w14:paraId="77E1DB3F" w14:textId="77777777" w:rsidTr="002C6ED5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C889" w14:textId="77777777" w:rsidR="00744239" w:rsidRPr="0065354A" w:rsidRDefault="00744239" w:rsidP="00EC68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F47B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28.10-30.10</w:t>
            </w:r>
          </w:p>
          <w:p w14:paraId="46AFF2D1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06.11-08.11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77C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EE6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§7, стр. 59-65.</w:t>
            </w:r>
          </w:p>
        </w:tc>
      </w:tr>
      <w:tr w:rsidR="00744239" w:rsidRPr="0065354A" w14:paraId="489D4BEB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FD18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4947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E2E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главе </w:t>
            </w:r>
            <w:r w:rsidRPr="0065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5D5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Стр. 66-68.</w:t>
            </w:r>
          </w:p>
        </w:tc>
      </w:tr>
      <w:tr w:rsidR="00744239" w:rsidRPr="0065354A" w14:paraId="371DF738" w14:textId="77777777" w:rsidTr="002C6ED5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168" w14:textId="77777777" w:rsidR="00744239" w:rsidRPr="0065354A" w:rsidRDefault="00744239" w:rsidP="00EC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Право(24 часов)</w:t>
            </w:r>
          </w:p>
        </w:tc>
      </w:tr>
      <w:tr w:rsidR="00744239" w:rsidRPr="0065354A" w14:paraId="0AE6BFFE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0387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FE6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AB1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в жизни общества и государства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D81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§8, стр.69-78.</w:t>
            </w:r>
          </w:p>
        </w:tc>
      </w:tr>
      <w:tr w:rsidR="00744239" w:rsidRPr="0065354A" w14:paraId="53EFE1F9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3A9B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2326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25.11-29.11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6A7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Система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33B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§8, стр. 69-78.</w:t>
            </w:r>
          </w:p>
        </w:tc>
      </w:tr>
      <w:tr w:rsidR="00744239" w:rsidRPr="0065354A" w14:paraId="10036AB9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EABE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5A55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A85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96A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§9, стр.78-85</w:t>
            </w:r>
          </w:p>
        </w:tc>
      </w:tr>
      <w:tr w:rsidR="00744239" w:rsidRPr="0065354A" w14:paraId="4CB98C8B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EC0F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E5C6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D2E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5CA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§10, стр.85-94</w:t>
            </w:r>
          </w:p>
        </w:tc>
      </w:tr>
      <w:tr w:rsidR="00744239" w:rsidRPr="0065354A" w14:paraId="40D057C7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9B93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F92C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B40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DEB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§10, стр. 85-94</w:t>
            </w:r>
          </w:p>
        </w:tc>
      </w:tr>
      <w:tr w:rsidR="00744239" w:rsidRPr="0065354A" w14:paraId="40C365C1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4B1B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0E2B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6CC6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A28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39" w:rsidRPr="0065354A" w14:paraId="225DC2E7" w14:textId="77777777" w:rsidTr="002C6ED5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575" w14:textId="77777777" w:rsidR="00744239" w:rsidRPr="0065354A" w:rsidRDefault="00744239" w:rsidP="00EC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ІII четверть</w:t>
            </w:r>
          </w:p>
        </w:tc>
      </w:tr>
      <w:tr w:rsidR="00744239" w:rsidRPr="0065354A" w14:paraId="0D875B49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D0A5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EA4F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486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1C6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§11, стр.94-103</w:t>
            </w:r>
          </w:p>
        </w:tc>
      </w:tr>
      <w:tr w:rsidR="00744239" w:rsidRPr="0065354A" w14:paraId="443AF5B0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B565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AE2B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697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F912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§12-13, стр.103-120</w:t>
            </w:r>
          </w:p>
        </w:tc>
      </w:tr>
      <w:tr w:rsidR="00744239" w:rsidRPr="0065354A" w14:paraId="4F9CB27A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4C16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B817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2ADC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853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§14-15, стр.120-135</w:t>
            </w:r>
          </w:p>
        </w:tc>
      </w:tr>
      <w:tr w:rsidR="00744239" w:rsidRPr="0065354A" w14:paraId="6F7ACBF0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C291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2320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C0F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Система защиты прав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672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§14-15, стр. 120-135</w:t>
            </w:r>
          </w:p>
        </w:tc>
      </w:tr>
      <w:tr w:rsidR="00744239" w:rsidRPr="0065354A" w14:paraId="4D0AC053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9EF0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34A1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D5A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FDE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§16, стр. 135-145</w:t>
            </w:r>
          </w:p>
        </w:tc>
      </w:tr>
      <w:tr w:rsidR="00744239" w:rsidRPr="0065354A" w14:paraId="69A7D133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007A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175E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330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3D0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§16, стр. 135-145</w:t>
            </w:r>
          </w:p>
        </w:tc>
      </w:tr>
      <w:tr w:rsidR="00744239" w:rsidRPr="0065354A" w14:paraId="2B6E9553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8C08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0E6F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803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CD7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§17, стр. 145-154</w:t>
            </w:r>
          </w:p>
        </w:tc>
      </w:tr>
      <w:tr w:rsidR="00744239" w:rsidRPr="0065354A" w14:paraId="06E2A83A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5650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07A4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A7C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A9A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§17, стр. 145-154</w:t>
            </w:r>
          </w:p>
        </w:tc>
      </w:tr>
      <w:tr w:rsidR="00744239" w:rsidRPr="0065354A" w14:paraId="3EA1EF7D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67FA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B06C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778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DF8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§18, стр. 154-164</w:t>
            </w:r>
          </w:p>
        </w:tc>
      </w:tr>
      <w:tr w:rsidR="00744239" w:rsidRPr="0065354A" w14:paraId="2F56BC30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5152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987F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494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6CE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§19, стр.164-173</w:t>
            </w:r>
          </w:p>
        </w:tc>
      </w:tr>
      <w:tr w:rsidR="00744239" w:rsidRPr="0065354A" w14:paraId="5F355B03" w14:textId="77777777" w:rsidTr="002C6ED5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EA0" w14:textId="77777777" w:rsidR="00744239" w:rsidRPr="0065354A" w:rsidRDefault="00744239" w:rsidP="00EC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65354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44239" w:rsidRPr="0065354A" w14:paraId="02510B1C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6898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5546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31.03-04.04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843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9AB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39" w:rsidRPr="0065354A" w14:paraId="51426ADD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D74F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DD00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7BF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Уголовное наказание и ответственность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6EB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§20, стр. 173-182</w:t>
            </w:r>
          </w:p>
        </w:tc>
      </w:tr>
      <w:tr w:rsidR="00744239" w:rsidRPr="0065354A" w14:paraId="3557D351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83C9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BE9D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6BF8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841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§21, стр. 182-192</w:t>
            </w:r>
          </w:p>
        </w:tc>
      </w:tr>
      <w:tr w:rsidR="00744239" w:rsidRPr="0065354A" w14:paraId="4BF0AC8D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8BC4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A0AA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805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E9F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§22, стр.192-200</w:t>
            </w:r>
          </w:p>
        </w:tc>
      </w:tr>
      <w:tr w:rsidR="00744239" w:rsidRPr="0065354A" w14:paraId="4DB78E5A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818D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E061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147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B0B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§23, стр.200-207</w:t>
            </w:r>
          </w:p>
        </w:tc>
      </w:tr>
      <w:tr w:rsidR="00744239" w:rsidRPr="0065354A" w14:paraId="3C91A9C8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E5DE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40F3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05.05-08.05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92B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главе </w:t>
            </w:r>
            <w:r w:rsidRPr="00653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03C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Стр. 208-215.</w:t>
            </w:r>
          </w:p>
        </w:tc>
      </w:tr>
      <w:tr w:rsidR="00744239" w:rsidRPr="0065354A" w14:paraId="6A0E6F2A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2909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0DC6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DB0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1F2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39" w:rsidRPr="0065354A" w14:paraId="546EC1BB" w14:textId="77777777" w:rsidTr="002C6E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A102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225" w14:textId="77777777" w:rsidR="00744239" w:rsidRPr="0065354A" w:rsidRDefault="00744239" w:rsidP="006535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54A">
              <w:rPr>
                <w:rFonts w:ascii="Times New Roman" w:eastAsia="Calibri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5CD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4A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ACC" w14:textId="77777777" w:rsidR="00744239" w:rsidRPr="0065354A" w:rsidRDefault="00744239" w:rsidP="0065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0AF2CF" w14:textId="77777777" w:rsidR="00D82B61" w:rsidRPr="0065354A" w:rsidRDefault="00D82B61" w:rsidP="006535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B61" w:rsidRPr="0065354A" w:rsidSect="004155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BE9"/>
    <w:multiLevelType w:val="hybridMultilevel"/>
    <w:tmpl w:val="A1B657C4"/>
    <w:lvl w:ilvl="0" w:tplc="3ACE5F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796F6B"/>
    <w:multiLevelType w:val="hybridMultilevel"/>
    <w:tmpl w:val="60ECD95E"/>
    <w:lvl w:ilvl="0" w:tplc="AAB8FEA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5B841B69"/>
    <w:multiLevelType w:val="hybridMultilevel"/>
    <w:tmpl w:val="587283CE"/>
    <w:lvl w:ilvl="0" w:tplc="3ACE5FC6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E"/>
    <w:rsid w:val="0000016B"/>
    <w:rsid w:val="000218FA"/>
    <w:rsid w:val="0005023E"/>
    <w:rsid w:val="000A36BF"/>
    <w:rsid w:val="00190EFE"/>
    <w:rsid w:val="002450DD"/>
    <w:rsid w:val="002A1FC8"/>
    <w:rsid w:val="002C6ED5"/>
    <w:rsid w:val="002D348A"/>
    <w:rsid w:val="00357ADC"/>
    <w:rsid w:val="003A35D2"/>
    <w:rsid w:val="004155BA"/>
    <w:rsid w:val="00552D0D"/>
    <w:rsid w:val="00565A30"/>
    <w:rsid w:val="005D19C0"/>
    <w:rsid w:val="0065354A"/>
    <w:rsid w:val="00744239"/>
    <w:rsid w:val="00795E6B"/>
    <w:rsid w:val="007A6DEB"/>
    <w:rsid w:val="00847D44"/>
    <w:rsid w:val="009B0D96"/>
    <w:rsid w:val="00AB4DBD"/>
    <w:rsid w:val="00D128E9"/>
    <w:rsid w:val="00D27BD3"/>
    <w:rsid w:val="00D43FE0"/>
    <w:rsid w:val="00D75B8A"/>
    <w:rsid w:val="00D82B61"/>
    <w:rsid w:val="00DB293E"/>
    <w:rsid w:val="00EC432E"/>
    <w:rsid w:val="00EC687B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82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18</Pages>
  <Words>6672</Words>
  <Characters>38037</Characters>
  <Application>Microsoft Macintosh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Алина</cp:lastModifiedBy>
  <cp:revision>12</cp:revision>
  <dcterms:created xsi:type="dcterms:W3CDTF">2013-09-04T03:16:00Z</dcterms:created>
  <dcterms:modified xsi:type="dcterms:W3CDTF">2018-08-27T10:09:00Z</dcterms:modified>
</cp:coreProperties>
</file>